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1EFC9" w14:textId="77777777" w:rsidR="008C6B20" w:rsidRDefault="008C6B20" w:rsidP="00B97F22">
      <w:pPr>
        <w:jc w:val="center"/>
        <w:rPr>
          <w:b/>
          <w:bCs/>
          <w:sz w:val="28"/>
          <w:lang w:eastAsia="en-US"/>
        </w:rPr>
      </w:pPr>
    </w:p>
    <w:p w14:paraId="1070D395" w14:textId="6F41AF60" w:rsidR="00B97F22" w:rsidRDefault="00B97F22" w:rsidP="00B97F22">
      <w:pPr>
        <w:jc w:val="center"/>
        <w:rPr>
          <w:b/>
          <w:bCs/>
          <w:sz w:val="28"/>
          <w:lang w:eastAsia="en-US"/>
        </w:rPr>
      </w:pPr>
      <w:r>
        <w:rPr>
          <w:b/>
          <w:bCs/>
          <w:sz w:val="28"/>
          <w:lang w:eastAsia="en-US"/>
        </w:rPr>
        <w:t>2026 m. liepos mėnesio žinios apie civilinės būklės aktų įrašų įregistravimą</w:t>
      </w:r>
    </w:p>
    <w:p w14:paraId="5371B9EB" w14:textId="77777777" w:rsidR="00B97F22" w:rsidRDefault="00B97F22" w:rsidP="00B97F22">
      <w:pPr>
        <w:jc w:val="center"/>
        <w:rPr>
          <w:b/>
          <w:bCs/>
        </w:rPr>
      </w:pPr>
    </w:p>
    <w:tbl>
      <w:tblPr>
        <w:tblW w:w="13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6"/>
        <w:gridCol w:w="1572"/>
        <w:gridCol w:w="1571"/>
        <w:gridCol w:w="1573"/>
        <w:gridCol w:w="1575"/>
        <w:gridCol w:w="1573"/>
        <w:gridCol w:w="1573"/>
        <w:gridCol w:w="1639"/>
      </w:tblGrid>
      <w:tr w:rsidR="00B97F22" w14:paraId="0ADB3A26" w14:textId="77777777" w:rsidTr="00F17E4C">
        <w:trPr>
          <w:cantSplit/>
          <w:trHeight w:val="1237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4E74" w14:textId="77777777" w:rsidR="00B97F22" w:rsidRDefault="00B97F22" w:rsidP="00F17E4C">
            <w:pPr>
              <w:rPr>
                <w:b/>
                <w:bCs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8911" w14:textId="77777777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Gimimo įrašai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0B3E" w14:textId="77777777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Mirties įrašai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340F6" w14:textId="77777777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Santuokos sudarymo įrašai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E55F" w14:textId="77777777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Santuokos nutraukimo įrašai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5CB6" w14:textId="77777777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Asmens vardo, pavardės pakeitimas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45483" w14:textId="77777777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Pakeitimo ar papildymo įrašai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E761" w14:textId="77777777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Tėvystės pripažinimas</w:t>
            </w:r>
          </w:p>
        </w:tc>
      </w:tr>
      <w:tr w:rsidR="00B97F22" w14:paraId="0B79DA6B" w14:textId="77777777" w:rsidTr="00F17E4C">
        <w:trPr>
          <w:cantSplit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8957" w14:textId="77777777" w:rsidR="00B97F22" w:rsidRDefault="00B97F22" w:rsidP="00F17E4C">
            <w:pPr>
              <w:rPr>
                <w:b/>
                <w:bCs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B97A9" w14:textId="388604FE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0C0E" w14:textId="32407F70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50E1" w14:textId="2A6F4AB9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06868" w14:textId="77777777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23F1F" w14:textId="77777777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C2A81" w14:textId="5FFAA3F3" w:rsidR="00B97F22" w:rsidRDefault="00B97F22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77115" w14:textId="57981163" w:rsidR="00B97F22" w:rsidRDefault="00ED6113" w:rsidP="00F17E4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</w:tr>
      <w:tr w:rsidR="00B97F22" w:rsidRPr="00112ADA" w14:paraId="49BC1DB2" w14:textId="77777777" w:rsidTr="00F17E4C">
        <w:trPr>
          <w:cantSplit/>
          <w:trHeight w:val="249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CFFA7" w14:textId="77777777" w:rsidR="00B97F22" w:rsidRPr="00112ADA" w:rsidRDefault="00B97F22" w:rsidP="00F17E4C">
            <w:pPr>
              <w:rPr>
                <w:bCs/>
                <w:lang w:eastAsia="en-US"/>
              </w:rPr>
            </w:pPr>
            <w:r w:rsidRPr="00112ADA">
              <w:rPr>
                <w:bCs/>
                <w:lang w:eastAsia="en-US"/>
              </w:rPr>
              <w:t>Iš jų: užsienyje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A021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F27F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ACA2D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0A99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58C9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5029F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3AF1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</w:tr>
      <w:tr w:rsidR="00B97F22" w:rsidRPr="00112ADA" w14:paraId="31358AF0" w14:textId="77777777" w:rsidTr="00F17E4C">
        <w:trPr>
          <w:cantSplit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C101A" w14:textId="77777777" w:rsidR="00B97F22" w:rsidRPr="00112ADA" w:rsidRDefault="00B97F22" w:rsidP="00F17E4C">
            <w:pPr>
              <w:rPr>
                <w:bCs/>
                <w:lang w:eastAsia="en-US"/>
              </w:rPr>
            </w:pPr>
            <w:r w:rsidRPr="00112ADA">
              <w:rPr>
                <w:bCs/>
                <w:lang w:eastAsia="en-US"/>
              </w:rPr>
              <w:t>Gimė berniukų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29880" w14:textId="57F541AA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4548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BD2BE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098F8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922AF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45D15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3A960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</w:tr>
      <w:tr w:rsidR="00B97F22" w:rsidRPr="00112ADA" w14:paraId="6E81E2A9" w14:textId="77777777" w:rsidTr="00F17E4C">
        <w:trPr>
          <w:cantSplit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E277" w14:textId="77777777" w:rsidR="00B97F22" w:rsidRPr="00112ADA" w:rsidRDefault="00B97F22" w:rsidP="00F17E4C">
            <w:pPr>
              <w:rPr>
                <w:bCs/>
                <w:lang w:eastAsia="en-US"/>
              </w:rPr>
            </w:pPr>
            <w:r w:rsidRPr="00112ADA">
              <w:rPr>
                <w:bCs/>
                <w:lang w:eastAsia="en-US"/>
              </w:rPr>
              <w:t>Gimė mergaičių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FE1CB" w14:textId="4AC06ECB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61E9C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15CC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E05C2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FA45D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16929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C40E1" w14:textId="77777777" w:rsidR="00B97F22" w:rsidRPr="00112ADA" w:rsidRDefault="00B97F22" w:rsidP="00F17E4C">
            <w:pPr>
              <w:jc w:val="center"/>
              <w:rPr>
                <w:bCs/>
                <w:lang w:eastAsia="en-US"/>
              </w:rPr>
            </w:pPr>
          </w:p>
        </w:tc>
      </w:tr>
    </w:tbl>
    <w:p w14:paraId="07E14EF4" w14:textId="77777777" w:rsidR="00B97F22" w:rsidRDefault="00B97F22" w:rsidP="00B97F22"/>
    <w:p w14:paraId="699EAD4C" w14:textId="77777777" w:rsidR="00B97F22" w:rsidRDefault="00B97F22" w:rsidP="00B97F22"/>
    <w:p w14:paraId="6629AB30" w14:textId="77777777" w:rsidR="00642C4B" w:rsidRDefault="00ED6113"/>
    <w:sectPr w:rsidR="00642C4B" w:rsidSect="009C2021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22"/>
    <w:rsid w:val="00135283"/>
    <w:rsid w:val="002200CA"/>
    <w:rsid w:val="00256F69"/>
    <w:rsid w:val="004F4284"/>
    <w:rsid w:val="006D567D"/>
    <w:rsid w:val="007C04C0"/>
    <w:rsid w:val="0080646F"/>
    <w:rsid w:val="008C4E67"/>
    <w:rsid w:val="008C6B20"/>
    <w:rsid w:val="009E63A7"/>
    <w:rsid w:val="00B670A2"/>
    <w:rsid w:val="00B97F22"/>
    <w:rsid w:val="00BD72A2"/>
    <w:rsid w:val="00C251AA"/>
    <w:rsid w:val="00CA7D90"/>
    <w:rsid w:val="00E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FBF9"/>
  <w15:chartTrackingRefBased/>
  <w15:docId w15:val="{792A958F-C58F-4284-B2D0-00DB5207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97F22"/>
    <w:pPr>
      <w:suppressAutoHyphens/>
      <w:autoSpaceDN w:val="0"/>
      <w:spacing w:line="240" w:lineRule="auto"/>
      <w:ind w:firstLine="0"/>
      <w:textAlignment w:val="baseline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Subačienė</dc:creator>
  <cp:keywords/>
  <dc:description/>
  <cp:lastModifiedBy>Daiva Subačienė</cp:lastModifiedBy>
  <cp:revision>3</cp:revision>
  <dcterms:created xsi:type="dcterms:W3CDTF">2026-08-03T13:40:00Z</dcterms:created>
  <dcterms:modified xsi:type="dcterms:W3CDTF">2026-08-04T05:21:00Z</dcterms:modified>
</cp:coreProperties>
</file>