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F62" w:rsidRPr="00850F62" w:rsidRDefault="00850F62" w:rsidP="00850F62">
      <w:pPr>
        <w:spacing w:after="0" w:line="240" w:lineRule="auto"/>
        <w:outlineLvl w:val="0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</w:t>
      </w:r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PATVIRTINTA</w:t>
      </w:r>
    </w:p>
    <w:p w:rsidR="00850F62" w:rsidRPr="00850F62" w:rsidRDefault="00850F62" w:rsidP="00850F6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</w:t>
      </w:r>
      <w:proofErr w:type="spell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Šakių</w:t>
      </w:r>
      <w:proofErr w:type="spellEnd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rajono</w:t>
      </w:r>
      <w:proofErr w:type="spellEnd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savivaldybės</w:t>
      </w:r>
      <w:proofErr w:type="spellEnd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administracijos</w:t>
      </w:r>
      <w:proofErr w:type="spellEnd"/>
    </w:p>
    <w:p w:rsidR="00850F62" w:rsidRPr="00850F62" w:rsidRDefault="00850F62" w:rsidP="00850F6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</w:t>
      </w:r>
      <w:proofErr w:type="spellStart"/>
      <w:proofErr w:type="gramStart"/>
      <w:r w:rsidR="00CB0119">
        <w:rPr>
          <w:rFonts w:ascii="Times New Roman" w:eastAsia="Calibri" w:hAnsi="Times New Roman" w:cs="Times New Roman"/>
          <w:sz w:val="24"/>
          <w:szCs w:val="24"/>
          <w:lang w:val="en-US"/>
        </w:rPr>
        <w:t>direktoriaus</w:t>
      </w:r>
      <w:proofErr w:type="spellEnd"/>
      <w:proofErr w:type="gramEnd"/>
      <w:r w:rsidR="00CB011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2019</w:t>
      </w:r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m. </w:t>
      </w:r>
      <w:proofErr w:type="spell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kovo</w:t>
      </w:r>
      <w:proofErr w:type="spellEnd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d. </w:t>
      </w:r>
    </w:p>
    <w:p w:rsidR="00850F62" w:rsidRPr="00850F62" w:rsidRDefault="00850F62" w:rsidP="00850F62">
      <w:pPr>
        <w:tabs>
          <w:tab w:val="left" w:pos="609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</w:t>
      </w:r>
      <w:proofErr w:type="spellStart"/>
      <w:proofErr w:type="gramStart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>įsakymu</w:t>
      </w:r>
      <w:proofErr w:type="spellEnd"/>
      <w:proofErr w:type="gramEnd"/>
      <w:r w:rsidRPr="00850F6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Nr. AT-</w:t>
      </w:r>
    </w:p>
    <w:p w:rsidR="00D51AC3" w:rsidRDefault="00D51AC3">
      <w:pPr>
        <w:rPr>
          <w:b/>
        </w:rPr>
      </w:pPr>
    </w:p>
    <w:p w:rsidR="00D83CC2" w:rsidRPr="00D51AC3" w:rsidRDefault="00CB0119" w:rsidP="00D51A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01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n-GB"/>
        </w:rPr>
        <w:t>RAJONO SAVIVALDYBĖS ADMINISTRACIJOS ŠVIETIMO, KULTŪROS IR SPORTO SKYRIAUS A LYGIO SPECIALISTŲ PAREIGYBIŲ SĄRAŠAS</w:t>
      </w:r>
      <w:r w:rsidR="00F67FE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SU PRISKIRTU PAREIGYBĖS DARBO KRŪVIU IR PAREIGINĖS ALGOS PASTOVIOSIOS DALIES KOEFICIENTU</w:t>
      </w:r>
    </w:p>
    <w:p w:rsidR="00686E8D" w:rsidRPr="001A46E5" w:rsidRDefault="00686E8D">
      <w:pPr>
        <w:rPr>
          <w:b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56"/>
        <w:gridCol w:w="2167"/>
        <w:gridCol w:w="2221"/>
        <w:gridCol w:w="1010"/>
        <w:gridCol w:w="1276"/>
        <w:gridCol w:w="1524"/>
      </w:tblGrid>
      <w:tr w:rsidR="00CB0119" w:rsidRPr="00CB0119" w:rsidTr="00CB0119"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119" w:rsidRPr="00CB0119" w:rsidRDefault="00CB0119" w:rsidP="00CB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B011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Valstybės funkcija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119" w:rsidRPr="00CB0119" w:rsidRDefault="00CB0119" w:rsidP="00CB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B011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Pareigybės  pavadinimas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119" w:rsidRPr="00CB0119" w:rsidRDefault="00CB0119" w:rsidP="00CB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B011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Darbuotojo vardas, pavardė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119" w:rsidRPr="00CB0119" w:rsidRDefault="00CB0119" w:rsidP="00CB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B011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Patvirtintas pareigybės darbo krūvis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19" w:rsidRPr="00CB0119" w:rsidRDefault="00CB0119" w:rsidP="00CB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B011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Lygis</w:t>
            </w:r>
          </w:p>
          <w:p w:rsidR="00CB0119" w:rsidRPr="00CB0119" w:rsidRDefault="00CB0119" w:rsidP="00CB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19" w:rsidRPr="00CB0119" w:rsidRDefault="00CB0119" w:rsidP="00CB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B011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 pareigybės pilno darbo krūvio pastoviosios dalies koeficientas (pareiginės algos baziniu dydžiu);</w:t>
            </w:r>
          </w:p>
          <w:p w:rsidR="00CB0119" w:rsidRPr="00CB0119" w:rsidRDefault="00CB0119" w:rsidP="00CB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B011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minimali mėnesinė alga (MMA)</w:t>
            </w:r>
          </w:p>
          <w:p w:rsidR="00CB0119" w:rsidRPr="00CB0119" w:rsidRDefault="00CB0119" w:rsidP="00CB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714BAA" w:rsidRPr="00CB0119" w:rsidTr="00714BAA">
        <w:trPr>
          <w:trHeight w:val="237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AA" w:rsidRPr="00714BAA" w:rsidRDefault="00714BAA" w:rsidP="00714B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4BAA">
              <w:rPr>
                <w:rFonts w:ascii="Times New Roman" w:hAnsi="Times New Roman" w:cs="Times New Roman"/>
                <w:sz w:val="24"/>
                <w:szCs w:val="24"/>
              </w:rPr>
              <w:t>09.08.01.09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AA" w:rsidRPr="00714BAA" w:rsidRDefault="00714BAA" w:rsidP="00714B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4BAA">
              <w:rPr>
                <w:rFonts w:ascii="Times New Roman" w:hAnsi="Times New Roman" w:cs="Times New Roman"/>
                <w:sz w:val="24"/>
                <w:szCs w:val="24"/>
              </w:rPr>
              <w:t>Ekonomistas (A2)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AA" w:rsidRPr="00714BAA" w:rsidRDefault="00714BAA" w:rsidP="00714B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AA" w:rsidRPr="00714BAA" w:rsidRDefault="00714BAA" w:rsidP="00714BA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B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AA" w:rsidRPr="00714BAA" w:rsidRDefault="00714BAA" w:rsidP="00714BA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BA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AA" w:rsidRPr="00714BAA" w:rsidRDefault="00714BAA" w:rsidP="00714BA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BAA">
              <w:rPr>
                <w:rFonts w:ascii="Times New Roman" w:hAnsi="Times New Roman" w:cs="Times New Roman"/>
                <w:sz w:val="24"/>
                <w:szCs w:val="24"/>
              </w:rPr>
              <w:t>5,28</w:t>
            </w:r>
          </w:p>
        </w:tc>
      </w:tr>
    </w:tbl>
    <w:p w:rsidR="001A46E5" w:rsidRPr="00686E8D" w:rsidRDefault="001A46E5">
      <w:pPr>
        <w:rPr>
          <w:rFonts w:ascii="Times New Roman" w:hAnsi="Times New Roman" w:cs="Times New Roman"/>
          <w:sz w:val="24"/>
          <w:szCs w:val="24"/>
        </w:rPr>
      </w:pPr>
    </w:p>
    <w:sectPr w:rsidR="001A46E5" w:rsidRPr="00686E8D" w:rsidSect="00D51AC3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B08" w:rsidRDefault="00B94B08" w:rsidP="00D51AC3">
      <w:pPr>
        <w:spacing w:after="0" w:line="240" w:lineRule="auto"/>
      </w:pPr>
      <w:r>
        <w:separator/>
      </w:r>
    </w:p>
  </w:endnote>
  <w:endnote w:type="continuationSeparator" w:id="0">
    <w:p w:rsidR="00B94B08" w:rsidRDefault="00B94B08" w:rsidP="00D51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B08" w:rsidRDefault="00B94B08" w:rsidP="00D51AC3">
      <w:pPr>
        <w:spacing w:after="0" w:line="240" w:lineRule="auto"/>
      </w:pPr>
      <w:r>
        <w:separator/>
      </w:r>
    </w:p>
  </w:footnote>
  <w:footnote w:type="continuationSeparator" w:id="0">
    <w:p w:rsidR="00B94B08" w:rsidRDefault="00B94B08" w:rsidP="00D51A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7F"/>
    <w:rsid w:val="00163986"/>
    <w:rsid w:val="001A46E5"/>
    <w:rsid w:val="0021124D"/>
    <w:rsid w:val="002A0DB8"/>
    <w:rsid w:val="002C7493"/>
    <w:rsid w:val="002E0F04"/>
    <w:rsid w:val="00386AB0"/>
    <w:rsid w:val="003D5C82"/>
    <w:rsid w:val="00417D5F"/>
    <w:rsid w:val="004C0F00"/>
    <w:rsid w:val="00511FEB"/>
    <w:rsid w:val="00604808"/>
    <w:rsid w:val="00686E8D"/>
    <w:rsid w:val="006E2FEB"/>
    <w:rsid w:val="00714BAA"/>
    <w:rsid w:val="00752698"/>
    <w:rsid w:val="0077597F"/>
    <w:rsid w:val="007D12FD"/>
    <w:rsid w:val="00834FEC"/>
    <w:rsid w:val="008369C4"/>
    <w:rsid w:val="00850F62"/>
    <w:rsid w:val="00877175"/>
    <w:rsid w:val="008E6C38"/>
    <w:rsid w:val="00AD7530"/>
    <w:rsid w:val="00B94B08"/>
    <w:rsid w:val="00BD6433"/>
    <w:rsid w:val="00C32BC5"/>
    <w:rsid w:val="00CB0119"/>
    <w:rsid w:val="00CC00F6"/>
    <w:rsid w:val="00D51AC3"/>
    <w:rsid w:val="00D74792"/>
    <w:rsid w:val="00D83CC2"/>
    <w:rsid w:val="00E73D05"/>
    <w:rsid w:val="00EE678A"/>
    <w:rsid w:val="00F67FE0"/>
    <w:rsid w:val="00FA5DC7"/>
    <w:rsid w:val="00FA60C8"/>
    <w:rsid w:val="00FD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6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AC3"/>
  </w:style>
  <w:style w:type="paragraph" w:styleId="Footer">
    <w:name w:val="footer"/>
    <w:basedOn w:val="Normal"/>
    <w:link w:val="Foot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A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6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AC3"/>
  </w:style>
  <w:style w:type="paragraph" w:styleId="Footer">
    <w:name w:val="footer"/>
    <w:basedOn w:val="Normal"/>
    <w:link w:val="FooterChar"/>
    <w:uiPriority w:val="99"/>
    <w:unhideWhenUsed/>
    <w:rsid w:val="00D51A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A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2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01D77-FD88-4F68-8D9F-5E9BC1805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615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Šneideraitienė</dc:creator>
  <cp:lastModifiedBy>Gediminas Morkeliūnas</cp:lastModifiedBy>
  <cp:revision>5</cp:revision>
  <dcterms:created xsi:type="dcterms:W3CDTF">2019-03-04T11:26:00Z</dcterms:created>
  <dcterms:modified xsi:type="dcterms:W3CDTF">2019-03-04T11:58:00Z</dcterms:modified>
</cp:coreProperties>
</file>