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055F5A">
        <w:rPr>
          <w:rFonts w:ascii="Times New Roman" w:eastAsia="Times New Roman" w:hAnsi="Times New Roman"/>
          <w:sz w:val="24"/>
          <w:szCs w:val="20"/>
          <w:lang w:val="lt-LT" w:eastAsia="lt-LT"/>
        </w:rPr>
        <w:t>rugpjūčio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administracijos nuostatų </w:t>
      </w:r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</w:t>
      </w:r>
      <w:bookmarkStart w:id="0" w:name="_GoBack"/>
      <w:bookmarkEnd w:id="0"/>
      <w:r w:rsidRPr="00722BDD">
        <w:rPr>
          <w:rFonts w:ascii="Times New Roman" w:eastAsia="Times New Roman" w:hAnsi="Times New Roman"/>
          <w:sz w:val="24"/>
          <w:szCs w:val="24"/>
        </w:rPr>
        <w:t>5</w:t>
      </w:r>
      <w:proofErr w:type="gramEnd"/>
      <w:r w:rsidRPr="00722BDD">
        <w:rPr>
          <w:rFonts w:ascii="Times New Roman" w:eastAsia="Times New Roman" w:hAnsi="Times New Roman"/>
          <w:sz w:val="24"/>
          <w:szCs w:val="24"/>
        </w:rPr>
        <w:t xml:space="preserve"> punktu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ir 2019 m. gegužės 17 d. pasirašyta Kredito sutartimi Nr. KS-2019-409701-10,</w:t>
      </w:r>
    </w:p>
    <w:p w:rsidR="009229BF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055F5A">
        <w:rPr>
          <w:rFonts w:ascii="Times New Roman" w:eastAsia="Times New Roman" w:hAnsi="Times New Roman"/>
          <w:sz w:val="24"/>
          <w:szCs w:val="20"/>
          <w:lang w:val="lt-LT"/>
        </w:rPr>
        <w:t>901,45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055F5A">
        <w:rPr>
          <w:rFonts w:ascii="Times New Roman" w:eastAsia="Times New Roman" w:hAnsi="Times New Roman"/>
          <w:sz w:val="24"/>
          <w:szCs w:val="20"/>
          <w:lang w:val="lt-LT"/>
        </w:rPr>
        <w:t>devynis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šimtus </w:t>
      </w:r>
      <w:r w:rsidR="00055F5A">
        <w:rPr>
          <w:rFonts w:ascii="Times New Roman" w:eastAsia="Times New Roman" w:hAnsi="Times New Roman"/>
          <w:sz w:val="24"/>
          <w:szCs w:val="20"/>
          <w:lang w:val="lt-LT"/>
        </w:rPr>
        <w:t>vieną eurą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 xml:space="preserve">, </w:t>
      </w:r>
      <w:r w:rsidR="00055F5A">
        <w:rPr>
          <w:rFonts w:ascii="Times New Roman" w:eastAsia="Times New Roman" w:hAnsi="Times New Roman"/>
          <w:sz w:val="24"/>
          <w:szCs w:val="20"/>
          <w:lang w:val="lt-LT"/>
        </w:rPr>
        <w:t>45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 euro centus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055F5A">
        <w:rPr>
          <w:rFonts w:ascii="Times New Roman" w:eastAsia="Times New Roman" w:hAnsi="Times New Roman"/>
          <w:sz w:val="24"/>
          <w:szCs w:val="20"/>
          <w:lang w:val="lt-LT"/>
        </w:rPr>
        <w:t>Šakių rajono savivaldybės viešųjų pastatų atnaujinimas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055F5A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055F5A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055F5A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3.1.1.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7A3802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326062" w:rsidRDefault="00631970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>us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Dainius Grincevičius</w:t>
      </w:r>
    </w:p>
    <w:p w:rsidR="00631970" w:rsidRDefault="00766E8F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055F5A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055F5A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ED1" w:rsidRDefault="004F1ED1">
      <w:pPr>
        <w:spacing w:after="0" w:line="240" w:lineRule="auto"/>
      </w:pPr>
      <w:r>
        <w:separator/>
      </w:r>
    </w:p>
  </w:endnote>
  <w:endnote w:type="continuationSeparator" w:id="0">
    <w:p w:rsidR="004F1ED1" w:rsidRDefault="004F1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4F1ED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4F1ED1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4F1ED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ED1" w:rsidRDefault="004F1ED1">
      <w:pPr>
        <w:spacing w:after="0" w:line="240" w:lineRule="auto"/>
      </w:pPr>
      <w:r>
        <w:separator/>
      </w:r>
    </w:p>
  </w:footnote>
  <w:footnote w:type="continuationSeparator" w:id="0">
    <w:p w:rsidR="004F1ED1" w:rsidRDefault="004F1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4F1ED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4F1ED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9331C"/>
    <w:rsid w:val="000C3A93"/>
    <w:rsid w:val="000C5394"/>
    <w:rsid w:val="0015172D"/>
    <w:rsid w:val="0016274A"/>
    <w:rsid w:val="00196020"/>
    <w:rsid w:val="001B7D13"/>
    <w:rsid w:val="001C52AA"/>
    <w:rsid w:val="002331FF"/>
    <w:rsid w:val="00272B7B"/>
    <w:rsid w:val="002B7B4C"/>
    <w:rsid w:val="002F313D"/>
    <w:rsid w:val="002F40C0"/>
    <w:rsid w:val="00326062"/>
    <w:rsid w:val="00372FC8"/>
    <w:rsid w:val="003C2F27"/>
    <w:rsid w:val="0049320F"/>
    <w:rsid w:val="004C7F69"/>
    <w:rsid w:val="004F1ED1"/>
    <w:rsid w:val="00603432"/>
    <w:rsid w:val="00631970"/>
    <w:rsid w:val="006B17B4"/>
    <w:rsid w:val="00766E8F"/>
    <w:rsid w:val="007A3802"/>
    <w:rsid w:val="007F3A6E"/>
    <w:rsid w:val="008140C1"/>
    <w:rsid w:val="008D184A"/>
    <w:rsid w:val="008E160E"/>
    <w:rsid w:val="008F7E62"/>
    <w:rsid w:val="009229BF"/>
    <w:rsid w:val="00934428"/>
    <w:rsid w:val="009429E2"/>
    <w:rsid w:val="009600E9"/>
    <w:rsid w:val="00977638"/>
    <w:rsid w:val="009E7BB7"/>
    <w:rsid w:val="00A45FA5"/>
    <w:rsid w:val="00A4799D"/>
    <w:rsid w:val="00A5420B"/>
    <w:rsid w:val="00AF3FE1"/>
    <w:rsid w:val="00B4373D"/>
    <w:rsid w:val="00BC0B84"/>
    <w:rsid w:val="00BE7C61"/>
    <w:rsid w:val="00CE12C8"/>
    <w:rsid w:val="00D457A6"/>
    <w:rsid w:val="00D75B2A"/>
    <w:rsid w:val="00E01FC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C5BEF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2019-08-02T05:17:00Z</dcterms:created>
  <dcterms:modified xsi:type="dcterms:W3CDTF">2019-08-02T05:20:00Z</dcterms:modified>
</cp:coreProperties>
</file>