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6AA2C00E">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49794D61"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580B4E">
        <w:rPr>
          <w:rFonts w:ascii="Times New Roman" w:hAnsi="Times New Roman"/>
          <w:b/>
        </w:rPr>
        <w:t>O</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33D31CC3" w:rsidR="006463DA" w:rsidRDefault="00DF7232">
      <w:pPr>
        <w:tabs>
          <w:tab w:val="left" w:pos="6804"/>
        </w:tabs>
        <w:jc w:val="center"/>
      </w:pPr>
      <w:r>
        <w:rPr>
          <w:rFonts w:ascii="Times New Roman" w:hAnsi="Times New Roman" w:cs="Times New Roman"/>
        </w:rPr>
        <w:t>202</w:t>
      </w:r>
      <w:r w:rsidR="002D3CFA">
        <w:rPr>
          <w:rFonts w:ascii="Times New Roman" w:hAnsi="Times New Roman" w:cs="Times New Roman"/>
        </w:rPr>
        <w:t>4</w:t>
      </w:r>
      <w:r>
        <w:rPr>
          <w:rFonts w:ascii="Times New Roman" w:hAnsi="Times New Roman" w:cs="Times New Roman"/>
        </w:rPr>
        <w:t xml:space="preserve"> m.</w:t>
      </w:r>
      <w:r w:rsidR="00192255">
        <w:rPr>
          <w:rFonts w:ascii="Times New Roman" w:hAnsi="Times New Roman" w:cs="Times New Roman"/>
        </w:rPr>
        <w:t xml:space="preserve"> </w:t>
      </w:r>
      <w:r w:rsidR="000C700C">
        <w:rPr>
          <w:rFonts w:ascii="Times New Roman" w:hAnsi="Times New Roman" w:cs="Times New Roman"/>
        </w:rPr>
        <w:t>gegužės</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Antrat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0470A3C1"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C65257">
        <w:rPr>
          <w:rFonts w:ascii="Times New Roman" w:hAnsi="Times New Roman"/>
        </w:rPr>
        <w:t>“</w:t>
      </w:r>
      <w:r w:rsidR="00BD7E7A">
        <w:rPr>
          <w:rFonts w:ascii="Times New Roman" w:hAnsi="Times New Roman"/>
        </w:rPr>
        <w:t>,</w:t>
      </w:r>
      <w:r w:rsidR="003A5CAC">
        <w:rPr>
          <w:rFonts w:ascii="Times New Roman" w:hAnsi="Times New Roman"/>
        </w:rPr>
        <w:t xml:space="preserve"> 3 punktu</w:t>
      </w:r>
      <w:r w:rsidR="00636561">
        <w:rPr>
          <w:rFonts w:ascii="Times New Roman" w:hAnsi="Times New Roman"/>
        </w:rPr>
        <w:t xml:space="preserve">, </w:t>
      </w:r>
    </w:p>
    <w:p w14:paraId="1D332727" w14:textId="30251541" w:rsidR="006463DA" w:rsidRPr="006F270A" w:rsidRDefault="00636561" w:rsidP="006F270A">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580B4E">
        <w:rPr>
          <w:rFonts w:ascii="Times New Roman" w:hAnsi="Times New Roman"/>
          <w:spacing w:val="2"/>
        </w:rPr>
        <w:t>ą</w:t>
      </w:r>
      <w:r w:rsidR="00C02418">
        <w:rPr>
          <w:rFonts w:ascii="Times New Roman" w:hAnsi="Times New Roman"/>
          <w:spacing w:val="2"/>
        </w:rPr>
        <w:t xml:space="preserve"> statiniams</w:t>
      </w:r>
      <w:r w:rsidR="00C73B02">
        <w:rPr>
          <w:rFonts w:ascii="Times New Roman" w:hAnsi="Times New Roman"/>
          <w:spacing w:val="2"/>
        </w:rPr>
        <w:t xml:space="preserve"> </w:t>
      </w:r>
      <w:r w:rsidR="000C700C">
        <w:rPr>
          <w:rFonts w:ascii="Times New Roman" w:hAnsi="Times New Roman"/>
          <w:spacing w:val="2"/>
        </w:rPr>
        <w:t xml:space="preserve">ir žemės sklypui </w:t>
      </w:r>
      <w:r>
        <w:rPr>
          <w:rFonts w:ascii="Times New Roman" w:hAnsi="Times New Roman"/>
        </w:rPr>
        <w:t xml:space="preserve">pagal pridedamą priedą. </w:t>
      </w:r>
    </w:p>
    <w:p w14:paraId="4E71CBC6" w14:textId="0E0E7A71"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Laisvės al. 36, Kaunas, arba Regionų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3A18F604"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7931DF">
        <w:rPr>
          <w:rFonts w:ascii="Times New Roman" w:hAnsi="Times New Roman"/>
          <w:szCs w:val="24"/>
        </w:rPr>
        <w:t>4</w:t>
      </w:r>
      <w:r>
        <w:rPr>
          <w:rFonts w:ascii="Times New Roman" w:hAnsi="Times New Roman"/>
          <w:szCs w:val="24"/>
        </w:rPr>
        <w:t>-</w:t>
      </w:r>
      <w:r w:rsidR="007931DF">
        <w:rPr>
          <w:rFonts w:ascii="Times New Roman" w:hAnsi="Times New Roman"/>
          <w:szCs w:val="24"/>
        </w:rPr>
        <w:t>0</w:t>
      </w:r>
      <w:r w:rsidR="000C700C">
        <w:rPr>
          <w:rFonts w:ascii="Times New Roman" w:hAnsi="Times New Roman"/>
          <w:szCs w:val="24"/>
        </w:rPr>
        <w:t>5</w:t>
      </w:r>
      <w:r>
        <w:rPr>
          <w:rFonts w:ascii="Times New Roman" w:hAnsi="Times New Roman"/>
          <w:szCs w:val="24"/>
        </w:rPr>
        <w:t>-</w:t>
      </w:r>
      <w:r w:rsidR="00F6193C">
        <w:rPr>
          <w:rFonts w:ascii="Times New Roman" w:hAnsi="Times New Roman"/>
          <w:szCs w:val="24"/>
        </w:rPr>
        <w:t>2</w:t>
      </w:r>
      <w:r w:rsidR="000C700C">
        <w:rPr>
          <w:rFonts w:ascii="Times New Roman" w:hAnsi="Times New Roman"/>
          <w:szCs w:val="24"/>
        </w:rPr>
        <w:t>1</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257128">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13A23B6" w14:textId="77777777" w:rsidR="00E749C4" w:rsidRDefault="00E749C4">
      <w:r>
        <w:separator/>
      </w:r>
    </w:p>
  </w:endnote>
  <w:endnote w:type="continuationSeparator" w:id="0">
    <w:p w14:paraId="78605A46" w14:textId="77777777" w:rsidR="00E749C4" w:rsidRDefault="00E749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30055A4" w14:textId="77777777" w:rsidR="00E749C4" w:rsidRDefault="00E749C4">
      <w:r>
        <w:separator/>
      </w:r>
    </w:p>
  </w:footnote>
  <w:footnote w:type="continuationSeparator" w:id="0">
    <w:p w14:paraId="26EABE75" w14:textId="77777777" w:rsidR="00E749C4" w:rsidRDefault="00E749C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77240337"/>
      <w:docPartObj>
        <w:docPartGallery w:val="Page Numbers (Top of Page)"/>
        <w:docPartUnique/>
      </w:docPartObj>
    </w:sdtPr>
    <w:sdtEndPr>
      <w:rPr>
        <w:noProof/>
      </w:rPr>
    </w:sdtEndPr>
    <w:sdtContent>
      <w:p w14:paraId="1697E5EB" w14:textId="77777777" w:rsidR="0015210B" w:rsidRDefault="0015210B">
        <w:pPr>
          <w:pStyle w:val="Antrats"/>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7487003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2"/>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553A"/>
    <w:rsid w:val="0000685C"/>
    <w:rsid w:val="00015B50"/>
    <w:rsid w:val="0003263B"/>
    <w:rsid w:val="00032C95"/>
    <w:rsid w:val="00036728"/>
    <w:rsid w:val="0004089D"/>
    <w:rsid w:val="00042D48"/>
    <w:rsid w:val="00066F7A"/>
    <w:rsid w:val="0006752C"/>
    <w:rsid w:val="00093D91"/>
    <w:rsid w:val="000A5365"/>
    <w:rsid w:val="000A5A88"/>
    <w:rsid w:val="000C2214"/>
    <w:rsid w:val="000C700C"/>
    <w:rsid w:val="000D1529"/>
    <w:rsid w:val="000D3667"/>
    <w:rsid w:val="000D444C"/>
    <w:rsid w:val="000D4D0E"/>
    <w:rsid w:val="000D4F7B"/>
    <w:rsid w:val="000D7656"/>
    <w:rsid w:val="000E618F"/>
    <w:rsid w:val="0011790D"/>
    <w:rsid w:val="001310BA"/>
    <w:rsid w:val="001505B1"/>
    <w:rsid w:val="0015210B"/>
    <w:rsid w:val="00152A4C"/>
    <w:rsid w:val="00161B54"/>
    <w:rsid w:val="00165248"/>
    <w:rsid w:val="00185CF2"/>
    <w:rsid w:val="00192255"/>
    <w:rsid w:val="001A59B3"/>
    <w:rsid w:val="001B02DA"/>
    <w:rsid w:val="001C6E90"/>
    <w:rsid w:val="001E6C7D"/>
    <w:rsid w:val="001F101F"/>
    <w:rsid w:val="002207ED"/>
    <w:rsid w:val="002305C3"/>
    <w:rsid w:val="00257128"/>
    <w:rsid w:val="00267BCA"/>
    <w:rsid w:val="00282FAF"/>
    <w:rsid w:val="002846F7"/>
    <w:rsid w:val="002907D4"/>
    <w:rsid w:val="002A0F4B"/>
    <w:rsid w:val="002A2054"/>
    <w:rsid w:val="002A3774"/>
    <w:rsid w:val="002B595D"/>
    <w:rsid w:val="002D3CFA"/>
    <w:rsid w:val="002E40FD"/>
    <w:rsid w:val="00322507"/>
    <w:rsid w:val="00331C68"/>
    <w:rsid w:val="00332199"/>
    <w:rsid w:val="0035787A"/>
    <w:rsid w:val="00373214"/>
    <w:rsid w:val="003A2EAD"/>
    <w:rsid w:val="003A5CAC"/>
    <w:rsid w:val="003D6CF0"/>
    <w:rsid w:val="003E115E"/>
    <w:rsid w:val="003F4124"/>
    <w:rsid w:val="00402740"/>
    <w:rsid w:val="00403196"/>
    <w:rsid w:val="004316FB"/>
    <w:rsid w:val="004407C8"/>
    <w:rsid w:val="004546BC"/>
    <w:rsid w:val="00491C9F"/>
    <w:rsid w:val="004A7499"/>
    <w:rsid w:val="004A7781"/>
    <w:rsid w:val="004B5FCC"/>
    <w:rsid w:val="004E4863"/>
    <w:rsid w:val="004F4858"/>
    <w:rsid w:val="00517D05"/>
    <w:rsid w:val="00530073"/>
    <w:rsid w:val="005536B8"/>
    <w:rsid w:val="0056028F"/>
    <w:rsid w:val="00564767"/>
    <w:rsid w:val="0056680B"/>
    <w:rsid w:val="00571AE7"/>
    <w:rsid w:val="00580734"/>
    <w:rsid w:val="00580B4E"/>
    <w:rsid w:val="00592ED0"/>
    <w:rsid w:val="005C284B"/>
    <w:rsid w:val="005D2CE6"/>
    <w:rsid w:val="005D7027"/>
    <w:rsid w:val="005D78D9"/>
    <w:rsid w:val="00611021"/>
    <w:rsid w:val="006117E7"/>
    <w:rsid w:val="00615630"/>
    <w:rsid w:val="00626306"/>
    <w:rsid w:val="006275DB"/>
    <w:rsid w:val="00632A99"/>
    <w:rsid w:val="00636561"/>
    <w:rsid w:val="006463DA"/>
    <w:rsid w:val="006678BE"/>
    <w:rsid w:val="00677080"/>
    <w:rsid w:val="006820C7"/>
    <w:rsid w:val="0069378D"/>
    <w:rsid w:val="006A4918"/>
    <w:rsid w:val="006B1252"/>
    <w:rsid w:val="006D50C0"/>
    <w:rsid w:val="006F270A"/>
    <w:rsid w:val="006F5905"/>
    <w:rsid w:val="00703CA4"/>
    <w:rsid w:val="0070448A"/>
    <w:rsid w:val="00750AAF"/>
    <w:rsid w:val="00767D1E"/>
    <w:rsid w:val="007744AF"/>
    <w:rsid w:val="0077536E"/>
    <w:rsid w:val="007838B3"/>
    <w:rsid w:val="007931DF"/>
    <w:rsid w:val="007C2F62"/>
    <w:rsid w:val="007D2F41"/>
    <w:rsid w:val="007D66C3"/>
    <w:rsid w:val="007D67E9"/>
    <w:rsid w:val="007E091B"/>
    <w:rsid w:val="007F79ED"/>
    <w:rsid w:val="00812AFF"/>
    <w:rsid w:val="00821444"/>
    <w:rsid w:val="0082701B"/>
    <w:rsid w:val="0083189E"/>
    <w:rsid w:val="00844BB5"/>
    <w:rsid w:val="00867AAB"/>
    <w:rsid w:val="00887B28"/>
    <w:rsid w:val="008A28DA"/>
    <w:rsid w:val="008A4A42"/>
    <w:rsid w:val="008B31AE"/>
    <w:rsid w:val="008B6B0A"/>
    <w:rsid w:val="008C39FF"/>
    <w:rsid w:val="008C5C30"/>
    <w:rsid w:val="008F7710"/>
    <w:rsid w:val="009400C8"/>
    <w:rsid w:val="00953DB8"/>
    <w:rsid w:val="009635FF"/>
    <w:rsid w:val="0097023E"/>
    <w:rsid w:val="009872A5"/>
    <w:rsid w:val="0099180B"/>
    <w:rsid w:val="009B2E0B"/>
    <w:rsid w:val="00A156FB"/>
    <w:rsid w:val="00A54197"/>
    <w:rsid w:val="00A618D5"/>
    <w:rsid w:val="00A82213"/>
    <w:rsid w:val="00A90318"/>
    <w:rsid w:val="00AA33D2"/>
    <w:rsid w:val="00AC138F"/>
    <w:rsid w:val="00AC2D54"/>
    <w:rsid w:val="00AC6950"/>
    <w:rsid w:val="00AE55AE"/>
    <w:rsid w:val="00AF797A"/>
    <w:rsid w:val="00B13EE2"/>
    <w:rsid w:val="00B62E6C"/>
    <w:rsid w:val="00B73EE0"/>
    <w:rsid w:val="00B800F0"/>
    <w:rsid w:val="00B80F21"/>
    <w:rsid w:val="00B87E47"/>
    <w:rsid w:val="00B92E4C"/>
    <w:rsid w:val="00BA6496"/>
    <w:rsid w:val="00BC01C7"/>
    <w:rsid w:val="00BD40B3"/>
    <w:rsid w:val="00BD7E7A"/>
    <w:rsid w:val="00BF3F32"/>
    <w:rsid w:val="00BF5E33"/>
    <w:rsid w:val="00C02418"/>
    <w:rsid w:val="00C438B1"/>
    <w:rsid w:val="00C65257"/>
    <w:rsid w:val="00C73B02"/>
    <w:rsid w:val="00C95D03"/>
    <w:rsid w:val="00CC356E"/>
    <w:rsid w:val="00CE23B1"/>
    <w:rsid w:val="00D2117C"/>
    <w:rsid w:val="00D2231E"/>
    <w:rsid w:val="00D270E5"/>
    <w:rsid w:val="00D27D3B"/>
    <w:rsid w:val="00D27FE8"/>
    <w:rsid w:val="00D41896"/>
    <w:rsid w:val="00D476C6"/>
    <w:rsid w:val="00D627C5"/>
    <w:rsid w:val="00D94FE8"/>
    <w:rsid w:val="00DA289A"/>
    <w:rsid w:val="00DC0A0F"/>
    <w:rsid w:val="00DC5363"/>
    <w:rsid w:val="00DC7E93"/>
    <w:rsid w:val="00DE551F"/>
    <w:rsid w:val="00DF11E8"/>
    <w:rsid w:val="00DF7232"/>
    <w:rsid w:val="00E1050C"/>
    <w:rsid w:val="00E1651F"/>
    <w:rsid w:val="00E25664"/>
    <w:rsid w:val="00E3324C"/>
    <w:rsid w:val="00E3543A"/>
    <w:rsid w:val="00E62D8F"/>
    <w:rsid w:val="00E726F6"/>
    <w:rsid w:val="00E749C4"/>
    <w:rsid w:val="00E92986"/>
    <w:rsid w:val="00EA7686"/>
    <w:rsid w:val="00EE6ED0"/>
    <w:rsid w:val="00F179BD"/>
    <w:rsid w:val="00F30F0A"/>
    <w:rsid w:val="00F31E47"/>
    <w:rsid w:val="00F338BA"/>
    <w:rsid w:val="00F61130"/>
    <w:rsid w:val="00F6193C"/>
    <w:rsid w:val="00F650A2"/>
    <w:rsid w:val="00F800AA"/>
    <w:rsid w:val="00FD7AD6"/>
    <w:rsid w:val="00FF40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pPr>
    <w:rPr>
      <w:rFonts w:ascii="TimesLT" w:hAnsi="TimesLT" w:cs="TimesLT"/>
      <w:color w:val="00000A"/>
      <w:kern w:val="1"/>
      <w:sz w:val="24"/>
      <w:lang w:eastAsia="zh-CN"/>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cs="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D476C6"/>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D476C6"/>
    <w:rPr>
      <w:rFonts w:ascii="Tahoma" w:hAnsi="Tahoma" w:cs="Tahoma"/>
      <w:color w:val="00000A"/>
      <w:kern w:val="1"/>
      <w:sz w:val="16"/>
      <w:szCs w:val="16"/>
      <w:lang w:eastAsia="zh-CN"/>
    </w:rPr>
  </w:style>
  <w:style w:type="character" w:customStyle="1" w:styleId="AntratsDiagrama">
    <w:name w:val="Antraštės Diagrama"/>
    <w:basedOn w:val="Numatytasispastraiposriftas"/>
    <w:link w:val="Antrats"/>
    <w:uiPriority w:val="99"/>
    <w:rsid w:val="0015210B"/>
    <w:rPr>
      <w:rFonts w:ascii="TimesLT" w:hAnsi="TimesLT" w:cs="TimesLT"/>
      <w:color w:val="00000A"/>
      <w:kern w:val="1"/>
      <w:sz w:val="24"/>
      <w:lang w:eastAsia="zh-CN"/>
    </w:rPr>
  </w:style>
  <w:style w:type="paragraph" w:styleId="Sraopastraipa">
    <w:name w:val="List Paragraph"/>
    <w:basedOn w:val="prastasis"/>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1000</Words>
  <Characters>570</Characters>
  <Application>Microsoft Office Word</Application>
  <DocSecurity>0</DocSecurity>
  <Lines>4</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2024-05-21T06:15:00Z</dcterms:created>
  <dcterms:modified xsi:type="dcterms:W3CDTF">2024-05-21T06:15:00Z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