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7B997C83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D6F04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022AAD">
        <w:rPr>
          <w:sz w:val="24"/>
          <w:szCs w:val="24"/>
        </w:rPr>
        <w:t>gegužės</w:t>
      </w:r>
      <w:r w:rsidR="0097258A">
        <w:rPr>
          <w:sz w:val="24"/>
          <w:szCs w:val="24"/>
        </w:rPr>
        <w:t xml:space="preserve"> </w:t>
      </w:r>
      <w:r w:rsidR="006D6F04">
        <w:rPr>
          <w:sz w:val="24"/>
          <w:szCs w:val="24"/>
        </w:rPr>
        <w:t xml:space="preserve">     </w:t>
      </w:r>
      <w:r w:rsidR="00AF564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2CBB04C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0219C8A7" w14:textId="2BA325A5" w:rsidR="009F3BC4" w:rsidRDefault="0097258A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Mokyklos patalpos</w:t>
            </w:r>
            <w:r w:rsidR="005358B2" w:rsidRPr="00D7273A">
              <w:rPr>
                <w:sz w:val="24"/>
                <w:szCs w:val="24"/>
              </w:rPr>
              <w:t xml:space="preserve"> </w:t>
            </w:r>
            <w:r w:rsidR="009F3BC4">
              <w:rPr>
                <w:sz w:val="24"/>
                <w:szCs w:val="24"/>
              </w:rPr>
              <w:t>su rūsiu 51,00 kv. m</w:t>
            </w:r>
            <w:r w:rsidR="009F3BC4" w:rsidRPr="00D7273A">
              <w:rPr>
                <w:sz w:val="24"/>
                <w:szCs w:val="24"/>
              </w:rPr>
              <w:t xml:space="preserve"> </w:t>
            </w:r>
            <w:r w:rsidR="00CB48A9" w:rsidRPr="00D7273A">
              <w:rPr>
                <w:sz w:val="24"/>
                <w:szCs w:val="24"/>
              </w:rPr>
              <w:t>(unikalus Nr. 849</w:t>
            </w:r>
            <w:r>
              <w:rPr>
                <w:sz w:val="24"/>
                <w:szCs w:val="24"/>
              </w:rPr>
              <w:t>8</w:t>
            </w:r>
            <w:r w:rsidR="00CB48A9" w:rsidRPr="00D7273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5009</w:t>
            </w:r>
            <w:r w:rsidR="00CB48A9" w:rsidRPr="00D7273A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6010:0003</w:t>
            </w:r>
            <w:r w:rsidR="00CB48A9" w:rsidRPr="00D7273A">
              <w:rPr>
                <w:sz w:val="24"/>
                <w:szCs w:val="24"/>
              </w:rPr>
              <w:t xml:space="preserve">, </w:t>
            </w:r>
            <w:r w:rsidR="005358B2" w:rsidRPr="00D7273A">
              <w:rPr>
                <w:sz w:val="24"/>
                <w:szCs w:val="24"/>
              </w:rPr>
              <w:t xml:space="preserve">bendras </w:t>
            </w:r>
            <w:r w:rsidR="00CB48A9" w:rsidRPr="00D7273A">
              <w:rPr>
                <w:sz w:val="24"/>
                <w:szCs w:val="24"/>
              </w:rPr>
              <w:t xml:space="preserve">plotas </w:t>
            </w:r>
            <w:r w:rsidR="00724C21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23</w:t>
            </w:r>
            <w:r w:rsidR="00724C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15</w:t>
            </w:r>
            <w:r w:rsidR="00CB48A9" w:rsidRPr="00D7273A">
              <w:rPr>
                <w:sz w:val="24"/>
                <w:szCs w:val="24"/>
              </w:rPr>
              <w:t xml:space="preserve"> kv. m)</w:t>
            </w:r>
            <w:r w:rsidR="00DB41E2">
              <w:rPr>
                <w:sz w:val="24"/>
                <w:szCs w:val="24"/>
              </w:rPr>
              <w:t>,</w:t>
            </w:r>
            <w:r w:rsidR="003045B4">
              <w:rPr>
                <w:sz w:val="24"/>
                <w:szCs w:val="24"/>
              </w:rPr>
              <w:t xml:space="preserve"> Sūduvos g. 4-1, </w:t>
            </w:r>
            <w:proofErr w:type="spellStart"/>
            <w:r w:rsidR="003045B4">
              <w:rPr>
                <w:sz w:val="24"/>
                <w:szCs w:val="24"/>
              </w:rPr>
              <w:t>Buktiškių</w:t>
            </w:r>
            <w:proofErr w:type="spellEnd"/>
            <w:r w:rsidR="003045B4">
              <w:rPr>
                <w:sz w:val="24"/>
                <w:szCs w:val="24"/>
              </w:rPr>
              <w:t xml:space="preserve"> k., Barzdų sen., Šakių r. sav.,</w:t>
            </w:r>
            <w:r w:rsidR="004A546E">
              <w:rPr>
                <w:sz w:val="24"/>
                <w:szCs w:val="24"/>
              </w:rPr>
              <w:t xml:space="preserve"> ūkinis pastatas (unikalus Nr. 8498-5009-6020, užstatytas plotas 20,00 kv. m), kiemo statiniai (unikalus Nr. 8498-5009-6075)</w:t>
            </w:r>
            <w:r w:rsidR="00DB41E2">
              <w:rPr>
                <w:sz w:val="24"/>
                <w:szCs w:val="24"/>
              </w:rPr>
              <w:t>,</w:t>
            </w:r>
            <w:r w:rsidR="00052FF5">
              <w:rPr>
                <w:sz w:val="24"/>
                <w:szCs w:val="24"/>
              </w:rPr>
              <w:t xml:space="preserve"> Sūduvos g. 4A, </w:t>
            </w:r>
            <w:proofErr w:type="spellStart"/>
            <w:r w:rsidR="00052FF5">
              <w:rPr>
                <w:sz w:val="24"/>
                <w:szCs w:val="24"/>
              </w:rPr>
              <w:t>Buktiškių</w:t>
            </w:r>
            <w:proofErr w:type="spellEnd"/>
            <w:r w:rsidR="00052FF5">
              <w:rPr>
                <w:sz w:val="24"/>
                <w:szCs w:val="24"/>
              </w:rPr>
              <w:t xml:space="preserve"> k., Barzdų sen., Šakių r. sav.</w:t>
            </w:r>
            <w:r w:rsidR="00CB48A9" w:rsidRPr="00D7273A">
              <w:rPr>
                <w:sz w:val="24"/>
                <w:szCs w:val="24"/>
              </w:rPr>
              <w:t>;</w:t>
            </w:r>
            <w:r w:rsidR="009C1543" w:rsidRPr="00D7273A">
              <w:rPr>
                <w:sz w:val="24"/>
                <w:szCs w:val="24"/>
              </w:rPr>
              <w:t xml:space="preserve"> </w:t>
            </w:r>
            <w:r w:rsidR="003045B4">
              <w:rPr>
                <w:sz w:val="24"/>
                <w:szCs w:val="24"/>
              </w:rPr>
              <w:t>0,2054 ha ploto dalis žemės sklypo (iš bendro 0,4025 ha ploto) (kadastro Nr. 8405/0004:7, unikalus Nr. 4400-5339-6102)</w:t>
            </w:r>
            <w:r w:rsidR="00DB41E2">
              <w:rPr>
                <w:sz w:val="24"/>
                <w:szCs w:val="24"/>
              </w:rPr>
              <w:t>,</w:t>
            </w:r>
            <w:r w:rsidR="003045B4">
              <w:rPr>
                <w:sz w:val="24"/>
                <w:szCs w:val="24"/>
              </w:rPr>
              <w:t xml:space="preserve"> Sūduvos g. 4, </w:t>
            </w:r>
            <w:proofErr w:type="spellStart"/>
            <w:r w:rsidR="003045B4">
              <w:rPr>
                <w:sz w:val="24"/>
                <w:szCs w:val="24"/>
              </w:rPr>
              <w:t>Buktiškių</w:t>
            </w:r>
            <w:proofErr w:type="spellEnd"/>
            <w:r w:rsidR="003045B4">
              <w:rPr>
                <w:sz w:val="24"/>
                <w:szCs w:val="24"/>
              </w:rPr>
              <w:t xml:space="preserve"> k., Barzdų sen., Šakių r. sav.</w:t>
            </w:r>
          </w:p>
          <w:p w14:paraId="115A3A62" w14:textId="77777777" w:rsidR="00D362AA" w:rsidRPr="00D7273A" w:rsidRDefault="00D362AA" w:rsidP="003045B4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24C21" w:rsidRPr="00724C21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45AF0BEA" w:rsidR="0011132E" w:rsidRPr="009A2152" w:rsidRDefault="00F07D14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4829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1B86C663" w:rsidR="00D362AA" w:rsidRPr="009A2152" w:rsidRDefault="00D81609" w:rsidP="00933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3850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097F51C4" w14:textId="4280186D" w:rsidR="00D362AA" w:rsidRPr="009A2152" w:rsidRDefault="00265EFB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979</w:t>
            </w:r>
            <w:r w:rsidR="00D362AA" w:rsidRPr="009A2152">
              <w:rPr>
                <w:sz w:val="24"/>
                <w:szCs w:val="24"/>
              </w:rPr>
              <w:t>,00 Eur</w:t>
            </w:r>
            <w:r w:rsidR="00A410D5" w:rsidRPr="009A2152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74708EE3" w14:textId="2532D92F" w:rsidR="00D362AA" w:rsidRPr="009A2152" w:rsidRDefault="00F75F51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33A1D" w:rsidRPr="009A2152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D268DA2" w14:textId="77777777" w:rsidR="00D362AA" w:rsidRPr="009A2152" w:rsidRDefault="0043581F" w:rsidP="003E1612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6</w:t>
            </w:r>
            <w:r w:rsidR="00D362AA" w:rsidRPr="009A2152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34C1F3D9" w:rsidR="00D362AA" w:rsidRPr="009A2152" w:rsidRDefault="00F75F51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6A5D15" w:rsidRPr="009A2152">
              <w:rPr>
                <w:sz w:val="24"/>
                <w:szCs w:val="24"/>
              </w:rPr>
              <w:t>0</w:t>
            </w:r>
            <w:r w:rsidR="00933A1D" w:rsidRPr="009A2152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08942646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265EFB">
              <w:rPr>
                <w:sz w:val="24"/>
                <w:szCs w:val="24"/>
              </w:rPr>
              <w:t>750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265EFB">
              <w:rPr>
                <w:sz w:val="24"/>
                <w:szCs w:val="24"/>
              </w:rPr>
              <w:t>229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1F4CC83E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5470D">
              <w:rPr>
                <w:sz w:val="24"/>
                <w:szCs w:val="24"/>
              </w:rPr>
              <w:t>visuomeninės</w:t>
            </w:r>
            <w:r w:rsidR="00724C21">
              <w:rPr>
                <w:sz w:val="24"/>
                <w:szCs w:val="24"/>
              </w:rPr>
              <w:t xml:space="preserve"> paskirties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4E30C2D6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781E9B5C" w14:textId="079EB285" w:rsidR="0052617E" w:rsidRDefault="0052617E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Elektroninių ryšių tinklų elektroninių ryšių infrastruktūros apsaugos zonos </w:t>
            </w:r>
            <w:r w:rsidR="008A7193">
              <w:rPr>
                <w:sz w:val="24"/>
                <w:szCs w:val="24"/>
              </w:rPr>
              <w:t>(III skyrius, vienuoliktasis skirsnis)</w:t>
            </w:r>
            <w:r>
              <w:rPr>
                <w:sz w:val="24"/>
                <w:szCs w:val="24"/>
              </w:rPr>
              <w:t>.</w:t>
            </w:r>
          </w:p>
          <w:p w14:paraId="13BB0507" w14:textId="6E54BCD1" w:rsidR="0052617E" w:rsidRDefault="0052617E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</w:t>
            </w:r>
            <w:r w:rsidR="008A7193">
              <w:rPr>
                <w:sz w:val="24"/>
                <w:szCs w:val="24"/>
              </w:rPr>
              <w:t xml:space="preserve"> (VI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5D0B8C11" w14:textId="0EFD1F3D" w:rsidR="008244E0" w:rsidRDefault="008244E0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</w:t>
            </w:r>
            <w:r>
              <w:rPr>
                <w:sz w:val="24"/>
                <w:szCs w:val="24"/>
              </w:rPr>
              <w:t>s apsaugos zonos</w:t>
            </w:r>
            <w:r w:rsidR="008A7193">
              <w:rPr>
                <w:sz w:val="24"/>
                <w:szCs w:val="24"/>
              </w:rPr>
              <w:t xml:space="preserve"> (III skyrius, dešimtasis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39144D9A" w14:textId="34325F3F" w:rsidR="0052617E" w:rsidRDefault="0052617E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8A7193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4E75DF89" w14:textId="61653DAE" w:rsidR="008244E0" w:rsidRPr="007C6AF6" w:rsidRDefault="008244E0" w:rsidP="008244E0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8A7193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>.</w:t>
            </w:r>
          </w:p>
          <w:p w14:paraId="1D1DE724" w14:textId="77777777" w:rsidR="00D362AA" w:rsidRPr="00451ACD" w:rsidRDefault="00D362AA" w:rsidP="00E00362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30FC2AEE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B20400">
              <w:rPr>
                <w:rStyle w:val="right"/>
                <w:sz w:val="24"/>
                <w:szCs w:val="24"/>
              </w:rPr>
              <w:t>patalpose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3F189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85DDFB" w14:textId="1163507A" w:rsidR="00582039" w:rsidRPr="003F1893" w:rsidRDefault="003F1893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3F1893">
              <w:rPr>
                <w:rStyle w:val="right"/>
                <w:sz w:val="24"/>
                <w:szCs w:val="24"/>
              </w:rPr>
              <w:t xml:space="preserve">Dėl turto apžiūros kreiptis į Barzdų seniūnijos seniūnę Jurgitą Didžiulienę, tel. </w:t>
            </w:r>
            <w:r w:rsidR="006D6F04">
              <w:rPr>
                <w:rStyle w:val="right"/>
                <w:sz w:val="24"/>
                <w:szCs w:val="24"/>
              </w:rPr>
              <w:t>+370</w:t>
            </w:r>
            <w:r w:rsidRPr="003F1893">
              <w:rPr>
                <w:sz w:val="24"/>
                <w:szCs w:val="24"/>
              </w:rPr>
              <w:t xml:space="preserve"> 345 48231, mob. tel. </w:t>
            </w:r>
            <w:r w:rsidR="006D6F04">
              <w:rPr>
                <w:sz w:val="24"/>
                <w:szCs w:val="24"/>
              </w:rPr>
              <w:t>+370</w:t>
            </w:r>
            <w:r w:rsidRPr="003F1893">
              <w:rPr>
                <w:sz w:val="24"/>
                <w:szCs w:val="24"/>
              </w:rPr>
              <w:t xml:space="preserve"> 658 05515. </w:t>
            </w:r>
            <w:r w:rsidRPr="003F1893">
              <w:rPr>
                <w:rStyle w:val="right"/>
                <w:sz w:val="24"/>
                <w:szCs w:val="24"/>
              </w:rPr>
              <w:t>Objektų apžiūros organizuojamos iki registracijos į aukcioną pradžios, iš anksto individualiai suderinus laiką</w:t>
            </w:r>
            <w:r w:rsidR="00582039" w:rsidRPr="003F1893">
              <w:rPr>
                <w:sz w:val="24"/>
                <w:szCs w:val="24"/>
              </w:rPr>
              <w:t>.</w:t>
            </w:r>
          </w:p>
          <w:p w14:paraId="46A1C75E" w14:textId="77777777" w:rsidR="00582039" w:rsidRPr="003F1893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2E734F6" w14:textId="277DEF88" w:rsidR="00616D59" w:rsidRPr="0034555A" w:rsidRDefault="00616D59" w:rsidP="00616D5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DB41E2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DB41E2"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DB41E2">
              <w:rPr>
                <w:b/>
                <w:sz w:val="24"/>
                <w:szCs w:val="24"/>
              </w:rPr>
              <w:t>03</w:t>
            </w:r>
            <w:r w:rsidRPr="00E11A09">
              <w:rPr>
                <w:b/>
                <w:sz w:val="24"/>
                <w:szCs w:val="24"/>
              </w:rPr>
              <w:t>, 0.00 val./ 202</w:t>
            </w:r>
            <w:r w:rsidR="00DB41E2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 w:rsidR="00DB41E2">
              <w:rPr>
                <w:b/>
                <w:sz w:val="24"/>
                <w:szCs w:val="24"/>
              </w:rPr>
              <w:t>6</w:t>
            </w:r>
            <w:r>
              <w:rPr>
                <w:b/>
                <w:sz w:val="24"/>
                <w:szCs w:val="24"/>
              </w:rPr>
              <w:t>-</w:t>
            </w:r>
            <w:r w:rsidR="00DB41E2">
              <w:rPr>
                <w:b/>
                <w:sz w:val="24"/>
                <w:szCs w:val="24"/>
              </w:rPr>
              <w:t>05</w:t>
            </w:r>
            <w:r w:rsidRPr="00E11A09">
              <w:rPr>
                <w:b/>
                <w:sz w:val="24"/>
                <w:szCs w:val="24"/>
              </w:rPr>
              <w:t xml:space="preserve">, </w:t>
            </w:r>
            <w:r w:rsidRPr="0034555A">
              <w:rPr>
                <w:b/>
                <w:sz w:val="24"/>
                <w:szCs w:val="24"/>
              </w:rPr>
              <w:t>23.59 val.</w:t>
            </w:r>
          </w:p>
          <w:p w14:paraId="3AE79224" w14:textId="77777777" w:rsidR="00616D59" w:rsidRPr="00451ACD" w:rsidRDefault="00616D59" w:rsidP="00616D5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0DE4193" w14:textId="039699BE" w:rsidR="00616D59" w:rsidRPr="000704CA" w:rsidRDefault="00616D59" w:rsidP="00616D5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color w:val="FF0000"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E11A09">
              <w:rPr>
                <w:b/>
                <w:sz w:val="24"/>
                <w:szCs w:val="24"/>
              </w:rPr>
              <w:t>202</w:t>
            </w:r>
            <w:r w:rsidR="00DB41E2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</w:t>
            </w:r>
            <w:r>
              <w:rPr>
                <w:b/>
                <w:sz w:val="24"/>
                <w:szCs w:val="24"/>
              </w:rPr>
              <w:t>6</w:t>
            </w:r>
            <w:r w:rsidRPr="00E11A09">
              <w:rPr>
                <w:b/>
                <w:sz w:val="24"/>
                <w:szCs w:val="24"/>
              </w:rPr>
              <w:t>-</w:t>
            </w:r>
            <w:r w:rsidR="00DB41E2">
              <w:rPr>
                <w:b/>
                <w:sz w:val="24"/>
                <w:szCs w:val="24"/>
              </w:rPr>
              <w:t>10</w:t>
            </w:r>
            <w:r w:rsidRPr="00E11A09">
              <w:rPr>
                <w:b/>
                <w:sz w:val="24"/>
                <w:szCs w:val="24"/>
              </w:rPr>
              <w:t>, 9.00 val./ 202</w:t>
            </w:r>
            <w:r w:rsidR="00DB41E2">
              <w:rPr>
                <w:b/>
                <w:sz w:val="24"/>
                <w:szCs w:val="24"/>
              </w:rPr>
              <w:t>4</w:t>
            </w:r>
            <w:r w:rsidRPr="00E11A09">
              <w:rPr>
                <w:b/>
                <w:sz w:val="24"/>
                <w:szCs w:val="24"/>
              </w:rPr>
              <w:t>-06-</w:t>
            </w:r>
            <w:r w:rsidR="00DB41E2">
              <w:rPr>
                <w:b/>
                <w:sz w:val="24"/>
                <w:szCs w:val="24"/>
              </w:rPr>
              <w:t>11</w:t>
            </w:r>
            <w:r w:rsidRPr="0034555A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2006DB46" w14:textId="77777777" w:rsidR="005E7D06" w:rsidRPr="00451ACD" w:rsidRDefault="00582039" w:rsidP="005E7D0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E7D06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E7D06" w:rsidRPr="0085058F">
              <w:rPr>
                <w:bCs/>
                <w:sz w:val="24"/>
                <w:szCs w:val="24"/>
              </w:rPr>
              <w:t>.</w:t>
            </w:r>
            <w:r w:rsidR="005E7D06">
              <w:rPr>
                <w:b/>
                <w:sz w:val="24"/>
                <w:szCs w:val="24"/>
              </w:rPr>
              <w:t xml:space="preserve"> </w:t>
            </w:r>
          </w:p>
          <w:p w14:paraId="26B337F8" w14:textId="4216D19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2AF52ED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</w:t>
            </w:r>
            <w:r w:rsidR="006D6F04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2ED59" w14:textId="77777777" w:rsidR="00156BB0" w:rsidRDefault="00156BB0">
      <w:r>
        <w:separator/>
      </w:r>
    </w:p>
  </w:endnote>
  <w:endnote w:type="continuationSeparator" w:id="0">
    <w:p w14:paraId="46574D1B" w14:textId="77777777" w:rsidR="00156BB0" w:rsidRDefault="00156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245D7" w14:textId="77777777" w:rsidR="00156BB0" w:rsidRDefault="00156BB0">
      <w:r>
        <w:separator/>
      </w:r>
    </w:p>
  </w:footnote>
  <w:footnote w:type="continuationSeparator" w:id="0">
    <w:p w14:paraId="28F777DD" w14:textId="77777777" w:rsidR="00156BB0" w:rsidRDefault="00156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2AAD"/>
    <w:rsid w:val="000240AD"/>
    <w:rsid w:val="00041540"/>
    <w:rsid w:val="00050AB1"/>
    <w:rsid w:val="00052FF5"/>
    <w:rsid w:val="0005315F"/>
    <w:rsid w:val="000B1787"/>
    <w:rsid w:val="000B1C16"/>
    <w:rsid w:val="000D4537"/>
    <w:rsid w:val="000D7917"/>
    <w:rsid w:val="000E0842"/>
    <w:rsid w:val="00103512"/>
    <w:rsid w:val="0011132E"/>
    <w:rsid w:val="00124BB3"/>
    <w:rsid w:val="001300E7"/>
    <w:rsid w:val="00133247"/>
    <w:rsid w:val="001335FA"/>
    <w:rsid w:val="00155DD2"/>
    <w:rsid w:val="001568AC"/>
    <w:rsid w:val="00156BB0"/>
    <w:rsid w:val="00156FCB"/>
    <w:rsid w:val="0017210A"/>
    <w:rsid w:val="00177CDF"/>
    <w:rsid w:val="00182F94"/>
    <w:rsid w:val="00194C22"/>
    <w:rsid w:val="0019656D"/>
    <w:rsid w:val="001A15FB"/>
    <w:rsid w:val="001A7881"/>
    <w:rsid w:val="001C0E3B"/>
    <w:rsid w:val="001C3BE6"/>
    <w:rsid w:val="001D6364"/>
    <w:rsid w:val="001E61F5"/>
    <w:rsid w:val="001F5123"/>
    <w:rsid w:val="00201021"/>
    <w:rsid w:val="002010B1"/>
    <w:rsid w:val="002028C5"/>
    <w:rsid w:val="00211EB4"/>
    <w:rsid w:val="00213704"/>
    <w:rsid w:val="00213E97"/>
    <w:rsid w:val="00234C83"/>
    <w:rsid w:val="00250C26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77559"/>
    <w:rsid w:val="003920C8"/>
    <w:rsid w:val="003A3306"/>
    <w:rsid w:val="003A7768"/>
    <w:rsid w:val="003B2F02"/>
    <w:rsid w:val="003E1612"/>
    <w:rsid w:val="003F1893"/>
    <w:rsid w:val="004130D8"/>
    <w:rsid w:val="00420288"/>
    <w:rsid w:val="004357E0"/>
    <w:rsid w:val="0043581F"/>
    <w:rsid w:val="004360CA"/>
    <w:rsid w:val="00451ACD"/>
    <w:rsid w:val="0045271E"/>
    <w:rsid w:val="004702D2"/>
    <w:rsid w:val="00472A1B"/>
    <w:rsid w:val="00476674"/>
    <w:rsid w:val="00497369"/>
    <w:rsid w:val="004A2A6D"/>
    <w:rsid w:val="004A3FE7"/>
    <w:rsid w:val="004A546E"/>
    <w:rsid w:val="004B2825"/>
    <w:rsid w:val="004D07F4"/>
    <w:rsid w:val="004D54CA"/>
    <w:rsid w:val="004E085F"/>
    <w:rsid w:val="004E09A6"/>
    <w:rsid w:val="004F7C6D"/>
    <w:rsid w:val="00514247"/>
    <w:rsid w:val="00525136"/>
    <w:rsid w:val="0052617E"/>
    <w:rsid w:val="005358B2"/>
    <w:rsid w:val="005368F4"/>
    <w:rsid w:val="00544C3A"/>
    <w:rsid w:val="00550E46"/>
    <w:rsid w:val="00556C39"/>
    <w:rsid w:val="00564C8F"/>
    <w:rsid w:val="00575B1D"/>
    <w:rsid w:val="0058156B"/>
    <w:rsid w:val="00582039"/>
    <w:rsid w:val="005917DF"/>
    <w:rsid w:val="005A0E88"/>
    <w:rsid w:val="005B649F"/>
    <w:rsid w:val="005C6AB3"/>
    <w:rsid w:val="005D01CB"/>
    <w:rsid w:val="005D2FC2"/>
    <w:rsid w:val="005E7D06"/>
    <w:rsid w:val="006100F1"/>
    <w:rsid w:val="00616D59"/>
    <w:rsid w:val="006452D7"/>
    <w:rsid w:val="00671FC5"/>
    <w:rsid w:val="00675955"/>
    <w:rsid w:val="00680DD1"/>
    <w:rsid w:val="00681D7E"/>
    <w:rsid w:val="006851EB"/>
    <w:rsid w:val="00685ACB"/>
    <w:rsid w:val="00687D50"/>
    <w:rsid w:val="00696833"/>
    <w:rsid w:val="006A5D15"/>
    <w:rsid w:val="006B239A"/>
    <w:rsid w:val="006B60D6"/>
    <w:rsid w:val="006B78E6"/>
    <w:rsid w:val="006C48EA"/>
    <w:rsid w:val="006C4DCC"/>
    <w:rsid w:val="006C6F13"/>
    <w:rsid w:val="006D301E"/>
    <w:rsid w:val="006D6F04"/>
    <w:rsid w:val="006E38DA"/>
    <w:rsid w:val="006F0DEE"/>
    <w:rsid w:val="006F22E0"/>
    <w:rsid w:val="006F719F"/>
    <w:rsid w:val="00700C20"/>
    <w:rsid w:val="0071197F"/>
    <w:rsid w:val="00714824"/>
    <w:rsid w:val="00724C21"/>
    <w:rsid w:val="007278F7"/>
    <w:rsid w:val="00734DE9"/>
    <w:rsid w:val="007372DC"/>
    <w:rsid w:val="00752CE1"/>
    <w:rsid w:val="00753281"/>
    <w:rsid w:val="0075470D"/>
    <w:rsid w:val="007602B5"/>
    <w:rsid w:val="0076386D"/>
    <w:rsid w:val="00764377"/>
    <w:rsid w:val="00772330"/>
    <w:rsid w:val="007752F3"/>
    <w:rsid w:val="00781F76"/>
    <w:rsid w:val="00786C64"/>
    <w:rsid w:val="00793BD9"/>
    <w:rsid w:val="007B2681"/>
    <w:rsid w:val="007C6AF6"/>
    <w:rsid w:val="007F67A4"/>
    <w:rsid w:val="00800A07"/>
    <w:rsid w:val="00816D1D"/>
    <w:rsid w:val="008219B7"/>
    <w:rsid w:val="008244E0"/>
    <w:rsid w:val="00826DE5"/>
    <w:rsid w:val="00842C18"/>
    <w:rsid w:val="008441D8"/>
    <w:rsid w:val="008448CD"/>
    <w:rsid w:val="0086111B"/>
    <w:rsid w:val="0086311D"/>
    <w:rsid w:val="008679D3"/>
    <w:rsid w:val="00870757"/>
    <w:rsid w:val="00870FB0"/>
    <w:rsid w:val="00880733"/>
    <w:rsid w:val="00882E4F"/>
    <w:rsid w:val="00883F1F"/>
    <w:rsid w:val="008976BA"/>
    <w:rsid w:val="008A7193"/>
    <w:rsid w:val="008B7040"/>
    <w:rsid w:val="008C311B"/>
    <w:rsid w:val="008E4EE4"/>
    <w:rsid w:val="008F77C1"/>
    <w:rsid w:val="00900D03"/>
    <w:rsid w:val="009113C7"/>
    <w:rsid w:val="009146E0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D4922"/>
    <w:rsid w:val="009F3BC4"/>
    <w:rsid w:val="009F5698"/>
    <w:rsid w:val="00A01742"/>
    <w:rsid w:val="00A16D7A"/>
    <w:rsid w:val="00A20784"/>
    <w:rsid w:val="00A27025"/>
    <w:rsid w:val="00A410D5"/>
    <w:rsid w:val="00A439D9"/>
    <w:rsid w:val="00A64609"/>
    <w:rsid w:val="00A816B1"/>
    <w:rsid w:val="00A86516"/>
    <w:rsid w:val="00A86623"/>
    <w:rsid w:val="00A91FCC"/>
    <w:rsid w:val="00AC208B"/>
    <w:rsid w:val="00AC5A62"/>
    <w:rsid w:val="00AC7DC2"/>
    <w:rsid w:val="00AD4851"/>
    <w:rsid w:val="00AE2277"/>
    <w:rsid w:val="00AF5648"/>
    <w:rsid w:val="00B00BCD"/>
    <w:rsid w:val="00B14085"/>
    <w:rsid w:val="00B20400"/>
    <w:rsid w:val="00B3279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C10309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211C"/>
    <w:rsid w:val="00C77983"/>
    <w:rsid w:val="00C833A0"/>
    <w:rsid w:val="00C9711F"/>
    <w:rsid w:val="00CA5AE7"/>
    <w:rsid w:val="00CA65F1"/>
    <w:rsid w:val="00CA7DB0"/>
    <w:rsid w:val="00CB0C3B"/>
    <w:rsid w:val="00CB48A9"/>
    <w:rsid w:val="00CD081E"/>
    <w:rsid w:val="00CD6E81"/>
    <w:rsid w:val="00CE5BB0"/>
    <w:rsid w:val="00CF0F0B"/>
    <w:rsid w:val="00D03850"/>
    <w:rsid w:val="00D06C39"/>
    <w:rsid w:val="00D1575F"/>
    <w:rsid w:val="00D1589E"/>
    <w:rsid w:val="00D211AE"/>
    <w:rsid w:val="00D216D6"/>
    <w:rsid w:val="00D362AA"/>
    <w:rsid w:val="00D7273A"/>
    <w:rsid w:val="00D7650F"/>
    <w:rsid w:val="00D76E10"/>
    <w:rsid w:val="00D81609"/>
    <w:rsid w:val="00D82E04"/>
    <w:rsid w:val="00D94606"/>
    <w:rsid w:val="00DA1B1F"/>
    <w:rsid w:val="00DB1E5A"/>
    <w:rsid w:val="00DB41E2"/>
    <w:rsid w:val="00DB4305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6B94"/>
    <w:rsid w:val="00EF6E95"/>
    <w:rsid w:val="00F055C2"/>
    <w:rsid w:val="00F07D14"/>
    <w:rsid w:val="00F15680"/>
    <w:rsid w:val="00F25A25"/>
    <w:rsid w:val="00F27ABD"/>
    <w:rsid w:val="00F36781"/>
    <w:rsid w:val="00F54594"/>
    <w:rsid w:val="00F61C73"/>
    <w:rsid w:val="00F632E6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2849</Words>
  <Characters>1624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2022-05-03T10:40:00Z</cp:lastPrinted>
  <dcterms:created xsi:type="dcterms:W3CDTF">2024-05-16T11:41:00Z</dcterms:created>
  <dcterms:modified xsi:type="dcterms:W3CDTF">2024-05-17T05:27:00Z</dcterms:modified>
</cp:coreProperties>
</file>