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11D26" w14:textId="77777777" w:rsidR="00C63F07" w:rsidRPr="00170A4A" w:rsidRDefault="00C63F07" w:rsidP="00F449B8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25723B">
        <w:rPr>
          <w:lang w:val="pt-BR"/>
        </w:rPr>
        <w:t xml:space="preserve"> </w:t>
      </w:r>
      <w:r w:rsidRPr="0025723B">
        <w:rPr>
          <w:lang w:val="pt-BR"/>
        </w:rPr>
        <w:tab/>
      </w:r>
      <w:r w:rsidRPr="0025723B">
        <w:rPr>
          <w:lang w:val="pt-BR"/>
        </w:rPr>
        <w:tab/>
      </w:r>
      <w:r w:rsidRPr="0025723B">
        <w:rPr>
          <w:lang w:val="pt-BR"/>
        </w:rPr>
        <w:tab/>
      </w:r>
      <w:r w:rsidRPr="0025723B">
        <w:rPr>
          <w:lang w:val="pt-BR"/>
        </w:rPr>
        <w:tab/>
      </w:r>
      <w:r w:rsidRPr="0025723B">
        <w:rPr>
          <w:lang w:val="pt-BR"/>
        </w:rPr>
        <w:tab/>
      </w:r>
      <w:r w:rsidRPr="00170A4A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07080AD5" w14:textId="77777777" w:rsidR="00C63F07" w:rsidRPr="00170A4A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170A4A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Šakių rajono savivaldybės administracijos</w:t>
      </w:r>
    </w:p>
    <w:p w14:paraId="5A94408E" w14:textId="49D266C6" w:rsidR="00C63F07" w:rsidRPr="00170A4A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170A4A">
        <w:rPr>
          <w:rFonts w:ascii="Times New Roman" w:hAnsi="Times New Roman"/>
          <w:sz w:val="24"/>
          <w:szCs w:val="24"/>
          <w:lang w:val="lt-LT"/>
        </w:rPr>
        <w:tab/>
      </w:r>
      <w:r w:rsidRPr="00170A4A">
        <w:rPr>
          <w:rFonts w:ascii="Times New Roman" w:hAnsi="Times New Roman"/>
          <w:sz w:val="24"/>
          <w:szCs w:val="24"/>
          <w:lang w:val="lt-LT"/>
        </w:rPr>
        <w:tab/>
      </w:r>
      <w:r w:rsidRPr="00170A4A">
        <w:rPr>
          <w:rFonts w:ascii="Times New Roman" w:hAnsi="Times New Roman"/>
          <w:sz w:val="24"/>
          <w:szCs w:val="24"/>
          <w:lang w:val="lt-LT"/>
        </w:rPr>
        <w:tab/>
        <w:t xml:space="preserve">                     </w:t>
      </w:r>
      <w:r w:rsidR="002E20D3" w:rsidRPr="00170A4A">
        <w:rPr>
          <w:rFonts w:ascii="Times New Roman" w:hAnsi="Times New Roman"/>
          <w:sz w:val="24"/>
          <w:szCs w:val="24"/>
          <w:lang w:val="lt-LT"/>
        </w:rPr>
        <w:t>direktoriaus 202</w:t>
      </w:r>
      <w:r w:rsidR="005A1FFF" w:rsidRPr="00170A4A">
        <w:rPr>
          <w:rFonts w:ascii="Times New Roman" w:hAnsi="Times New Roman"/>
          <w:sz w:val="24"/>
          <w:szCs w:val="24"/>
          <w:lang w:val="lt-LT"/>
        </w:rPr>
        <w:t>5</w:t>
      </w:r>
      <w:r w:rsidR="002E20D3" w:rsidRPr="00170A4A">
        <w:rPr>
          <w:rFonts w:ascii="Times New Roman" w:hAnsi="Times New Roman"/>
          <w:sz w:val="24"/>
          <w:szCs w:val="24"/>
          <w:lang w:val="lt-LT"/>
        </w:rPr>
        <w:t xml:space="preserve"> m.</w:t>
      </w:r>
      <w:r w:rsidRPr="00170A4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70A4A">
        <w:rPr>
          <w:rFonts w:ascii="Times New Roman" w:hAnsi="Times New Roman"/>
          <w:sz w:val="24"/>
          <w:szCs w:val="24"/>
          <w:lang w:val="lt-LT"/>
        </w:rPr>
        <w:t>birželio</w:t>
      </w:r>
      <w:r w:rsidRPr="00170A4A">
        <w:rPr>
          <w:rFonts w:ascii="Times New Roman" w:hAnsi="Times New Roman"/>
          <w:sz w:val="24"/>
          <w:szCs w:val="24"/>
          <w:lang w:val="lt-LT"/>
        </w:rPr>
        <w:t xml:space="preserve">   d.</w:t>
      </w:r>
    </w:p>
    <w:p w14:paraId="047D63C0" w14:textId="77777777" w:rsidR="00C63F07" w:rsidRPr="00170A4A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170A4A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įsakymu Nr. AT-</w:t>
      </w:r>
    </w:p>
    <w:p w14:paraId="59688042" w14:textId="77964EA0" w:rsidR="008566D8" w:rsidRPr="008F7AD5" w:rsidRDefault="008566D8" w:rsidP="00C63F07">
      <w:pPr>
        <w:tabs>
          <w:tab w:val="left" w:pos="6251"/>
        </w:tabs>
        <w:spacing w:after="0"/>
        <w:rPr>
          <w:rFonts w:ascii="Times New Roman" w:hAnsi="Times New Roman" w:cs="Times New Roman"/>
          <w:color w:val="FF0000"/>
          <w:sz w:val="24"/>
          <w:szCs w:val="24"/>
          <w:lang w:val="lt-LT"/>
        </w:rPr>
      </w:pPr>
      <w:r w:rsidRPr="008F7AD5">
        <w:rPr>
          <w:rFonts w:ascii="Times New Roman" w:hAnsi="Times New Roman" w:cs="Times New Roman"/>
          <w:color w:val="FF0000"/>
          <w:sz w:val="24"/>
          <w:szCs w:val="24"/>
          <w:lang w:val="lt-LT"/>
        </w:rPr>
        <w:t xml:space="preserve">                                                                                                   </w:t>
      </w:r>
    </w:p>
    <w:p w14:paraId="5C5344B6" w14:textId="77777777" w:rsidR="00CB0B5F" w:rsidRPr="00F449B8" w:rsidRDefault="00CB0B5F" w:rsidP="00C63F07">
      <w:pPr>
        <w:tabs>
          <w:tab w:val="left" w:pos="6251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190D5712" w14:textId="26B0BD1E" w:rsidR="008566D8" w:rsidRPr="00F449B8" w:rsidRDefault="005D0F47" w:rsidP="001F480B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eastAsia="Calibri" w:hAnsi="Times New Roman"/>
          <w:b/>
          <w:sz w:val="24"/>
          <w:szCs w:val="24"/>
          <w:lang w:val="lt-LT"/>
        </w:rPr>
        <w:t xml:space="preserve">ŠAKIŲ RAJONO SAVIVALDYBĖS ADMINISTRACIJOS </w:t>
      </w:r>
      <w:r w:rsidR="00B546DE">
        <w:rPr>
          <w:rFonts w:ascii="Times New Roman" w:hAnsi="Times New Roman" w:cs="Times New Roman"/>
          <w:b/>
          <w:sz w:val="24"/>
          <w:szCs w:val="24"/>
          <w:lang w:val="lt-LT"/>
        </w:rPr>
        <w:t>ŽVIRGŽDAIČIŲ</w:t>
      </w:r>
      <w:r w:rsidR="008566D8"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SENIŪNIJOS </w:t>
      </w:r>
      <w:r w:rsidR="00B546DE">
        <w:rPr>
          <w:rFonts w:ascii="Times New Roman" w:hAnsi="Times New Roman" w:cs="Times New Roman"/>
          <w:b/>
          <w:sz w:val="24"/>
          <w:szCs w:val="24"/>
          <w:lang w:val="lt-LT"/>
        </w:rPr>
        <w:t>TERITORIJŲ PRIŽIŪRĖTOJO</w:t>
      </w:r>
      <w:r w:rsidR="008566D8"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PARE</w:t>
      </w:r>
      <w:r w:rsidR="009303A7" w:rsidRPr="00F449B8">
        <w:rPr>
          <w:rFonts w:ascii="Times New Roman" w:hAnsi="Times New Roman" w:cs="Times New Roman"/>
          <w:b/>
          <w:sz w:val="24"/>
          <w:szCs w:val="24"/>
          <w:lang w:val="lt-LT"/>
        </w:rPr>
        <w:t>IGYBĖS APRAŠYMAS</w:t>
      </w:r>
    </w:p>
    <w:p w14:paraId="2FD20104" w14:textId="77777777" w:rsidR="008566D8" w:rsidRPr="00F449B8" w:rsidRDefault="008566D8" w:rsidP="001F480B">
      <w:pPr>
        <w:tabs>
          <w:tab w:val="left" w:pos="2236"/>
        </w:tabs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67DC820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I SKYRIUS</w:t>
      </w:r>
    </w:p>
    <w:p w14:paraId="42734D04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PAREIGYBĖ</w:t>
      </w:r>
    </w:p>
    <w:p w14:paraId="5C5E60AD" w14:textId="77777777" w:rsidR="008566D8" w:rsidRPr="00F449B8" w:rsidRDefault="008566D8" w:rsidP="00F449B8">
      <w:pPr>
        <w:tabs>
          <w:tab w:val="left" w:pos="2236"/>
        </w:tabs>
        <w:spacing w:after="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BAFBEF7" w14:textId="007129E7" w:rsidR="00B10080" w:rsidRPr="00F449B8" w:rsidRDefault="005D0F47" w:rsidP="007462A8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administracijos</w:t>
      </w:r>
      <w:r w:rsidR="00EA24F2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B546DE">
        <w:rPr>
          <w:rFonts w:ascii="Times New Roman" w:hAnsi="Times New Roman" w:cs="Times New Roman"/>
          <w:color w:val="000000"/>
          <w:sz w:val="24"/>
          <w:szCs w:val="24"/>
          <w:lang w:val="lt-LT"/>
        </w:rPr>
        <w:t>Žvirgždaičių</w:t>
      </w:r>
      <w:r w:rsidR="009D38BA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seniūnijos </w:t>
      </w:r>
      <w:r w:rsidR="007462A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(toliau – Seniūnija) </w:t>
      </w:r>
      <w:r w:rsidR="00B546DE">
        <w:rPr>
          <w:rFonts w:ascii="Times New Roman" w:hAnsi="Times New Roman" w:cs="Times New Roman"/>
          <w:color w:val="000000"/>
          <w:sz w:val="24"/>
          <w:szCs w:val="24"/>
          <w:lang w:val="lt-LT"/>
        </w:rPr>
        <w:t>teritorijų prižiūrėtojo</w:t>
      </w:r>
      <w:r w:rsidR="007462A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pareigybė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ra 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priskiriama </w:t>
      </w:r>
      <w:r w:rsidR="00E31F34">
        <w:rPr>
          <w:rFonts w:ascii="Times New Roman" w:hAnsi="Times New Roman" w:cs="Times New Roman"/>
          <w:sz w:val="24"/>
          <w:szCs w:val="24"/>
          <w:lang w:val="lt-LT"/>
        </w:rPr>
        <w:t>kvalifikuotų darbuotojų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pareigybių grupei.</w:t>
      </w:r>
    </w:p>
    <w:p w14:paraId="103DD5B6" w14:textId="3DF88CAA" w:rsidR="00B10080" w:rsidRPr="00F449B8" w:rsidRDefault="005D0F47" w:rsidP="007462A8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F449B8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F449B8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F449B8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52664">
        <w:rPr>
          <w:rFonts w:ascii="Times New Roman" w:hAnsi="Times New Roman" w:cs="Times New Roman"/>
          <w:sz w:val="24"/>
          <w:szCs w:val="24"/>
          <w:lang w:val="lt-LT"/>
        </w:rPr>
        <w:t>C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699886FB" w14:textId="4590C483" w:rsidR="008B19BF" w:rsidRPr="008B19BF" w:rsidRDefault="005D0F47" w:rsidP="007462A8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B19B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Pareigybės paskirtis – </w:t>
      </w:r>
      <w:r w:rsidR="008B19BF" w:rsidRPr="008B19B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prižiūrėti </w:t>
      </w:r>
      <w:r w:rsidR="007462A8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="008B19BF" w:rsidRPr="008B19BF">
        <w:rPr>
          <w:rFonts w:ascii="Times New Roman" w:hAnsi="Times New Roman" w:cs="Times New Roman"/>
          <w:bCs/>
          <w:sz w:val="24"/>
          <w:szCs w:val="24"/>
          <w:lang w:val="lt-LT"/>
        </w:rPr>
        <w:t>eniūnijos</w:t>
      </w:r>
      <w:r w:rsidR="006F27B9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administracinį pastatą</w:t>
      </w:r>
      <w:r w:rsidR="00E31F34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, jo aplinką, </w:t>
      </w:r>
      <w:r w:rsidR="006F27B9">
        <w:rPr>
          <w:rFonts w:ascii="Times New Roman" w:hAnsi="Times New Roman" w:cs="Times New Roman"/>
          <w:bCs/>
          <w:sz w:val="24"/>
          <w:szCs w:val="24"/>
          <w:lang w:val="lt-LT"/>
        </w:rPr>
        <w:t>vieš</w:t>
      </w:r>
      <w:r w:rsidR="00E31F34">
        <w:rPr>
          <w:rFonts w:ascii="Times New Roman" w:hAnsi="Times New Roman" w:cs="Times New Roman"/>
          <w:bCs/>
          <w:sz w:val="24"/>
          <w:szCs w:val="24"/>
          <w:lang w:val="lt-LT"/>
        </w:rPr>
        <w:t>ąsias</w:t>
      </w:r>
      <w:r w:rsidR="008B19BF" w:rsidRPr="008B19B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E31F34">
        <w:rPr>
          <w:rFonts w:ascii="Times New Roman" w:hAnsi="Times New Roman" w:cs="Times New Roman"/>
          <w:bCs/>
          <w:sz w:val="24"/>
          <w:szCs w:val="24"/>
          <w:lang w:val="lt-LT"/>
        </w:rPr>
        <w:t>erdves</w:t>
      </w:r>
      <w:r w:rsidR="008B19BF" w:rsidRPr="008B19BF">
        <w:rPr>
          <w:rFonts w:ascii="Times New Roman" w:hAnsi="Times New Roman" w:cs="Times New Roman"/>
          <w:bCs/>
          <w:sz w:val="24"/>
          <w:szCs w:val="24"/>
          <w:lang w:val="lt-LT"/>
        </w:rPr>
        <w:t>, organizuoti želdinių priežiūrą.</w:t>
      </w:r>
    </w:p>
    <w:p w14:paraId="16BCEF47" w14:textId="3B796B0F" w:rsidR="007462A8" w:rsidRPr="007462A8" w:rsidRDefault="005D0F47" w:rsidP="007462A8">
      <w:pPr>
        <w:pStyle w:val="Sraopastraipa"/>
        <w:keepNext/>
        <w:keepLines/>
        <w:widowControl w:val="0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7462A8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7462A8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="007462A8" w:rsidRPr="007462A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šias pareigas einantis darbuotojas yra tiesiogiai pavaldus Seniūnijos seniūnui.</w:t>
      </w:r>
      <w:r w:rsidR="007462A8" w:rsidRPr="007462A8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lt-LT" w:eastAsia="ar-SA"/>
        </w:rPr>
        <w:t xml:space="preserve"> </w:t>
      </w:r>
      <w:r w:rsidR="00652664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Teritorijų prižiūrėtojas</w:t>
      </w:r>
      <w:r w:rsidR="007462A8" w:rsidRPr="007462A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</w:t>
      </w:r>
      <w:r w:rsidR="007462A8" w:rsidRPr="007462A8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lt-LT" w:eastAsia="ar-SA"/>
        </w:rPr>
        <w:t>yra darbuotojas, dirbantis pagal darbo sutartį.</w:t>
      </w:r>
      <w:r w:rsidR="00652664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Teritorijų prižiūrėtoją</w:t>
      </w:r>
      <w:r w:rsidR="007462A8" w:rsidRPr="007462A8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lt-LT" w:eastAsia="ar-SA"/>
        </w:rPr>
        <w:t xml:space="preserve">  į darbą</w:t>
      </w:r>
      <w:r w:rsidR="0065266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lt-LT" w:eastAsia="ar-SA"/>
        </w:rPr>
        <w:t xml:space="preserve"> priima</w:t>
      </w:r>
      <w:r w:rsidR="007462A8" w:rsidRPr="007462A8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lt-LT" w:eastAsia="ar-SA"/>
        </w:rPr>
        <w:t xml:space="preserve"> ir atleidžia iš jo Šakių rajono savivaldybės administracijos direktorius.</w:t>
      </w:r>
    </w:p>
    <w:p w14:paraId="61AA1DA9" w14:textId="77777777" w:rsidR="00BF69E5" w:rsidRPr="00F449B8" w:rsidRDefault="00BF69E5" w:rsidP="007462A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6A6F33A0" w14:textId="2C318C7B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  <w:r w:rsidR="00D32B6C" w:rsidRPr="003937E5">
        <w:rPr>
          <w:lang w:val="lt-LT"/>
        </w:rPr>
        <w:t xml:space="preserve"> </w:t>
      </w:r>
    </w:p>
    <w:p w14:paraId="471C817A" w14:textId="13A6D740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UI</w:t>
      </w:r>
    </w:p>
    <w:p w14:paraId="47A8F044" w14:textId="77777777" w:rsidR="00BF69E5" w:rsidRPr="00F449B8" w:rsidRDefault="00BF69E5" w:rsidP="003E2EDD">
      <w:pPr>
        <w:spacing w:after="0" w:line="360" w:lineRule="auto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34E9EF9C" w14:textId="54E0F8D3" w:rsidR="005D0F47" w:rsidRPr="00F449B8" w:rsidRDefault="005D0F47" w:rsidP="003E2EDD">
      <w:pPr>
        <w:pStyle w:val="Sraopastraipa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Darbuotojas</w:t>
      </w:r>
      <w:r w:rsidR="007462A8">
        <w:rPr>
          <w:rFonts w:ascii="Times New Roman" w:hAnsi="Times New Roman" w:cs="Times New Roman"/>
          <w:sz w:val="24"/>
          <w:szCs w:val="24"/>
          <w:lang w:val="lt-LT"/>
        </w:rPr>
        <w:t>, einantis šias pareigas,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turi atitikti šiuos</w:t>
      </w:r>
      <w:r w:rsidR="00201522">
        <w:rPr>
          <w:rFonts w:ascii="Times New Roman" w:hAnsi="Times New Roman" w:cs="Times New Roman"/>
          <w:sz w:val="24"/>
          <w:szCs w:val="24"/>
          <w:lang w:val="lt-LT"/>
        </w:rPr>
        <w:t xml:space="preserve"> specialius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reikalavimus:</w:t>
      </w:r>
      <w:r w:rsidR="007462A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7DFE5286" w14:textId="248310AE" w:rsidR="00D32B6C" w:rsidRPr="007462A8" w:rsidRDefault="00170A4A" w:rsidP="00876809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turėti ne žemesnį kaip vidurinį išsilavinimą ir (ar) įgytą profesinę kvalifikaciją; </w:t>
      </w:r>
    </w:p>
    <w:p w14:paraId="6660F961" w14:textId="06228BAA" w:rsidR="00BE5C45" w:rsidRPr="00170A4A" w:rsidRDefault="00201522" w:rsidP="00170A4A">
      <w:pPr>
        <w:pStyle w:val="Sraopastraipa"/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mokėti </w:t>
      </w:r>
      <w:r w:rsidR="008B19BF" w:rsidRPr="008B19BF">
        <w:rPr>
          <w:rFonts w:ascii="Times New Roman" w:hAnsi="Times New Roman" w:cs="Times New Roman"/>
          <w:sz w:val="24"/>
          <w:szCs w:val="24"/>
          <w:lang w:val="lt-LT"/>
        </w:rPr>
        <w:t>savarankiškai planuoti, organizuoti savo veiklą</w:t>
      </w:r>
      <w:r w:rsidR="00170A4A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5461DB19" w14:textId="77777777" w:rsidR="00397CE5" w:rsidRDefault="00397CE5" w:rsidP="003E2EDD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D8DAE35" w14:textId="0D496985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0F60DE08" w14:textId="7372625E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p w14:paraId="123283EB" w14:textId="77777777" w:rsidR="005D0F47" w:rsidRPr="00F449B8" w:rsidRDefault="005D0F47" w:rsidP="003E2EDD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18BD07AB" w14:textId="77777777" w:rsidR="00CF470E" w:rsidRPr="0025723B" w:rsidRDefault="005D0F47" w:rsidP="00544B4E">
      <w:pPr>
        <w:pStyle w:val="Sraopastraipa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3E2EDD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4C095646" w14:textId="08B3D3D9" w:rsidR="00CF470E" w:rsidRPr="008C68F2" w:rsidRDefault="00CF470E" w:rsidP="00544B4E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6.1</w:t>
      </w:r>
      <w:r w:rsidRPr="008C68F2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. organizuoja </w:t>
      </w:r>
      <w:r w:rsidR="00201522" w:rsidRPr="008C68F2">
        <w:rPr>
          <w:rFonts w:ascii="Times New Roman" w:hAnsi="Times New Roman" w:cs="Times New Roman"/>
          <w:sz w:val="24"/>
          <w:szCs w:val="24"/>
          <w:lang w:val="pt-BR" w:eastAsia="lt-LT"/>
        </w:rPr>
        <w:t>S</w:t>
      </w:r>
      <w:r w:rsidRPr="008C68F2">
        <w:rPr>
          <w:rFonts w:ascii="Times New Roman" w:hAnsi="Times New Roman" w:cs="Times New Roman"/>
          <w:sz w:val="24"/>
          <w:szCs w:val="24"/>
          <w:lang w:val="pt-BR" w:eastAsia="lt-LT"/>
        </w:rPr>
        <w:t>eniūnijos aplinkotvarkos darbą;</w:t>
      </w:r>
    </w:p>
    <w:p w14:paraId="71E24111" w14:textId="05AEF487" w:rsidR="00CF470E" w:rsidRPr="008C68F2" w:rsidRDefault="00CF470E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8C68F2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6.2. užtikrina </w:t>
      </w:r>
      <w:r w:rsidR="00201522" w:rsidRPr="008C68F2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 S</w:t>
      </w:r>
      <w:r w:rsidRPr="008C68F2">
        <w:rPr>
          <w:rFonts w:ascii="Times New Roman" w:hAnsi="Times New Roman" w:cs="Times New Roman"/>
          <w:sz w:val="24"/>
          <w:szCs w:val="24"/>
          <w:lang w:val="pt-BR" w:eastAsia="lt-LT"/>
        </w:rPr>
        <w:t>eniūnijos administracinio</w:t>
      </w:r>
      <w:r w:rsidR="006F27B9" w:rsidRPr="008C68F2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 </w:t>
      </w:r>
      <w:r w:rsidR="008C68F2" w:rsidRPr="008C68F2">
        <w:rPr>
          <w:rFonts w:ascii="Times New Roman" w:hAnsi="Times New Roman" w:cs="Times New Roman"/>
          <w:sz w:val="24"/>
          <w:szCs w:val="24"/>
          <w:lang w:val="pt-BR" w:eastAsia="lt-LT"/>
        </w:rPr>
        <w:t>pastato</w:t>
      </w:r>
      <w:r w:rsidRPr="008C68F2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 aplinkos priežiūrą;</w:t>
      </w:r>
    </w:p>
    <w:p w14:paraId="2C1D406E" w14:textId="546781E2" w:rsidR="00CF470E" w:rsidRPr="008C68F2" w:rsidRDefault="00CF470E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8C68F2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6.3. prižiūri </w:t>
      </w:r>
      <w:r w:rsidR="000F6AD5" w:rsidRPr="008C68F2">
        <w:rPr>
          <w:rFonts w:ascii="Times New Roman" w:hAnsi="Times New Roman" w:cs="Times New Roman"/>
          <w:sz w:val="24"/>
          <w:szCs w:val="24"/>
          <w:lang w:val="pt-BR" w:eastAsia="lt-LT"/>
        </w:rPr>
        <w:t>Seniūnijos viešąsias erdves</w:t>
      </w:r>
      <w:r w:rsidRPr="008C68F2">
        <w:rPr>
          <w:rFonts w:ascii="Times New Roman" w:hAnsi="Times New Roman" w:cs="Times New Roman"/>
          <w:sz w:val="24"/>
          <w:szCs w:val="24"/>
          <w:lang w:val="pt-BR" w:eastAsia="lt-LT"/>
        </w:rPr>
        <w:t>;</w:t>
      </w:r>
    </w:p>
    <w:p w14:paraId="793D792D" w14:textId="2C1C372B" w:rsidR="00CF470E" w:rsidRPr="008C68F2" w:rsidRDefault="00CF470E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8C68F2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6.4. informuoja </w:t>
      </w:r>
      <w:r w:rsidR="00201522" w:rsidRPr="008C68F2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Senūnijos </w:t>
      </w:r>
      <w:r w:rsidRPr="008C68F2">
        <w:rPr>
          <w:rFonts w:ascii="Times New Roman" w:hAnsi="Times New Roman" w:cs="Times New Roman"/>
          <w:sz w:val="24"/>
          <w:szCs w:val="24"/>
          <w:lang w:val="pt-BR" w:eastAsia="lt-LT"/>
        </w:rPr>
        <w:t>seniūną apie apšvietimo, šildymo, kanalizacijos, vandentiekio ir kitų įstaigoje esančių negamybinės paskirties sistemų būklę ar atsiradusius gedimus;</w:t>
      </w:r>
    </w:p>
    <w:p w14:paraId="3741376C" w14:textId="4F93718C" w:rsidR="005A1FFF" w:rsidRDefault="00CF470E" w:rsidP="003937E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6.5. </w:t>
      </w:r>
      <w:r w:rsidR="000F6AD5" w:rsidRPr="000377B4">
        <w:rPr>
          <w:rFonts w:ascii="Times New Roman" w:hAnsi="Times New Roman"/>
          <w:sz w:val="24"/>
          <w:szCs w:val="24"/>
          <w:lang w:val="lt-LT"/>
        </w:rPr>
        <w:t>kontroliuoja vandens skaitiklių parodymus, organizuoja gedimų šalinimo darbus, vykdo administracinio pastato šildymo sistemos priežiūrą ir eksploataciją</w:t>
      </w:r>
      <w:r w:rsidR="008C68F2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 (</w:t>
      </w:r>
      <w:r w:rsidR="005A1FFF">
        <w:rPr>
          <w:rFonts w:ascii="Times New Roman" w:hAnsi="Times New Roman" w:cs="Times New Roman"/>
          <w:sz w:val="24"/>
          <w:szCs w:val="24"/>
          <w:lang w:val="pt-BR" w:eastAsia="lt-LT"/>
        </w:rPr>
        <w:t>šildymo</w:t>
      </w:r>
      <w:r w:rsidR="008C68F2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 sezon</w:t>
      </w:r>
      <w:r w:rsidR="005A1FFF">
        <w:rPr>
          <w:rFonts w:ascii="Times New Roman" w:hAnsi="Times New Roman" w:cs="Times New Roman"/>
          <w:sz w:val="24"/>
          <w:szCs w:val="24"/>
          <w:lang w:val="pt-BR" w:eastAsia="lt-LT"/>
        </w:rPr>
        <w:t>o laiku</w:t>
      </w:r>
      <w:r w:rsidR="008C68F2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 atlieka kūriko funkciją);</w:t>
      </w:r>
    </w:p>
    <w:p w14:paraId="031B4A74" w14:textId="691E4095" w:rsidR="008C68F2" w:rsidRPr="005A1FFF" w:rsidRDefault="005A1FFF" w:rsidP="005A1FFF">
      <w:pPr>
        <w:pStyle w:val="Sraopastraipa"/>
        <w:tabs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3937E5">
        <w:rPr>
          <w:rFonts w:ascii="Times New Roman" w:hAnsi="Times New Roman" w:cs="Times New Roman"/>
          <w:sz w:val="24"/>
          <w:szCs w:val="24"/>
          <w:lang w:val="it-IT" w:eastAsia="lt-LT"/>
        </w:rPr>
        <w:lastRenderedPageBreak/>
        <w:t>6.</w:t>
      </w:r>
      <w:r w:rsidR="003937E5" w:rsidRPr="003937E5">
        <w:rPr>
          <w:rFonts w:ascii="Times New Roman" w:hAnsi="Times New Roman" w:cs="Times New Roman"/>
          <w:sz w:val="24"/>
          <w:szCs w:val="24"/>
          <w:lang w:val="it-IT" w:eastAsia="lt-LT"/>
        </w:rPr>
        <w:t>6</w:t>
      </w:r>
      <w:r w:rsidRPr="003937E5">
        <w:rPr>
          <w:rFonts w:ascii="Times New Roman" w:hAnsi="Times New Roman" w:cs="Times New Roman"/>
          <w:sz w:val="24"/>
          <w:szCs w:val="24"/>
          <w:lang w:val="it-IT" w:eastAsia="lt-LT"/>
        </w:rPr>
        <w:t xml:space="preserve">. </w:t>
      </w:r>
      <w:r w:rsidRPr="005A1FFF">
        <w:rPr>
          <w:rFonts w:ascii="Times New Roman" w:eastAsia="Times New Roman" w:hAnsi="Times New Roman" w:cs="Times New Roman"/>
          <w:sz w:val="24"/>
          <w:szCs w:val="24"/>
          <w:lang w:val="lt-LT"/>
        </w:rPr>
        <w:t>rūpinasi administracinio pastato technine priežiūra;</w:t>
      </w:r>
    </w:p>
    <w:p w14:paraId="2F78FC9A" w14:textId="14E1C6A5" w:rsidR="003E2EDD" w:rsidRPr="003937E5" w:rsidRDefault="003E2EDD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 w:eastAsia="lt-LT"/>
        </w:rPr>
      </w:pPr>
      <w:r w:rsidRPr="003937E5">
        <w:rPr>
          <w:rFonts w:ascii="Times New Roman" w:hAnsi="Times New Roman" w:cs="Times New Roman"/>
          <w:sz w:val="24"/>
          <w:szCs w:val="24"/>
          <w:lang w:val="lt-LT" w:eastAsia="lt-LT"/>
        </w:rPr>
        <w:t>6</w:t>
      </w:r>
      <w:r w:rsidR="00CF470E" w:rsidRPr="003937E5">
        <w:rPr>
          <w:rFonts w:ascii="Times New Roman" w:hAnsi="Times New Roman" w:cs="Times New Roman"/>
          <w:sz w:val="24"/>
          <w:szCs w:val="24"/>
          <w:lang w:val="lt-LT" w:eastAsia="lt-LT"/>
        </w:rPr>
        <w:t>.</w:t>
      </w:r>
      <w:r w:rsidR="003937E5">
        <w:rPr>
          <w:rFonts w:ascii="Times New Roman" w:hAnsi="Times New Roman" w:cs="Times New Roman"/>
          <w:sz w:val="24"/>
          <w:szCs w:val="24"/>
          <w:lang w:val="lt-LT" w:eastAsia="lt-LT"/>
        </w:rPr>
        <w:t>7</w:t>
      </w:r>
      <w:r w:rsidR="00CF470E" w:rsidRPr="003937E5">
        <w:rPr>
          <w:rFonts w:ascii="Times New Roman" w:hAnsi="Times New Roman" w:cs="Times New Roman"/>
          <w:sz w:val="24"/>
          <w:szCs w:val="24"/>
          <w:lang w:val="lt-LT" w:eastAsia="lt-LT"/>
        </w:rPr>
        <w:t>.</w:t>
      </w:r>
      <w:r w:rsidR="00544B4E" w:rsidRPr="003937E5">
        <w:rPr>
          <w:rFonts w:ascii="Times New Roman" w:hAnsi="Times New Roman" w:cs="Times New Roman"/>
          <w:sz w:val="24"/>
          <w:szCs w:val="24"/>
          <w:lang w:val="lt-LT" w:eastAsia="lt-LT"/>
        </w:rPr>
        <w:t xml:space="preserve"> </w:t>
      </w:r>
      <w:r w:rsidR="00CF470E" w:rsidRPr="003937E5">
        <w:rPr>
          <w:rFonts w:ascii="Times New Roman" w:hAnsi="Times New Roman" w:cs="Times New Roman"/>
          <w:sz w:val="24"/>
          <w:szCs w:val="24"/>
          <w:lang w:val="lt-LT" w:eastAsia="lt-LT"/>
        </w:rPr>
        <w:t>iškviečia laiku avarines tarnybas tais atvejais, jeigu gedimą pašalinti negalima savo jėgomis</w:t>
      </w:r>
      <w:r w:rsidRPr="003937E5">
        <w:rPr>
          <w:rFonts w:ascii="Times New Roman" w:hAnsi="Times New Roman" w:cs="Times New Roman"/>
          <w:sz w:val="24"/>
          <w:szCs w:val="24"/>
          <w:lang w:val="lt-LT" w:eastAsia="lt-LT"/>
        </w:rPr>
        <w:t>;</w:t>
      </w:r>
    </w:p>
    <w:p w14:paraId="43C16F82" w14:textId="5386F2DB" w:rsidR="003E2EDD" w:rsidRPr="003937E5" w:rsidRDefault="003E2EDD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3937E5">
        <w:rPr>
          <w:rFonts w:ascii="Times New Roman" w:hAnsi="Times New Roman" w:cs="Times New Roman"/>
          <w:sz w:val="24"/>
          <w:szCs w:val="24"/>
          <w:lang w:val="lt-LT"/>
        </w:rPr>
        <w:t>6</w:t>
      </w:r>
      <w:r w:rsidR="00CF470E" w:rsidRPr="003937E5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3937E5">
        <w:rPr>
          <w:rFonts w:ascii="Times New Roman" w:hAnsi="Times New Roman" w:cs="Times New Roman"/>
          <w:sz w:val="24"/>
          <w:szCs w:val="24"/>
          <w:lang w:val="lt-LT"/>
        </w:rPr>
        <w:t>8</w:t>
      </w:r>
      <w:r w:rsidR="00CF470E" w:rsidRPr="003937E5">
        <w:rPr>
          <w:rFonts w:ascii="Times New Roman" w:hAnsi="Times New Roman" w:cs="Times New Roman"/>
          <w:sz w:val="24"/>
          <w:szCs w:val="24"/>
          <w:lang w:val="lt-LT"/>
        </w:rPr>
        <w:t>.</w:t>
      </w:r>
      <w:r w:rsidRPr="003937E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F470E" w:rsidRPr="003937E5">
        <w:rPr>
          <w:rFonts w:ascii="Times New Roman" w:hAnsi="Times New Roman" w:cs="Times New Roman"/>
          <w:sz w:val="24"/>
          <w:szCs w:val="24"/>
          <w:lang w:val="lt-LT"/>
        </w:rPr>
        <w:t>vadovauja darbininkams</w:t>
      </w:r>
      <w:r w:rsidR="00276986" w:rsidRPr="003937E5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CF470E" w:rsidRPr="003937E5">
        <w:rPr>
          <w:rFonts w:ascii="Times New Roman" w:hAnsi="Times New Roman" w:cs="Times New Roman"/>
          <w:sz w:val="24"/>
          <w:szCs w:val="24"/>
          <w:lang w:val="lt-LT"/>
        </w:rPr>
        <w:t xml:space="preserve"> dirbantiems pagal </w:t>
      </w:r>
      <w:r w:rsidR="00201522" w:rsidRPr="003937E5">
        <w:rPr>
          <w:rFonts w:ascii="Times New Roman" w:hAnsi="Times New Roman" w:cs="Times New Roman"/>
          <w:sz w:val="24"/>
          <w:szCs w:val="24"/>
          <w:lang w:val="lt-LT"/>
        </w:rPr>
        <w:t>U</w:t>
      </w:r>
      <w:r w:rsidR="00CF470E" w:rsidRPr="003937E5">
        <w:rPr>
          <w:rFonts w:ascii="Times New Roman" w:hAnsi="Times New Roman" w:cs="Times New Roman"/>
          <w:sz w:val="24"/>
          <w:szCs w:val="24"/>
          <w:lang w:val="lt-LT"/>
        </w:rPr>
        <w:t>žimtumo didinimo programą, pasitelktiems visuomenei naudingai veiklai atlikti, asmenims</w:t>
      </w:r>
      <w:r w:rsidR="0087560B" w:rsidRPr="003937E5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CF470E" w:rsidRPr="003937E5">
        <w:rPr>
          <w:rFonts w:ascii="Times New Roman" w:hAnsi="Times New Roman" w:cs="Times New Roman"/>
          <w:sz w:val="24"/>
          <w:szCs w:val="24"/>
          <w:lang w:val="lt-LT"/>
        </w:rPr>
        <w:t xml:space="preserve"> siųstiems dirbti </w:t>
      </w:r>
      <w:r w:rsidR="00201522" w:rsidRPr="003937E5">
        <w:rPr>
          <w:rFonts w:ascii="Times New Roman" w:hAnsi="Times New Roman" w:cs="Times New Roman"/>
          <w:sz w:val="24"/>
          <w:szCs w:val="24"/>
          <w:lang w:val="lt-LT"/>
        </w:rPr>
        <w:t>neatlygintinai</w:t>
      </w:r>
      <w:r w:rsidR="00CF470E" w:rsidRPr="003937E5">
        <w:rPr>
          <w:rFonts w:ascii="Times New Roman" w:hAnsi="Times New Roman" w:cs="Times New Roman"/>
          <w:sz w:val="24"/>
          <w:szCs w:val="24"/>
          <w:lang w:val="lt-LT"/>
        </w:rPr>
        <w:t xml:space="preserve"> darb</w:t>
      </w:r>
      <w:r w:rsidR="00201522" w:rsidRPr="003937E5">
        <w:rPr>
          <w:rFonts w:ascii="Times New Roman" w:hAnsi="Times New Roman" w:cs="Times New Roman"/>
          <w:sz w:val="24"/>
          <w:szCs w:val="24"/>
          <w:lang w:val="lt-LT"/>
        </w:rPr>
        <w:t>us</w:t>
      </w:r>
      <w:r w:rsidR="00CF470E" w:rsidRPr="003937E5">
        <w:rPr>
          <w:rFonts w:ascii="Times New Roman" w:hAnsi="Times New Roman" w:cs="Times New Roman"/>
          <w:sz w:val="24"/>
          <w:szCs w:val="24"/>
          <w:lang w:val="lt-LT"/>
        </w:rPr>
        <w:t xml:space="preserve"> už administracines nuobaudas</w:t>
      </w:r>
      <w:r w:rsidR="00201522" w:rsidRPr="003937E5">
        <w:rPr>
          <w:rFonts w:ascii="Times New Roman" w:hAnsi="Times New Roman" w:cs="Times New Roman"/>
          <w:sz w:val="24"/>
          <w:szCs w:val="24"/>
          <w:lang w:val="lt-LT"/>
        </w:rPr>
        <w:t>, išduoda jiems įrankius, medžiagas</w:t>
      </w:r>
      <w:r w:rsidRPr="003937E5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03E38242" w14:textId="12AA2A30" w:rsidR="009B7169" w:rsidRDefault="008C68F2" w:rsidP="009B716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3937E5">
        <w:rPr>
          <w:rFonts w:ascii="Times New Roman" w:hAnsi="Times New Roman" w:cs="Times New Roman"/>
          <w:sz w:val="24"/>
          <w:szCs w:val="24"/>
          <w:lang w:val="lt-LT" w:eastAsia="lt-LT"/>
        </w:rPr>
        <w:t xml:space="preserve">      </w:t>
      </w:r>
      <w:r w:rsidR="003E2EDD" w:rsidRPr="003937E5">
        <w:rPr>
          <w:rFonts w:ascii="Times New Roman" w:hAnsi="Times New Roman" w:cs="Times New Roman"/>
          <w:sz w:val="24"/>
          <w:szCs w:val="24"/>
          <w:lang w:val="lt-LT" w:eastAsia="lt-LT"/>
        </w:rPr>
        <w:t>6.</w:t>
      </w:r>
      <w:r w:rsidR="003937E5">
        <w:rPr>
          <w:rFonts w:ascii="Times New Roman" w:hAnsi="Times New Roman" w:cs="Times New Roman"/>
          <w:sz w:val="24"/>
          <w:szCs w:val="24"/>
          <w:lang w:val="lt-LT" w:eastAsia="lt-LT"/>
        </w:rPr>
        <w:t>9</w:t>
      </w:r>
      <w:r w:rsidR="003E2EDD" w:rsidRPr="003937E5">
        <w:rPr>
          <w:rFonts w:ascii="Times New Roman" w:hAnsi="Times New Roman" w:cs="Times New Roman"/>
          <w:sz w:val="24"/>
          <w:szCs w:val="24"/>
          <w:lang w:val="lt-LT" w:eastAsia="lt-LT"/>
        </w:rPr>
        <w:t xml:space="preserve">. </w:t>
      </w:r>
      <w:r w:rsidRPr="008C68F2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vykdo kitus </w:t>
      </w:r>
      <w:r w:rsidR="00170A4A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Seniūnijos </w:t>
      </w:r>
      <w:r w:rsidRPr="008C68F2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seniūno nenuolatinio pobūdžio pavedimus tam, kad būtų užtikrintas </w:t>
      </w:r>
      <w:r w:rsidR="00170A4A">
        <w:rPr>
          <w:rFonts w:ascii="Times New Roman" w:eastAsia="Times New Roman" w:hAnsi="Times New Roman" w:cs="Times New Roman"/>
          <w:sz w:val="24"/>
          <w:szCs w:val="24"/>
          <w:lang w:val="lt-LT"/>
        </w:rPr>
        <w:t>S</w:t>
      </w:r>
      <w:r w:rsidRPr="008C68F2">
        <w:rPr>
          <w:rFonts w:ascii="Times New Roman" w:eastAsia="Times New Roman" w:hAnsi="Times New Roman" w:cs="Times New Roman"/>
          <w:sz w:val="24"/>
          <w:szCs w:val="24"/>
          <w:lang w:val="lt-LT"/>
        </w:rPr>
        <w:t>eniūnijos funkcijų vykdymas.</w:t>
      </w:r>
    </w:p>
    <w:p w14:paraId="0D289A0B" w14:textId="0AAFC118" w:rsidR="008566D8" w:rsidRPr="003E2EDD" w:rsidRDefault="008566D8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3CC497A6" w14:textId="77777777" w:rsidR="00827A00" w:rsidRPr="00827A00" w:rsidRDefault="00827A00" w:rsidP="00827A00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___________________________________</w:t>
      </w:r>
    </w:p>
    <w:p w14:paraId="5CFA86FB" w14:textId="77777777" w:rsidR="00827A00" w:rsidRPr="00827A00" w:rsidRDefault="00827A00" w:rsidP="00827A00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1219368F" w14:textId="77777777" w:rsidR="00827A00" w:rsidRPr="00827A00" w:rsidRDefault="00827A00" w:rsidP="00827A00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6C4ECA96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Susipažinau:</w:t>
      </w:r>
    </w:p>
    <w:p w14:paraId="25BED700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254AF43E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______________________________</w:t>
      </w:r>
    </w:p>
    <w:p w14:paraId="4788AED0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  <w:t>(Parašas)</w:t>
      </w:r>
    </w:p>
    <w:p w14:paraId="61A7358E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</w:p>
    <w:p w14:paraId="66BE7A2D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</w:p>
    <w:p w14:paraId="3461F846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______________________________</w:t>
      </w:r>
    </w:p>
    <w:p w14:paraId="2D7E6CCC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  <w:t>(Vardas ir pavardė)</w:t>
      </w:r>
    </w:p>
    <w:p w14:paraId="6620A001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</w:p>
    <w:p w14:paraId="0CA734A9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</w:p>
    <w:p w14:paraId="059BF943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______________________________</w:t>
      </w:r>
    </w:p>
    <w:p w14:paraId="4BB625DA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  <w:t>(Data)</w:t>
      </w:r>
    </w:p>
    <w:p w14:paraId="69AA597B" w14:textId="77777777" w:rsidR="008566D8" w:rsidRPr="00F449B8" w:rsidRDefault="008566D8" w:rsidP="00544B4E">
      <w:pPr>
        <w:tabs>
          <w:tab w:val="left" w:pos="2236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sectPr w:rsidR="008566D8" w:rsidRPr="00F449B8" w:rsidSect="00701727">
      <w:headerReference w:type="default" r:id="rId8"/>
      <w:pgSz w:w="11906" w:h="16838"/>
      <w:pgMar w:top="993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9D2B0" w14:textId="77777777" w:rsidR="005F231F" w:rsidRDefault="005F231F" w:rsidP="00701727">
      <w:pPr>
        <w:spacing w:after="0" w:line="240" w:lineRule="auto"/>
      </w:pPr>
      <w:r>
        <w:separator/>
      </w:r>
    </w:p>
  </w:endnote>
  <w:endnote w:type="continuationSeparator" w:id="0">
    <w:p w14:paraId="3A900F75" w14:textId="77777777" w:rsidR="005F231F" w:rsidRDefault="005F231F" w:rsidP="00701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316E1" w14:textId="77777777" w:rsidR="005F231F" w:rsidRDefault="005F231F" w:rsidP="00701727">
      <w:pPr>
        <w:spacing w:after="0" w:line="240" w:lineRule="auto"/>
      </w:pPr>
      <w:r>
        <w:separator/>
      </w:r>
    </w:p>
  </w:footnote>
  <w:footnote w:type="continuationSeparator" w:id="0">
    <w:p w14:paraId="2B7C9402" w14:textId="77777777" w:rsidR="005F231F" w:rsidRDefault="005F231F" w:rsidP="00701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1873875"/>
      <w:docPartObj>
        <w:docPartGallery w:val="Page Numbers (Top of Page)"/>
        <w:docPartUnique/>
      </w:docPartObj>
    </w:sdtPr>
    <w:sdtContent>
      <w:p w14:paraId="37807BE9" w14:textId="476C2045" w:rsidR="00701727" w:rsidRDefault="00701727">
        <w:pPr>
          <w:pStyle w:val="Antrats"/>
          <w:jc w:val="center"/>
        </w:pPr>
        <w:r w:rsidRPr="00390FB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90FB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90FB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390FBF">
          <w:rPr>
            <w:rFonts w:ascii="Times New Roman" w:hAnsi="Times New Roman" w:cs="Times New Roman"/>
            <w:sz w:val="24"/>
            <w:szCs w:val="24"/>
            <w:lang w:val="lt-LT"/>
          </w:rPr>
          <w:t>2</w:t>
        </w:r>
        <w:r w:rsidRPr="00390FB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DFD7414" w14:textId="77777777" w:rsidR="00701727" w:rsidRDefault="0070172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3BB7"/>
    <w:multiLevelType w:val="multilevel"/>
    <w:tmpl w:val="29587B3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0E2D89"/>
    <w:multiLevelType w:val="hybridMultilevel"/>
    <w:tmpl w:val="6980E854"/>
    <w:lvl w:ilvl="0" w:tplc="45F083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790FF4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D102845"/>
    <w:multiLevelType w:val="hybridMultilevel"/>
    <w:tmpl w:val="782A63F8"/>
    <w:lvl w:ilvl="0" w:tplc="9CEA2E3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333AED"/>
    <w:multiLevelType w:val="multilevel"/>
    <w:tmpl w:val="A16A0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F6F168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25D2718"/>
    <w:multiLevelType w:val="multilevel"/>
    <w:tmpl w:val="B7083B4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8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19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6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 w16cid:durableId="1437407848">
    <w:abstractNumId w:val="4"/>
  </w:num>
  <w:num w:numId="2" w16cid:durableId="2102068176">
    <w:abstractNumId w:val="1"/>
  </w:num>
  <w:num w:numId="3" w16cid:durableId="1594783418">
    <w:abstractNumId w:val="3"/>
  </w:num>
  <w:num w:numId="4" w16cid:durableId="1001011933">
    <w:abstractNumId w:val="8"/>
  </w:num>
  <w:num w:numId="5" w16cid:durableId="2027706908">
    <w:abstractNumId w:val="2"/>
  </w:num>
  <w:num w:numId="6" w16cid:durableId="633340279">
    <w:abstractNumId w:val="5"/>
  </w:num>
  <w:num w:numId="7" w16cid:durableId="1241868043">
    <w:abstractNumId w:val="7"/>
  </w:num>
  <w:num w:numId="8" w16cid:durableId="881209862">
    <w:abstractNumId w:val="9"/>
  </w:num>
  <w:num w:numId="9" w16cid:durableId="718362354">
    <w:abstractNumId w:val="6"/>
  </w:num>
  <w:num w:numId="10" w16cid:durableId="1398548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6D8"/>
    <w:rsid w:val="0000096F"/>
    <w:rsid w:val="000237C9"/>
    <w:rsid w:val="00026CCD"/>
    <w:rsid w:val="000771EB"/>
    <w:rsid w:val="00083E27"/>
    <w:rsid w:val="000F6AD5"/>
    <w:rsid w:val="001245EA"/>
    <w:rsid w:val="00151F7B"/>
    <w:rsid w:val="0016763B"/>
    <w:rsid w:val="00170A4A"/>
    <w:rsid w:val="001B3DFD"/>
    <w:rsid w:val="001B7C7E"/>
    <w:rsid w:val="001D74A9"/>
    <w:rsid w:val="001F480B"/>
    <w:rsid w:val="00201522"/>
    <w:rsid w:val="00215268"/>
    <w:rsid w:val="00234400"/>
    <w:rsid w:val="0025723B"/>
    <w:rsid w:val="00276986"/>
    <w:rsid w:val="002A31BF"/>
    <w:rsid w:val="002E20D3"/>
    <w:rsid w:val="003009AA"/>
    <w:rsid w:val="003261CD"/>
    <w:rsid w:val="00390FBF"/>
    <w:rsid w:val="003937E5"/>
    <w:rsid w:val="00397CE5"/>
    <w:rsid w:val="003A7023"/>
    <w:rsid w:val="003C0EF7"/>
    <w:rsid w:val="003E2EDD"/>
    <w:rsid w:val="00402F47"/>
    <w:rsid w:val="00520ED9"/>
    <w:rsid w:val="00544B4E"/>
    <w:rsid w:val="0059528F"/>
    <w:rsid w:val="005A1FFF"/>
    <w:rsid w:val="005D0F47"/>
    <w:rsid w:val="005F231F"/>
    <w:rsid w:val="00643DB3"/>
    <w:rsid w:val="00652664"/>
    <w:rsid w:val="006A65C5"/>
    <w:rsid w:val="006F27B9"/>
    <w:rsid w:val="00701727"/>
    <w:rsid w:val="007462A8"/>
    <w:rsid w:val="00755287"/>
    <w:rsid w:val="007E24AF"/>
    <w:rsid w:val="008220F5"/>
    <w:rsid w:val="0082776B"/>
    <w:rsid w:val="00827A00"/>
    <w:rsid w:val="008566D8"/>
    <w:rsid w:val="00864A7A"/>
    <w:rsid w:val="00866CC0"/>
    <w:rsid w:val="00870DC1"/>
    <w:rsid w:val="00873273"/>
    <w:rsid w:val="0087560B"/>
    <w:rsid w:val="0089018D"/>
    <w:rsid w:val="008A5FF1"/>
    <w:rsid w:val="008B19BF"/>
    <w:rsid w:val="008B64BD"/>
    <w:rsid w:val="008C68F2"/>
    <w:rsid w:val="008E2886"/>
    <w:rsid w:val="008F07EF"/>
    <w:rsid w:val="008F5442"/>
    <w:rsid w:val="008F7AD5"/>
    <w:rsid w:val="00915DBA"/>
    <w:rsid w:val="009303A7"/>
    <w:rsid w:val="00984B8F"/>
    <w:rsid w:val="009B7169"/>
    <w:rsid w:val="009C0DC8"/>
    <w:rsid w:val="009D38BA"/>
    <w:rsid w:val="00A376C9"/>
    <w:rsid w:val="00A73650"/>
    <w:rsid w:val="00AB6D2C"/>
    <w:rsid w:val="00AD132F"/>
    <w:rsid w:val="00B10080"/>
    <w:rsid w:val="00B468F4"/>
    <w:rsid w:val="00B546DE"/>
    <w:rsid w:val="00BE5C45"/>
    <w:rsid w:val="00BF69E5"/>
    <w:rsid w:val="00C0449A"/>
    <w:rsid w:val="00C63F07"/>
    <w:rsid w:val="00CA1DE8"/>
    <w:rsid w:val="00CB0B5F"/>
    <w:rsid w:val="00CE62D7"/>
    <w:rsid w:val="00CF470E"/>
    <w:rsid w:val="00D1772E"/>
    <w:rsid w:val="00D32B6C"/>
    <w:rsid w:val="00D5403D"/>
    <w:rsid w:val="00D62FFC"/>
    <w:rsid w:val="00DE4F1B"/>
    <w:rsid w:val="00E31F34"/>
    <w:rsid w:val="00EA24F2"/>
    <w:rsid w:val="00EB2D2B"/>
    <w:rsid w:val="00F449B8"/>
    <w:rsid w:val="00F87E68"/>
    <w:rsid w:val="00FD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C0118"/>
  <w15:docId w15:val="{700FE4FF-32C5-400F-A5BE-CCB679C6C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566D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01727"/>
  </w:style>
  <w:style w:type="paragraph" w:styleId="Porat">
    <w:name w:val="footer"/>
    <w:basedOn w:val="prastasis"/>
    <w:link w:val="PoratDiagrama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0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25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261987-F8D7-4A32-8B8D-3CD76EDB720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C06AD-5042-48C2-988F-A269E9310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1808</Words>
  <Characters>1032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labas</dc:creator>
  <cp:lastModifiedBy>Gediminas Morkeliūnas</cp:lastModifiedBy>
  <cp:revision>2</cp:revision>
  <cp:lastPrinted>2018-01-04T11:56:00Z</cp:lastPrinted>
  <dcterms:created xsi:type="dcterms:W3CDTF">2025-06-03T10:50:00Z</dcterms:created>
  <dcterms:modified xsi:type="dcterms:W3CDTF">2025-06-03T10:50:00Z</dcterms:modified>
</cp:coreProperties>
</file>