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2F5EB22E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3AB41981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A432E6D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P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4B15349B" w14:textId="6E05D007" w:rsidR="000A4A41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ŠAKIŲ RAJONO SAVIVALDYBĖS </w:t>
      </w:r>
      <w:r w:rsidR="006536C5" w:rsidRPr="006536C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EKSTREMALIŲJŲ SITUACIJŲ OPERACIJŲ CENTRO </w:t>
      </w:r>
      <w:r w:rsidR="00D07E69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SUDĖTIES</w:t>
      </w:r>
    </w:p>
    <w:p w14:paraId="277E1D58" w14:textId="77777777" w:rsidR="00063EEE" w:rsidRPr="000A4A41" w:rsidRDefault="00063EEE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078FF3BB" w14:textId="585A0366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6E7EEC">
        <w:rPr>
          <w:rFonts w:ascii="Times New Roman" w:eastAsia="Times New Roman" w:hAnsi="Times New Roman" w:cs="Times New Roman"/>
          <w:sz w:val="24"/>
          <w:szCs w:val="20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3D0EF6">
        <w:rPr>
          <w:rFonts w:ascii="Times New Roman" w:eastAsia="Times New Roman" w:hAnsi="Times New Roman" w:cs="Times New Roman"/>
          <w:sz w:val="24"/>
          <w:szCs w:val="20"/>
          <w:lang w:eastAsia="lt-LT"/>
        </w:rPr>
        <w:t>vasario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2964862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16634432" w14:textId="7F61F62E" w:rsidR="00356325" w:rsidRPr="00B22B1A" w:rsidRDefault="00356325" w:rsidP="006D2FDB">
      <w:pPr>
        <w:tabs>
          <w:tab w:val="left" w:pos="-2268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>Vadovaudamasis Lietuvos Respublikos vietos savivaldos įstatymo 2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straipsnio 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mi, 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Lietuvos Respublikos krizių valdymo ir civilinės saugos įstatymo 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4 straipsnio 8 punktu, 15 straipsni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o </w:t>
      </w:r>
      <w:r w:rsidR="00F817C8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</w:t>
      </w:r>
      <w:r w:rsidR="00F817C8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mi ir 3 dalies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2 punktu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:</w:t>
      </w:r>
    </w:p>
    <w:p w14:paraId="38232CB5" w14:textId="71B20025" w:rsidR="000A4A41" w:rsidRPr="00135F12" w:rsidRDefault="00135F12" w:rsidP="008C0E2C">
      <w:pPr>
        <w:tabs>
          <w:tab w:val="left" w:pos="-2268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hAnsi="Times New Roman" w:cs="Times New Roman"/>
          <w:spacing w:val="20"/>
          <w:sz w:val="24"/>
          <w:szCs w:val="24"/>
        </w:rPr>
        <w:t xml:space="preserve">1. </w:t>
      </w:r>
      <w:r w:rsidR="00D07E69" w:rsidRPr="00135F12">
        <w:rPr>
          <w:rFonts w:ascii="Times New Roman" w:hAnsi="Times New Roman" w:cs="Times New Roman"/>
          <w:spacing w:val="20"/>
          <w:sz w:val="24"/>
          <w:szCs w:val="24"/>
        </w:rPr>
        <w:t>N u s t a t a u</w:t>
      </w:r>
      <w:r w:rsidR="000A4A41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0E0908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Šakių rajono savivaldybės ekstremaliųjų situacijų operacijų centro sudėtį </w:t>
      </w:r>
      <w:r w:rsidR="000A4A41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>(</w:t>
      </w:r>
      <w:r w:rsidR="00694F4E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sudėtis </w:t>
      </w:r>
      <w:r w:rsidR="000A4A41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>pridedama).</w:t>
      </w:r>
    </w:p>
    <w:p w14:paraId="5C4474C9" w14:textId="5FAE44E5" w:rsidR="00D07E69" w:rsidRPr="00135F12" w:rsidRDefault="00135F12" w:rsidP="008C0E2C">
      <w:pPr>
        <w:tabs>
          <w:tab w:val="left" w:pos="-2268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2. </w:t>
      </w:r>
      <w:r w:rsidR="00D07E69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P r i p a ž į s t u netekusiu galios Šakių rajono savivaldybės mero 2023 m.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l</w:t>
      </w:r>
      <w:r w:rsidR="00D07E69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apkričio 13 d.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="00D07E69" w:rsidRPr="00135F12">
        <w:rPr>
          <w:rFonts w:ascii="Times New Roman" w:eastAsia="Times New Roman" w:hAnsi="Times New Roman" w:cs="Times New Roman"/>
          <w:sz w:val="24"/>
          <w:szCs w:val="20"/>
          <w:lang w:eastAsia="lt-LT"/>
        </w:rPr>
        <w:t>otvarkį Nr. MT-294 „Dėl Šakių rajono savivaldybės ekstremaliųjų situacijų operacijų centro sudarymo“ su vėlesniais jo pakeitimais.</w:t>
      </w:r>
    </w:p>
    <w:p w14:paraId="59A828EE" w14:textId="0B6B5313" w:rsidR="00456E0F" w:rsidRPr="00456E0F" w:rsidRDefault="00135F12" w:rsidP="008C0E2C">
      <w:pPr>
        <w:tabs>
          <w:tab w:val="left" w:pos="-2268"/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3. </w:t>
      </w:r>
      <w:r w:rsidR="00456E0F" w:rsidRPr="00456E0F">
        <w:rPr>
          <w:rFonts w:ascii="Times New Roman" w:hAnsi="Times New Roman" w:cs="Times New Roman"/>
          <w:sz w:val="24"/>
          <w:szCs w:val="24"/>
        </w:rPr>
        <w:t xml:space="preserve">P a v e d u Šakių rajono savivaldybės </w:t>
      </w:r>
      <w:r w:rsidR="000E0908">
        <w:rPr>
          <w:rFonts w:ascii="Times New Roman" w:hAnsi="Times New Roman" w:cs="Times New Roman"/>
          <w:sz w:val="24"/>
          <w:szCs w:val="24"/>
        </w:rPr>
        <w:t xml:space="preserve">ekstremalių situacijų operacijų centro (toliau </w:t>
      </w:r>
      <w:r w:rsidR="00FA6910">
        <w:rPr>
          <w:rFonts w:ascii="Times New Roman" w:hAnsi="Times New Roman" w:cs="Times New Roman"/>
          <w:sz w:val="24"/>
          <w:szCs w:val="24"/>
        </w:rPr>
        <w:t xml:space="preserve">– </w:t>
      </w:r>
      <w:r w:rsidR="00C81CBB">
        <w:rPr>
          <w:rFonts w:ascii="Times New Roman" w:hAnsi="Times New Roman" w:cs="Times New Roman"/>
          <w:sz w:val="24"/>
          <w:szCs w:val="24"/>
        </w:rPr>
        <w:t>ES</w:t>
      </w:r>
      <w:r w:rsidR="004075EF">
        <w:rPr>
          <w:rFonts w:ascii="Times New Roman" w:hAnsi="Times New Roman" w:cs="Times New Roman"/>
          <w:sz w:val="24"/>
          <w:szCs w:val="24"/>
        </w:rPr>
        <w:t>OC</w:t>
      </w:r>
      <w:r w:rsidR="000E0908">
        <w:rPr>
          <w:rFonts w:ascii="Times New Roman" w:hAnsi="Times New Roman" w:cs="Times New Roman"/>
          <w:sz w:val="24"/>
          <w:szCs w:val="24"/>
        </w:rPr>
        <w:t>)</w:t>
      </w:r>
      <w:r w:rsidR="00FA6910">
        <w:rPr>
          <w:rFonts w:ascii="Times New Roman" w:hAnsi="Times New Roman" w:cs="Times New Roman"/>
          <w:sz w:val="24"/>
          <w:szCs w:val="24"/>
        </w:rPr>
        <w:t xml:space="preserve"> </w:t>
      </w:r>
      <w:r w:rsidR="00E52052">
        <w:rPr>
          <w:rFonts w:ascii="Times New Roman" w:hAnsi="Times New Roman" w:cs="Times New Roman"/>
          <w:sz w:val="24"/>
          <w:szCs w:val="24"/>
        </w:rPr>
        <w:t>vadovui</w:t>
      </w:r>
      <w:r w:rsidR="00456E0F" w:rsidRPr="00456E0F">
        <w:rPr>
          <w:rFonts w:ascii="Times New Roman" w:hAnsi="Times New Roman" w:cs="Times New Roman"/>
          <w:sz w:val="24"/>
          <w:szCs w:val="24"/>
        </w:rPr>
        <w:t xml:space="preserve"> </w:t>
      </w:r>
      <w:r w:rsidR="0014255E">
        <w:rPr>
          <w:rFonts w:ascii="Times New Roman" w:hAnsi="Times New Roman" w:cs="Times New Roman"/>
          <w:sz w:val="24"/>
          <w:szCs w:val="24"/>
        </w:rPr>
        <w:t xml:space="preserve">organizuoti </w:t>
      </w:r>
      <w:r w:rsidR="00F92571">
        <w:rPr>
          <w:rFonts w:ascii="Times New Roman" w:hAnsi="Times New Roman" w:cs="Times New Roman"/>
          <w:sz w:val="24"/>
          <w:szCs w:val="24"/>
        </w:rPr>
        <w:t>savivaldybės ESOC veiklą</w:t>
      </w:r>
      <w:r w:rsidR="00E8385B">
        <w:rPr>
          <w:rFonts w:ascii="Times New Roman" w:hAnsi="Times New Roman" w:cs="Times New Roman"/>
          <w:sz w:val="24"/>
          <w:szCs w:val="24"/>
        </w:rPr>
        <w:t xml:space="preserve"> </w:t>
      </w:r>
      <w:r w:rsidR="00E8385B" w:rsidRPr="0014255E">
        <w:rPr>
          <w:rFonts w:ascii="Times New Roman" w:hAnsi="Times New Roman" w:cs="Times New Roman"/>
          <w:sz w:val="24"/>
          <w:szCs w:val="24"/>
        </w:rPr>
        <w:t>įgyvendinant Lietuvos Respublikos krizių valdymo ir civilinės saugos įstatymo 15 straipsnio 1 dalyje numatytus veiklos tikslus,</w:t>
      </w:r>
      <w:r w:rsidR="00F92571" w:rsidRPr="0014255E">
        <w:rPr>
          <w:rFonts w:ascii="Times New Roman" w:hAnsi="Times New Roman" w:cs="Times New Roman"/>
          <w:sz w:val="24"/>
          <w:szCs w:val="24"/>
        </w:rPr>
        <w:t xml:space="preserve"> </w:t>
      </w:r>
      <w:r w:rsidR="00F92571">
        <w:rPr>
          <w:rFonts w:ascii="Times New Roman" w:hAnsi="Times New Roman" w:cs="Times New Roman"/>
          <w:sz w:val="24"/>
          <w:szCs w:val="24"/>
        </w:rPr>
        <w:t xml:space="preserve">vadovaujantis Šakių rajono savivaldybės </w:t>
      </w:r>
      <w:r w:rsidR="00D33B68">
        <w:rPr>
          <w:rFonts w:ascii="Times New Roman" w:hAnsi="Times New Roman" w:cs="Times New Roman"/>
          <w:sz w:val="24"/>
          <w:szCs w:val="24"/>
        </w:rPr>
        <w:t>ESOC</w:t>
      </w:r>
      <w:r w:rsidR="00F92571">
        <w:rPr>
          <w:rFonts w:ascii="Times New Roman" w:hAnsi="Times New Roman" w:cs="Times New Roman"/>
          <w:sz w:val="24"/>
          <w:szCs w:val="24"/>
        </w:rPr>
        <w:t xml:space="preserve"> nuostatais</w:t>
      </w:r>
      <w:r w:rsidR="00456E0F">
        <w:rPr>
          <w:rFonts w:ascii="Times New Roman" w:hAnsi="Times New Roman" w:cs="Times New Roman"/>
          <w:sz w:val="24"/>
          <w:szCs w:val="24"/>
        </w:rPr>
        <w:t>.</w:t>
      </w:r>
    </w:p>
    <w:p w14:paraId="4628E05B" w14:textId="3AB38181" w:rsidR="000A4A41" w:rsidRPr="000A4A41" w:rsidRDefault="000A4A41" w:rsidP="000E09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2933EAB0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309D1E85" w:rsidR="000A4A41" w:rsidRPr="000A4A41" w:rsidRDefault="00F53B80" w:rsidP="008C0E2C">
      <w:pPr>
        <w:tabs>
          <w:tab w:val="left" w:pos="7088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="008C0E2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E0908">
        <w:rPr>
          <w:rFonts w:ascii="Times New Roman" w:eastAsia="Times New Roman" w:hAnsi="Times New Roman" w:cs="Times New Roman"/>
          <w:sz w:val="24"/>
          <w:szCs w:val="24"/>
          <w:lang w:eastAsia="lt-LT"/>
        </w:rPr>
        <w:t>Raimondas Januševičius</w:t>
      </w:r>
    </w:p>
    <w:p w14:paraId="09D8E758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12FE166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9034EDC" w14:textId="7777777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2B6376" w14:textId="77777777" w:rsidR="00063EEE" w:rsidRPr="000A4A41" w:rsidRDefault="00063EEE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7044FB84" w14:textId="492E21CF" w:rsidR="000A4A41" w:rsidRPr="000A4A41" w:rsidRDefault="00314754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</w:p>
    <w:p w14:paraId="2171E001" w14:textId="46427FDB" w:rsidR="000A4A41" w:rsidRPr="000A4A41" w:rsidRDefault="00135F12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Ričardas Stepaitis</w:t>
      </w:r>
    </w:p>
    <w:p w14:paraId="04599C5E" w14:textId="26EB7FE2" w:rsidR="00F31975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  <w:sectPr w:rsidR="00F31975" w:rsidSect="00F31975">
          <w:pgSz w:w="11906" w:h="16838"/>
          <w:pgMar w:top="1701" w:right="567" w:bottom="1134" w:left="1701" w:header="567" w:footer="567" w:gutter="0"/>
          <w:cols w:space="1296"/>
          <w:docGrid w:linePitch="360"/>
        </w:sect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D07E69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D07E6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3D0EF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3D0EF6">
        <w:rPr>
          <w:rFonts w:ascii="Times New Roman" w:eastAsia="Times New Roman" w:hAnsi="Times New Roman" w:cs="Times New Roman"/>
          <w:sz w:val="24"/>
          <w:szCs w:val="24"/>
          <w:lang w:eastAsia="lt-LT"/>
        </w:rPr>
        <w:t>06</w:t>
      </w:r>
    </w:p>
    <w:p w14:paraId="389C9709" w14:textId="77777777" w:rsidR="00314754" w:rsidRDefault="00314754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0" w:name="_Hlk150430659"/>
      <w:r w:rsidRPr="00314754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PATVIRTINTA</w:t>
      </w:r>
    </w:p>
    <w:p w14:paraId="1C9CF07E" w14:textId="16DFA685" w:rsidR="000E0908" w:rsidRDefault="000E0908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Šakių rajono savivaldybės mero</w:t>
      </w:r>
    </w:p>
    <w:p w14:paraId="3D941394" w14:textId="49BB32E8" w:rsidR="000E0908" w:rsidRDefault="000E0908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202</w:t>
      </w:r>
      <w:r w:rsidR="00D07E69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m. </w:t>
      </w:r>
      <w:r w:rsidR="003D0EF6">
        <w:rPr>
          <w:rFonts w:ascii="Times New Roman" w:eastAsia="Calibri" w:hAnsi="Times New Roman" w:cs="Times New Roman"/>
          <w:sz w:val="24"/>
          <w:szCs w:val="24"/>
          <w:lang w:eastAsia="ar-SA"/>
        </w:rPr>
        <w:t>vasario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91081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d.</w:t>
      </w:r>
    </w:p>
    <w:p w14:paraId="33733816" w14:textId="5E341CF7" w:rsidR="000E0908" w:rsidRPr="00314754" w:rsidRDefault="008C0E2C" w:rsidP="00314754">
      <w:pPr>
        <w:suppressAutoHyphens/>
        <w:spacing w:after="0" w:line="240" w:lineRule="auto"/>
        <w:ind w:left="1080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p</w:t>
      </w:r>
      <w:r w:rsidR="000E0908">
        <w:rPr>
          <w:rFonts w:ascii="Times New Roman" w:eastAsia="Calibri" w:hAnsi="Times New Roman" w:cs="Times New Roman"/>
          <w:sz w:val="24"/>
          <w:szCs w:val="24"/>
          <w:lang w:eastAsia="ar-SA"/>
        </w:rPr>
        <w:t>otvarkiu Nr. MT-</w:t>
      </w:r>
    </w:p>
    <w:p w14:paraId="311DF655" w14:textId="77777777" w:rsidR="00314754" w:rsidRPr="00314754" w:rsidRDefault="00314754" w:rsidP="00314754">
      <w:pPr>
        <w:suppressAutoHyphens/>
        <w:spacing w:after="0" w:line="240" w:lineRule="auto"/>
        <w:jc w:val="center"/>
        <w:rPr>
          <w:rFonts w:ascii="Calibri" w:eastAsia="Calibri" w:hAnsi="Calibri" w:cs="Times New Roman"/>
          <w:lang w:eastAsia="ar-SA"/>
        </w:rPr>
      </w:pPr>
    </w:p>
    <w:p w14:paraId="657FE9B4" w14:textId="10480587" w:rsidR="00314754" w:rsidRPr="00314754" w:rsidRDefault="00314754" w:rsidP="00314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bookmarkStart w:id="1" w:name="_Hlk221266232"/>
      <w:r w:rsidRPr="0031475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ŠAKIŲ RAJONO SAVIVALDYBĖS EKSTREMALIŲ SITUACIJŲ OPERACIJŲ CENTRO SUDĖTIS</w:t>
      </w:r>
    </w:p>
    <w:p w14:paraId="77357B86" w14:textId="77777777" w:rsidR="00314754" w:rsidRPr="00314754" w:rsidRDefault="00314754" w:rsidP="003147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15461" w:type="dxa"/>
        <w:jc w:val="center"/>
        <w:tblLayout w:type="fixed"/>
        <w:tblLook w:val="0000" w:firstRow="0" w:lastRow="0" w:firstColumn="0" w:lastColumn="0" w:noHBand="0" w:noVBand="0"/>
      </w:tblPr>
      <w:tblGrid>
        <w:gridCol w:w="690"/>
        <w:gridCol w:w="2155"/>
        <w:gridCol w:w="5387"/>
        <w:gridCol w:w="1843"/>
        <w:gridCol w:w="2126"/>
        <w:gridCol w:w="3260"/>
      </w:tblGrid>
      <w:tr w:rsidR="00314754" w:rsidRPr="00314754" w14:paraId="296B7DAD" w14:textId="77777777">
        <w:trPr>
          <w:tblHeader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D0BB6A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proofErr w:type="spellStart"/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Eil.Nr</w:t>
            </w:r>
            <w:proofErr w:type="spellEnd"/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B2B58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Vardas, pavardė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EB356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Pareigos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6D0BE3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Darbo tel. Nr.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6DB7EB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Mobilaus tel. Nr.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56B8A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El. pašto adresas</w:t>
            </w:r>
          </w:p>
        </w:tc>
      </w:tr>
      <w:tr w:rsidR="00314754" w:rsidRPr="00314754" w14:paraId="5C524FFD" w14:textId="77777777" w:rsidTr="004C6334">
        <w:trPr>
          <w:trHeight w:val="342"/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12918" w14:textId="77777777" w:rsidR="00314754" w:rsidRPr="00314754" w:rsidRDefault="00314754" w:rsidP="003147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Operacijų centro vadovas</w:t>
            </w:r>
          </w:p>
        </w:tc>
      </w:tr>
      <w:tr w:rsidR="00314754" w:rsidRPr="00314754" w14:paraId="670743E7" w14:textId="77777777">
        <w:trPr>
          <w:trHeight w:val="36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D387AE" w14:textId="3890115B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091832" w14:textId="77777777" w:rsidR="00314754" w:rsidRPr="00C474E3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74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Egidijus Peleckis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F204EB" w14:textId="77777777" w:rsidR="00314754" w:rsidRPr="00C474E3" w:rsidRDefault="00314754" w:rsidP="00314754">
            <w:pPr>
              <w:tabs>
                <w:tab w:val="left" w:pos="720"/>
                <w:tab w:val="left" w:pos="680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474E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Savivaldybės vicemeras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B35B2D" w14:textId="77777777" w:rsidR="00314754" w:rsidRPr="00C474E3" w:rsidRDefault="00314754" w:rsidP="0031475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4E3">
              <w:rPr>
                <w:rFonts w:ascii="Times New Roman" w:hAnsi="Times New Roman" w:cs="Times New Roman"/>
                <w:sz w:val="24"/>
                <w:szCs w:val="24"/>
              </w:rPr>
              <w:t>+370 345 66123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BDA2D8" w14:textId="77777777" w:rsidR="00314754" w:rsidRPr="00C474E3" w:rsidRDefault="00314754" w:rsidP="0031475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4E3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C474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684 74891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F59B" w14:textId="77777777" w:rsidR="00314754" w:rsidRPr="00C474E3" w:rsidRDefault="00314754" w:rsidP="003147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6" w:history="1">
              <w:r w:rsidRPr="00C474E3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egidijus.peleckis@sakiai.lt</w:t>
              </w:r>
            </w:hyperlink>
          </w:p>
        </w:tc>
      </w:tr>
      <w:tr w:rsidR="00314754" w:rsidRPr="00314754" w14:paraId="4600315B" w14:textId="77777777">
        <w:tblPrEx>
          <w:tblCellMar>
            <w:left w:w="28" w:type="dxa"/>
            <w:right w:w="28" w:type="dxa"/>
          </w:tblCellMar>
        </w:tblPrEx>
        <w:trPr>
          <w:trHeight w:val="384"/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4D3DB" w14:textId="77777777" w:rsidR="00314754" w:rsidRPr="00314754" w:rsidRDefault="00314754" w:rsidP="003147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Operacinio vertinimo ir ekstremaliųjų situacijų prevencijos grupė</w:t>
            </w:r>
          </w:p>
        </w:tc>
      </w:tr>
      <w:tr w:rsidR="00314754" w:rsidRPr="00314754" w14:paraId="48F05A77" w14:textId="77777777" w:rsidTr="00A61896">
        <w:tblPrEx>
          <w:tblCellMar>
            <w:left w:w="28" w:type="dxa"/>
            <w:right w:w="28" w:type="dxa"/>
          </w:tblCellMar>
        </w:tblPrEx>
        <w:trPr>
          <w:trHeight w:val="485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723DC3" w14:textId="09F6A8ED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B8232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Vytautas Ižganaitis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2A5E2B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Administracijos direktorius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B9C3F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+370 345 66124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55E3D9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+3706 98 32538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2AFD5" w14:textId="77777777" w:rsidR="00314754" w:rsidRPr="00314754" w:rsidRDefault="00314754" w:rsidP="0031475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vytautas.izganaitis@sakiai.lt</w:t>
            </w:r>
          </w:p>
        </w:tc>
      </w:tr>
      <w:tr w:rsidR="00314754" w:rsidRPr="00314754" w14:paraId="60B6F5B1" w14:textId="77777777">
        <w:tblPrEx>
          <w:tblCellMar>
            <w:left w:w="28" w:type="dxa"/>
            <w:right w:w="28" w:type="dxa"/>
          </w:tblCellMar>
        </w:tblPrEx>
        <w:trPr>
          <w:trHeight w:val="62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CB6A23" w14:textId="56BB4FE8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B39190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Remigijus Dumčius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41AC7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Teisės, personalo ir civilinės metrikacijos skyriaus vyriausiasis specialistas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E4197D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345 43589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B2980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+370 686 18322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FAA58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remigijus.dumcius@sakiai.lt</w:t>
              </w:r>
            </w:hyperlink>
          </w:p>
        </w:tc>
      </w:tr>
      <w:tr w:rsidR="00314754" w:rsidRPr="00314754" w14:paraId="1DB7DEB6" w14:textId="77777777" w:rsidTr="00A61896">
        <w:tblPrEx>
          <w:tblCellMar>
            <w:left w:w="28" w:type="dxa"/>
            <w:right w:w="28" w:type="dxa"/>
          </w:tblCellMar>
        </w:tblPrEx>
        <w:trPr>
          <w:trHeight w:val="489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FC6DBA" w14:textId="6AF55FE1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0A5E07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Ričardas Stepaitis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C5E3C5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Administracijos patarėjas,  parengties pareigūnas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BFE35E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+370 345 60757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826F14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3147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613 18149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C3B9D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8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ricardas.stepaitis@sakiai.lt</w:t>
              </w:r>
            </w:hyperlink>
          </w:p>
        </w:tc>
      </w:tr>
      <w:tr w:rsidR="00314754" w:rsidRPr="00314754" w14:paraId="614A198E" w14:textId="77777777" w:rsidTr="00A61896">
        <w:tblPrEx>
          <w:tblCellMar>
            <w:left w:w="28" w:type="dxa"/>
            <w:right w:w="28" w:type="dxa"/>
          </w:tblCellMar>
        </w:tblPrEx>
        <w:trPr>
          <w:trHeight w:val="41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E7BC71" w14:textId="626C2A74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350A1A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Redas Juškaitis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1531F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Slavikų seniūnas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6EB7A2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+370 345 50144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87A6D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695 30089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8F3B5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redas.juskaitis@sakiai.lt</w:t>
              </w:r>
            </w:hyperlink>
          </w:p>
        </w:tc>
      </w:tr>
      <w:tr w:rsidR="00314754" w:rsidRPr="00314754" w14:paraId="200F74F1" w14:textId="77777777">
        <w:tblPrEx>
          <w:tblCellMar>
            <w:left w:w="28" w:type="dxa"/>
            <w:right w:w="28" w:type="dxa"/>
          </w:tblCellMar>
        </w:tblPrEx>
        <w:trPr>
          <w:trHeight w:val="62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C33C44" w14:textId="6AA59DBF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EBFB2F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Anatolijus Kazlauskas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1004ED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Kriūkų seniūnas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99E38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+370 345 42425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BB3778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698 87310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BC69E" w14:textId="77777777" w:rsidR="00314754" w:rsidRPr="00314754" w:rsidRDefault="00314754" w:rsidP="003147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anatolijus.kazlauskas@sakiai.lt</w:t>
              </w:r>
            </w:hyperlink>
          </w:p>
        </w:tc>
      </w:tr>
      <w:tr w:rsidR="00314754" w:rsidRPr="00314754" w14:paraId="65EA54C2" w14:textId="77777777" w:rsidTr="00A61896">
        <w:tblPrEx>
          <w:tblCellMar>
            <w:left w:w="28" w:type="dxa"/>
            <w:right w:w="28" w:type="dxa"/>
          </w:tblCellMar>
        </w:tblPrEx>
        <w:trPr>
          <w:trHeight w:val="354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05F75A" w14:textId="6EA1A105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EEFB34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Edita Zubrickienė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7ECFA" w14:textId="07F870B3" w:rsidR="00314754" w:rsidRPr="00314754" w:rsidRDefault="003D0EF6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="00314754"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avivaldybės administracijos vyriausioji specialistė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BB3305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345 66101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A13EEC" w14:textId="77777777" w:rsidR="00314754" w:rsidRPr="00314754" w:rsidRDefault="00314754" w:rsidP="00314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686 68 038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EA74" w14:textId="77777777" w:rsidR="00314754" w:rsidRPr="00314754" w:rsidRDefault="00314754" w:rsidP="00314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hyperlink r:id="rId11" w:history="1">
              <w:r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edita.zubrickiene@sakiai.lt</w:t>
              </w:r>
            </w:hyperlink>
          </w:p>
        </w:tc>
      </w:tr>
      <w:tr w:rsidR="008D00FA" w:rsidRPr="00314754" w14:paraId="6660A0E8" w14:textId="77777777" w:rsidTr="00A61896">
        <w:tblPrEx>
          <w:tblCellMar>
            <w:left w:w="28" w:type="dxa"/>
            <w:right w:w="28" w:type="dxa"/>
          </w:tblCellMar>
        </w:tblPrEx>
        <w:trPr>
          <w:trHeight w:val="418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623DFB" w14:textId="49AB2797" w:rsidR="008D00FA" w:rsidRPr="00314754" w:rsidRDefault="003D0EF6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F07C82" w14:textId="06838B53" w:rsidR="008D00FA" w:rsidRPr="00314754" w:rsidRDefault="008D00FA" w:rsidP="008D0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Virginijus Rekešius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E55527" w14:textId="276817E6" w:rsidR="008D00FA" w:rsidRPr="00314754" w:rsidRDefault="003D0EF6" w:rsidP="008D0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D0E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Savivaldybės administracijos vyriaus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iasis</w:t>
            </w:r>
            <w:r w:rsidRPr="003D0E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specialist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008F69" w14:textId="7777777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18A8B9B" w14:textId="060CB4FE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4E3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C474E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643 28704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A98B2" w14:textId="30882DF8" w:rsidR="008D00FA" w:rsidRDefault="008D00FA" w:rsidP="008D00FA">
            <w:pPr>
              <w:spacing w:after="0" w:line="240" w:lineRule="auto"/>
            </w:pPr>
            <w:hyperlink r:id="rId12" w:history="1">
              <w:r w:rsidRPr="00C474E3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virginijus.rekesius@sakiai.lt</w:t>
              </w:r>
            </w:hyperlink>
          </w:p>
        </w:tc>
      </w:tr>
      <w:tr w:rsidR="008D00FA" w:rsidRPr="00314754" w14:paraId="5AD86F1B" w14:textId="77777777" w:rsidTr="00A61896">
        <w:tblPrEx>
          <w:tblCellMar>
            <w:left w:w="28" w:type="dxa"/>
            <w:right w:w="28" w:type="dxa"/>
          </w:tblCellMar>
        </w:tblPrEx>
        <w:trPr>
          <w:trHeight w:val="549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54706C" w14:textId="461A9F8D" w:rsidR="008D00FA" w:rsidRPr="00314754" w:rsidRDefault="003D0EF6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699FE5" w14:textId="147D1189" w:rsidR="008D00FA" w:rsidRPr="00314754" w:rsidRDefault="008D00FA" w:rsidP="008D0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Gintautas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Vedegys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E8007A" w14:textId="0ED46CBB" w:rsidR="008D00FA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00F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VšĮ Šakių rajono savivaldybės priešgaisrinė</w:t>
            </w:r>
            <w:r w:rsidR="00A206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8D00F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tarnyb</w:t>
            </w:r>
            <w:r w:rsidR="00A206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os</w:t>
            </w:r>
          </w:p>
          <w:p w14:paraId="4F280B07" w14:textId="13A88EE0" w:rsidR="00A2064C" w:rsidRPr="00314754" w:rsidRDefault="00A2064C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viršininkas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BE887" w14:textId="7777777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546CD7" w14:textId="39BE03A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0FA">
              <w:rPr>
                <w:rFonts w:ascii="Times New Roman" w:hAnsi="Times New Roman" w:cs="Times New Roman"/>
                <w:sz w:val="24"/>
                <w:szCs w:val="24"/>
              </w:rPr>
              <w:t>+370 676 77 956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0603B" w14:textId="646C3B8C" w:rsidR="008D00FA" w:rsidRPr="00D059DA" w:rsidRDefault="008D00FA" w:rsidP="008D00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D059DA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sakiupt@gmail.com</w:t>
              </w:r>
            </w:hyperlink>
            <w:r w:rsidRPr="00D059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00FA" w:rsidRPr="00314754" w14:paraId="4D79D0C6" w14:textId="77777777" w:rsidTr="00A61896">
        <w:tblPrEx>
          <w:tblCellMar>
            <w:left w:w="28" w:type="dxa"/>
            <w:right w:w="28" w:type="dxa"/>
          </w:tblCellMar>
        </w:tblPrEx>
        <w:trPr>
          <w:trHeight w:val="51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C2709D" w14:textId="0667B9F2" w:rsidR="008D00FA" w:rsidRPr="00314754" w:rsidRDefault="003D0EF6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672494" w14:textId="77777777" w:rsidR="008D00FA" w:rsidRPr="00314754" w:rsidRDefault="008D00FA" w:rsidP="008D0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Ignas Sadauskas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F3310A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VšĮ Šakių ligoninė direktorius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ACF5FE" w14:textId="7777777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345 60745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65F54E" w14:textId="7777777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629 04843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0779F" w14:textId="77777777" w:rsidR="008D00FA" w:rsidRPr="00314754" w:rsidRDefault="008D00FA" w:rsidP="008D00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Ignas.sadauskas@ligonine.com</w:t>
              </w:r>
            </w:hyperlink>
          </w:p>
        </w:tc>
      </w:tr>
      <w:tr w:rsidR="008D00FA" w:rsidRPr="00314754" w14:paraId="7B857B62" w14:textId="77777777">
        <w:tblPrEx>
          <w:tblCellMar>
            <w:left w:w="28" w:type="dxa"/>
            <w:right w:w="28" w:type="dxa"/>
          </w:tblCellMar>
        </w:tblPrEx>
        <w:trPr>
          <w:trHeight w:val="56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4B16BE" w14:textId="54552499" w:rsidR="008D00FA" w:rsidRPr="00314754" w:rsidRDefault="00F15D3E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EEDE2C" w14:textId="2CF37EDF" w:rsidR="00F15D3E" w:rsidRPr="00A61896" w:rsidRDefault="00F15D3E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A6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Nedeleguota</w:t>
            </w:r>
          </w:p>
          <w:p w14:paraId="3CB4568F" w14:textId="7058E24F" w:rsidR="008D00FA" w:rsidRPr="00A61896" w:rsidRDefault="00F15D3E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A6189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Pranskaitienė</w:t>
            </w:r>
            <w:proofErr w:type="spellEnd"/>
            <w:r w:rsidRPr="00A6189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Ingrida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97620" w14:textId="224E3076" w:rsidR="008D00FA" w:rsidRPr="00A61896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6189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Marijampolės apskrities vyriausiojo policijos komisariato Šakių rajono policijos komisariato viršininkas</w:t>
            </w:r>
            <w:r w:rsidR="00A6189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</w:t>
            </w:r>
            <w:r w:rsidR="00A6189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aikinai einanti pareigas)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E5A316" w14:textId="541C880D" w:rsidR="008D00FA" w:rsidRPr="00A61896" w:rsidRDefault="00F15D3E" w:rsidP="008D00F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96">
              <w:rPr>
                <w:rFonts w:ascii="Times New Roman" w:hAnsi="Times New Roman" w:cs="Times New Roman"/>
                <w:sz w:val="24"/>
                <w:szCs w:val="24"/>
              </w:rPr>
              <w:t>+37070060000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AE4766" w14:textId="145702D6" w:rsidR="008D00FA" w:rsidRPr="00A61896" w:rsidRDefault="00F15D3E" w:rsidP="008D00FA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96">
              <w:rPr>
                <w:rFonts w:ascii="Times New Roman" w:hAnsi="Times New Roman" w:cs="Times New Roman"/>
                <w:sz w:val="24"/>
                <w:szCs w:val="24"/>
              </w:rPr>
              <w:t>+37061419058*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60E0A" w14:textId="55BA1BC4" w:rsidR="008D00FA" w:rsidRPr="00C474E3" w:rsidRDefault="00F15D3E" w:rsidP="008D0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lt-LT"/>
              </w:rPr>
            </w:pPr>
            <w:hyperlink r:id="rId15" w:history="1">
              <w:r w:rsidRPr="00526BF6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info@policija.lt</w:t>
              </w:r>
            </w:hyperlink>
            <w:r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8D00FA" w:rsidRPr="00314754" w14:paraId="3FFBBF24" w14:textId="77777777">
        <w:tblPrEx>
          <w:tblCellMar>
            <w:left w:w="28" w:type="dxa"/>
            <w:right w:w="28" w:type="dxa"/>
          </w:tblCellMar>
        </w:tblPrEx>
        <w:trPr>
          <w:trHeight w:val="73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26F95DA" w14:textId="6169D773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12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DD496FA" w14:textId="77777777" w:rsidR="008D00FA" w:rsidRPr="00314754" w:rsidRDefault="008D00FA" w:rsidP="008D00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Brigita Mikalauskienė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FB0B2EF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trike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Nacionalinio visuomenės sveikatos centro prie sveikatos apsaugos ministerijos Marijampolės departamento Šakių skyriaus vedėja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8CD6AEB" w14:textId="7777777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+370 5 264 9676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B8B8906" w14:textId="7777777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650 21535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1461E2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hyperlink r:id="rId16" w:history="1">
              <w:r w:rsidRPr="0031475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brigita.mikalauskiene</w:t>
              </w:r>
              <w:r w:rsidRPr="0031475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  <w:lang w:val="en-US"/>
                </w:rPr>
                <w:t>@nvsc.lt</w:t>
              </w:r>
            </w:hyperlink>
          </w:p>
        </w:tc>
      </w:tr>
      <w:tr w:rsidR="008D00FA" w:rsidRPr="00314754" w14:paraId="51879352" w14:textId="77777777" w:rsidTr="00A61896">
        <w:tblPrEx>
          <w:tblCellMar>
            <w:left w:w="28" w:type="dxa"/>
            <w:right w:w="28" w:type="dxa"/>
          </w:tblCellMar>
        </w:tblPrEx>
        <w:trPr>
          <w:trHeight w:val="568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43ECC8" w14:textId="347B36C3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F15D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4DF9949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Povilas Steponavičius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1085D31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VĮ Valstybinių miškų urėdijos Šakių padalinio vadovas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8EBC1D8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683 63760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7785948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683 63760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05EDFA" w14:textId="77777777" w:rsidR="008D00FA" w:rsidRPr="00314754" w:rsidRDefault="008D00FA" w:rsidP="008D00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7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  <w:lang w:eastAsia="lt-LT"/>
                </w:rPr>
                <w:t>povilas.steponavicius@vmu.lt</w:t>
              </w:r>
            </w:hyperlink>
          </w:p>
        </w:tc>
      </w:tr>
      <w:tr w:rsidR="008D00FA" w:rsidRPr="00314754" w14:paraId="39AAEAD4" w14:textId="77777777">
        <w:tblPrEx>
          <w:tblCellMar>
            <w:left w:w="28" w:type="dxa"/>
            <w:right w:w="28" w:type="dxa"/>
          </w:tblCellMar>
        </w:tblPrEx>
        <w:trPr>
          <w:trHeight w:val="737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6566A1" w14:textId="75F0A476" w:rsidR="008D00FA" w:rsidRPr="00314754" w:rsidRDefault="00F15D3E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31F319E" w14:textId="1D695933" w:rsidR="008D00FA" w:rsidRPr="00314754" w:rsidRDefault="00A779BF" w:rsidP="008D00F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779B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Rolandas </w:t>
            </w:r>
            <w:proofErr w:type="spellStart"/>
            <w:r w:rsidRPr="00A779B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Pavalkis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EBF2915" w14:textId="304D5E41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C474E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PAGD prie VRM Kauno PGV Šakių priešgaisrinės gelbėjimo tarnybos </w:t>
            </w:r>
            <w:r w:rsidR="00E2167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vyriausiasis specialistas, atliekantis viršininko funkcijas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697C452" w14:textId="1E051EB7" w:rsidR="00E21674" w:rsidRPr="00314754" w:rsidRDefault="00E21674" w:rsidP="008D00F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E21674">
              <w:rPr>
                <w:rFonts w:ascii="Times New Roman" w:hAnsi="Times New Roman" w:cs="Times New Roman"/>
                <w:sz w:val="24"/>
                <w:szCs w:val="24"/>
              </w:rPr>
              <w:t xml:space="preserve"> 707 69 784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75378BF" w14:textId="16A04E9A" w:rsidR="008D00FA" w:rsidRPr="00314754" w:rsidRDefault="00E21674" w:rsidP="008D00F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E21674">
              <w:rPr>
                <w:rFonts w:ascii="Times New Roman" w:hAnsi="Times New Roman" w:cs="Times New Roman"/>
                <w:sz w:val="24"/>
                <w:szCs w:val="24"/>
              </w:rPr>
              <w:t xml:space="preserve"> 640 18631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A169B1" w14:textId="4ABE8AA8" w:rsidR="008D00FA" w:rsidRDefault="00E21674" w:rsidP="008D00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6B7D0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rolandas.pavalkis@vpgt.lt</w:t>
              </w:r>
            </w:hyperlink>
          </w:p>
          <w:p w14:paraId="184C1413" w14:textId="7E737A1D" w:rsidR="00E21674" w:rsidRPr="00E21674" w:rsidRDefault="00E21674" w:rsidP="008D00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0FA" w:rsidRPr="00314754" w14:paraId="4F46B61B" w14:textId="77777777">
        <w:tblPrEx>
          <w:tblCellMar>
            <w:left w:w="28" w:type="dxa"/>
            <w:right w:w="28" w:type="dxa"/>
          </w:tblCellMar>
        </w:tblPrEx>
        <w:trPr>
          <w:trHeight w:val="51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2B823C" w14:textId="2BE249F7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F15D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ADCE90" w14:textId="77777777" w:rsidR="00D77140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Paulius Gudaitis</w:t>
            </w:r>
          </w:p>
          <w:p w14:paraId="753022A4" w14:textId="502BF967" w:rsidR="008D00FA" w:rsidRPr="00314754" w:rsidRDefault="00D77140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71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Jam nesant-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Algimantas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Paplauskas</w:t>
            </w:r>
            <w:proofErr w:type="spellEnd"/>
            <w:r w:rsidR="008D00FA" w:rsidRPr="00C474E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ADEE87" w14:textId="7BBF79BB" w:rsidR="008D00FA" w:rsidRPr="00FD25EC" w:rsidRDefault="00FD25EC" w:rsidP="00FD25E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25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="008D00FA" w:rsidRPr="00FD25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Aplinkos apsaugos departamento prie aplinkos ministerijos Kauno valdybos</w:t>
            </w:r>
            <w:r w:rsidR="008D00FA" w:rsidRPr="00314754">
              <w:t xml:space="preserve"> </w:t>
            </w:r>
            <w:r w:rsidR="008D00FA" w:rsidRPr="00FD25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Marijampolės</w:t>
            </w:r>
          </w:p>
          <w:p w14:paraId="685F289E" w14:textId="77777777" w:rsidR="00D77140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aplinkos apsaugos skyriaus vyriausiasis specialistas</w:t>
            </w:r>
            <w:r w:rsidR="00D771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75A4A21B" w14:textId="67FAAA98" w:rsidR="008D00FA" w:rsidRPr="00314754" w:rsidRDefault="00FD25EC" w:rsidP="003D0E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D771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</w:t>
            </w:r>
            <w:r w:rsidR="003D0EF6" w:rsidRPr="003D0E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Marijampolės</w:t>
            </w:r>
            <w:r w:rsidR="003D0E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3D0EF6" w:rsidRPr="003D0E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aplinkos apsaugos </w:t>
            </w:r>
            <w:r w:rsidR="003D0EF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="00D771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kyriaus vedėjas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EBE9AF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1F8F39" w14:textId="28CF58F0" w:rsidR="008D00FA" w:rsidRPr="008D00FA" w:rsidRDefault="008D00FA" w:rsidP="00111E3D">
            <w:pPr>
              <w:suppressAutoHyphens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0F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8D00FA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D00FA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00FA">
              <w:rPr>
                <w:rFonts w:ascii="Times New Roman" w:hAnsi="Times New Roman" w:cs="Times New Roman"/>
                <w:sz w:val="24"/>
                <w:szCs w:val="24"/>
              </w:rPr>
              <w:t>58319</w:t>
            </w:r>
          </w:p>
          <w:p w14:paraId="3D93A0DF" w14:textId="3593B878" w:rsidR="008D00FA" w:rsidRPr="008D00FA" w:rsidRDefault="008D00FA" w:rsidP="00111E3D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00FA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8D00F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698 06 039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D474F" w14:textId="6728A9C7" w:rsidR="008D00FA" w:rsidRPr="00314754" w:rsidRDefault="008D00FA" w:rsidP="008D0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9" w:history="1">
              <w:r w:rsidRPr="00694D9F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paulius.gudaitis@aad.am.lt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2446E833" w14:textId="77777777" w:rsidR="008D00FA" w:rsidRPr="00314754" w:rsidRDefault="008D00FA" w:rsidP="008D00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20" w:history="1">
              <w:r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algimantas.paplauskas@aad.am.lt</w:t>
              </w:r>
            </w:hyperlink>
          </w:p>
        </w:tc>
      </w:tr>
      <w:tr w:rsidR="008D00FA" w:rsidRPr="00314754" w14:paraId="4EAEC0AC" w14:textId="77777777">
        <w:tblPrEx>
          <w:tblCellMar>
            <w:left w:w="28" w:type="dxa"/>
            <w:right w:w="28" w:type="dxa"/>
          </w:tblCellMar>
        </w:tblPrEx>
        <w:trPr>
          <w:trHeight w:val="51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C511E2" w14:textId="233C4F64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F15D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14BF068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Tadas Gečas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9528F6F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Pagėgių pasienio rinktinės sienos kontrolės skyriaus vyriausiasis specialistas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F55845D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441 57955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EC3EB55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61297276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27E5FD" w14:textId="77777777" w:rsidR="008D00FA" w:rsidRPr="00314754" w:rsidRDefault="008D00FA" w:rsidP="008D00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  <w:lang w:eastAsia="lt-LT"/>
                </w:rPr>
                <w:t>tadas.gecas@vsat.vrm.lt</w:t>
              </w:r>
            </w:hyperlink>
          </w:p>
        </w:tc>
      </w:tr>
      <w:tr w:rsidR="008D00FA" w:rsidRPr="00314754" w14:paraId="41FAFD9D" w14:textId="77777777">
        <w:tblPrEx>
          <w:tblCellMar>
            <w:left w:w="28" w:type="dxa"/>
            <w:right w:w="28" w:type="dxa"/>
          </w:tblCellMar>
        </w:tblPrEx>
        <w:trPr>
          <w:trHeight w:val="284"/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754E" w14:textId="77777777" w:rsidR="008D00FA" w:rsidRPr="00314754" w:rsidRDefault="008D00FA" w:rsidP="008D00F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Materialinio techninio aprūpinimo grupė</w:t>
            </w:r>
          </w:p>
        </w:tc>
      </w:tr>
      <w:tr w:rsidR="008D00FA" w:rsidRPr="00314754" w14:paraId="7565B803" w14:textId="77777777" w:rsidTr="00A61896">
        <w:tblPrEx>
          <w:tblCellMar>
            <w:left w:w="28" w:type="dxa"/>
            <w:right w:w="28" w:type="dxa"/>
          </w:tblCellMar>
        </w:tblPrEx>
        <w:trPr>
          <w:trHeight w:val="559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E0466D" w14:textId="5BBE6DD1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F15D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FAADFF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Ramutis Janarauskas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1E6C7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UAB „Šakių vandenys“ direktoriaus pavaduotojas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2F43A7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345 60072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430B9A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610 08928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0D3AF" w14:textId="77777777" w:rsidR="008D00FA" w:rsidRPr="00314754" w:rsidRDefault="008D00FA" w:rsidP="008D00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ramutis.janarauskas@sakvan.eu</w:t>
              </w:r>
            </w:hyperlink>
            <w:r w:rsidRPr="003147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00FA" w:rsidRPr="00314754" w14:paraId="443EB6C8" w14:textId="77777777" w:rsidTr="00A61896">
        <w:trPr>
          <w:trHeight w:val="411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514A51" w14:textId="3387D77F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F15D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9CEFBF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Marius </w:t>
            </w:r>
            <w:proofErr w:type="spellStart"/>
            <w:r w:rsidRPr="003147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Matelis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A668EC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UAB „Šakių šilumos tinklai“ generalinis direktorius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140D5C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34560585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16447" w14:textId="77777777" w:rsidR="008D00FA" w:rsidRPr="00314754" w:rsidRDefault="008D00FA" w:rsidP="008D00FA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+370 630 06775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0DA2D" w14:textId="77777777" w:rsidR="008D00FA" w:rsidRPr="00314754" w:rsidRDefault="008D00FA" w:rsidP="008D00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23" w:history="1">
              <w:r w:rsidRPr="0031475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direktorius@sakiusiluma.lt</w:t>
              </w:r>
            </w:hyperlink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8D00FA" w:rsidRPr="00314754" w14:paraId="7EF99AE0" w14:textId="77777777">
        <w:trPr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6E69B" w14:textId="77777777" w:rsidR="008D00FA" w:rsidRPr="00314754" w:rsidRDefault="008D00FA" w:rsidP="008D00F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Visuomenės informavimo grupė</w:t>
            </w:r>
          </w:p>
        </w:tc>
      </w:tr>
      <w:tr w:rsidR="008D00FA" w:rsidRPr="00314754" w14:paraId="4DE9F1E3" w14:textId="77777777">
        <w:trPr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B78A05" w14:textId="7D63048A" w:rsidR="008D00FA" w:rsidRPr="00314754" w:rsidRDefault="00F15D3E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6CB64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Raimonda Visockytė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25928C" w14:textId="235E35F2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Bendrųjų reikalų skyriaus </w:t>
            </w:r>
            <w:r w:rsidR="00135F12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>v</w:t>
            </w:r>
            <w:r w:rsidRPr="0031475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>iešųjų ryšių specialistė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73C8D3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345 60756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EBF077" w14:textId="77777777" w:rsidR="008D00FA" w:rsidRPr="00314754" w:rsidRDefault="008D00FA" w:rsidP="008D00FA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682 69351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4C658" w14:textId="77777777" w:rsidR="008D00FA" w:rsidRPr="00314754" w:rsidRDefault="008D00FA" w:rsidP="008D00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raimonda.visockyte@sakiai.lt</w:t>
              </w:r>
            </w:hyperlink>
            <w:r w:rsidRPr="00314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00FA" w:rsidRPr="00314754" w14:paraId="2532440A" w14:textId="77777777">
        <w:trPr>
          <w:jc w:val="center"/>
        </w:trPr>
        <w:tc>
          <w:tcPr>
            <w:tcW w:w="154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17C17" w14:textId="77777777" w:rsidR="008D00FA" w:rsidRPr="00314754" w:rsidRDefault="008D00FA" w:rsidP="008D00F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7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Elektroninių ryšių organizavimo bei palaikymo grupė</w:t>
            </w:r>
          </w:p>
        </w:tc>
      </w:tr>
      <w:tr w:rsidR="008D00FA" w:rsidRPr="00314754" w14:paraId="085CF6FA" w14:textId="77777777">
        <w:trPr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690AA1" w14:textId="5AB2276E" w:rsidR="008D00FA" w:rsidRPr="00314754" w:rsidRDefault="008D00FA" w:rsidP="008D0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F15D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9718C" w14:textId="77777777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Normanas Žemaitis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5BE08" w14:textId="25EC00D6" w:rsidR="008D00FA" w:rsidRPr="00314754" w:rsidRDefault="008D00FA" w:rsidP="008D00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Bendrųjų reikalų skyriaus </w:t>
            </w:r>
            <w:r w:rsidR="00135F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ompiuterinių tinklų administratorius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281F43" w14:textId="77777777" w:rsidR="008D00FA" w:rsidRPr="00314754" w:rsidRDefault="008D00FA" w:rsidP="008D00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345 66134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44059C" w14:textId="77777777" w:rsidR="008D00FA" w:rsidRPr="00314754" w:rsidRDefault="008D00FA" w:rsidP="008D00FA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14754">
              <w:rPr>
                <w:rFonts w:ascii="Times New Roman" w:hAnsi="Times New Roman" w:cs="Times New Roman"/>
                <w:sz w:val="24"/>
                <w:szCs w:val="24"/>
              </w:rPr>
              <w:t>+370 </w:t>
            </w:r>
            <w:r w:rsidRPr="003147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625 91235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81B53" w14:textId="77777777" w:rsidR="008D00FA" w:rsidRPr="00314754" w:rsidRDefault="008D00FA" w:rsidP="008D00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314754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normanas.zemaitis@sakiai.lt</w:t>
              </w:r>
            </w:hyperlink>
          </w:p>
        </w:tc>
      </w:tr>
    </w:tbl>
    <w:p w14:paraId="56485BC9" w14:textId="77777777" w:rsidR="00A61896" w:rsidRDefault="00A61896" w:rsidP="00F15D3E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</w:p>
    <w:p w14:paraId="44A2A433" w14:textId="5DB72662" w:rsidR="00D55488" w:rsidRPr="00F15D3E" w:rsidRDefault="00F15D3E" w:rsidP="00F15D3E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  <w:r w:rsidRPr="00F15D3E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*- Kontaktinis telefonas tik Ekstremalaus įvykio metu</w:t>
      </w:r>
      <w:r w:rsidR="00314754" w:rsidRPr="00F15D3E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____________</w:t>
      </w:r>
      <w:bookmarkEnd w:id="0"/>
      <w:bookmarkEnd w:id="1"/>
    </w:p>
    <w:sectPr w:rsidR="00D55488" w:rsidRPr="00F15D3E" w:rsidSect="00F3197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Courier New"/>
    <w:charset w:val="00"/>
    <w:family w:val="roman"/>
    <w:pitch w:val="variable"/>
    <w:sig w:usb0="00000207" w:usb1="00000000" w:usb2="00000000" w:usb3="00000000" w:csb0="00000085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82BEE"/>
    <w:multiLevelType w:val="hybridMultilevel"/>
    <w:tmpl w:val="FB58F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76BBA"/>
    <w:multiLevelType w:val="hybridMultilevel"/>
    <w:tmpl w:val="6A26C08A"/>
    <w:lvl w:ilvl="0" w:tplc="ACA25B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F14662E"/>
    <w:multiLevelType w:val="hybridMultilevel"/>
    <w:tmpl w:val="D45A0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F26E6"/>
    <w:multiLevelType w:val="hybridMultilevel"/>
    <w:tmpl w:val="6B726DF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E4BEE"/>
    <w:multiLevelType w:val="hybridMultilevel"/>
    <w:tmpl w:val="424A794A"/>
    <w:lvl w:ilvl="0" w:tplc="C8DAF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F07166"/>
    <w:multiLevelType w:val="hybridMultilevel"/>
    <w:tmpl w:val="DBF4A8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386730">
    <w:abstractNumId w:val="4"/>
  </w:num>
  <w:num w:numId="2" w16cid:durableId="425002163">
    <w:abstractNumId w:val="2"/>
  </w:num>
  <w:num w:numId="3" w16cid:durableId="203980205">
    <w:abstractNumId w:val="3"/>
  </w:num>
  <w:num w:numId="4" w16cid:durableId="724960058">
    <w:abstractNumId w:val="0"/>
  </w:num>
  <w:num w:numId="5" w16cid:durableId="1698312854">
    <w:abstractNumId w:val="5"/>
  </w:num>
  <w:num w:numId="6" w16cid:durableId="1059329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41"/>
    <w:rsid w:val="00006153"/>
    <w:rsid w:val="00030837"/>
    <w:rsid w:val="00063EEE"/>
    <w:rsid w:val="000A4A41"/>
    <w:rsid w:val="000D377F"/>
    <w:rsid w:val="000E0908"/>
    <w:rsid w:val="00111E3D"/>
    <w:rsid w:val="00135F12"/>
    <w:rsid w:val="0014255E"/>
    <w:rsid w:val="00245224"/>
    <w:rsid w:val="00265049"/>
    <w:rsid w:val="0026575A"/>
    <w:rsid w:val="002D5164"/>
    <w:rsid w:val="002F22C6"/>
    <w:rsid w:val="00301919"/>
    <w:rsid w:val="00314754"/>
    <w:rsid w:val="00316DB6"/>
    <w:rsid w:val="00356325"/>
    <w:rsid w:val="003C419D"/>
    <w:rsid w:val="003D0EF6"/>
    <w:rsid w:val="003D5D28"/>
    <w:rsid w:val="00403779"/>
    <w:rsid w:val="004075EF"/>
    <w:rsid w:val="00442ADF"/>
    <w:rsid w:val="00453B5E"/>
    <w:rsid w:val="004564C7"/>
    <w:rsid w:val="00456E0F"/>
    <w:rsid w:val="004722DE"/>
    <w:rsid w:val="004A7718"/>
    <w:rsid w:val="004C6334"/>
    <w:rsid w:val="004E0824"/>
    <w:rsid w:val="004F11A3"/>
    <w:rsid w:val="004F4284"/>
    <w:rsid w:val="005A558C"/>
    <w:rsid w:val="005B2974"/>
    <w:rsid w:val="005B31FC"/>
    <w:rsid w:val="006536C5"/>
    <w:rsid w:val="00694F4E"/>
    <w:rsid w:val="006D2FDB"/>
    <w:rsid w:val="006E7EEC"/>
    <w:rsid w:val="00716DAE"/>
    <w:rsid w:val="00727FD4"/>
    <w:rsid w:val="00752C7B"/>
    <w:rsid w:val="007D298A"/>
    <w:rsid w:val="008334E6"/>
    <w:rsid w:val="00835A47"/>
    <w:rsid w:val="00853055"/>
    <w:rsid w:val="00885EBE"/>
    <w:rsid w:val="008C0E2C"/>
    <w:rsid w:val="008C644F"/>
    <w:rsid w:val="008D00FA"/>
    <w:rsid w:val="008F7367"/>
    <w:rsid w:val="00910810"/>
    <w:rsid w:val="0093475E"/>
    <w:rsid w:val="00A2064C"/>
    <w:rsid w:val="00A61896"/>
    <w:rsid w:val="00A779BF"/>
    <w:rsid w:val="00A83A6E"/>
    <w:rsid w:val="00AC0E0B"/>
    <w:rsid w:val="00B01673"/>
    <w:rsid w:val="00B22B1A"/>
    <w:rsid w:val="00B55BD1"/>
    <w:rsid w:val="00BD6EBC"/>
    <w:rsid w:val="00BD72A2"/>
    <w:rsid w:val="00C31290"/>
    <w:rsid w:val="00C474E3"/>
    <w:rsid w:val="00C66610"/>
    <w:rsid w:val="00C81CBB"/>
    <w:rsid w:val="00CA3956"/>
    <w:rsid w:val="00CC746A"/>
    <w:rsid w:val="00CD7743"/>
    <w:rsid w:val="00D059DA"/>
    <w:rsid w:val="00D07E69"/>
    <w:rsid w:val="00D11899"/>
    <w:rsid w:val="00D12031"/>
    <w:rsid w:val="00D33B68"/>
    <w:rsid w:val="00D35BEC"/>
    <w:rsid w:val="00D55488"/>
    <w:rsid w:val="00D760BC"/>
    <w:rsid w:val="00D77140"/>
    <w:rsid w:val="00E0690F"/>
    <w:rsid w:val="00E16531"/>
    <w:rsid w:val="00E21674"/>
    <w:rsid w:val="00E52052"/>
    <w:rsid w:val="00E5329F"/>
    <w:rsid w:val="00E8242B"/>
    <w:rsid w:val="00E8385B"/>
    <w:rsid w:val="00F15D3E"/>
    <w:rsid w:val="00F31975"/>
    <w:rsid w:val="00F53B80"/>
    <w:rsid w:val="00F817C8"/>
    <w:rsid w:val="00F92571"/>
    <w:rsid w:val="00FA6910"/>
    <w:rsid w:val="00FC1BA8"/>
    <w:rsid w:val="00FC4A2F"/>
    <w:rsid w:val="00FD25EC"/>
    <w:rsid w:val="00FD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F0D09695-1F66-4D47-8F6D-7656F7E8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D07E6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474E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474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ardas.stepaitis@sakiai.lt" TargetMode="External"/><Relationship Id="rId13" Type="http://schemas.openxmlformats.org/officeDocument/2006/relationships/hyperlink" Target="mailto:sakiupt@gmail.com" TargetMode="External"/><Relationship Id="rId18" Type="http://schemas.openxmlformats.org/officeDocument/2006/relationships/hyperlink" Target="mailto:rolandas.pavalkis@vpgt.lt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mailto:tadas.gecas@vsat.vrm.lt" TargetMode="External"/><Relationship Id="rId7" Type="http://schemas.openxmlformats.org/officeDocument/2006/relationships/hyperlink" Target="mailto:remigijus.dumcius@sakiai.lt" TargetMode="External"/><Relationship Id="rId12" Type="http://schemas.openxmlformats.org/officeDocument/2006/relationships/hyperlink" Target="mailto:virginijus.rekesius@sakiai.lt" TargetMode="External"/><Relationship Id="rId17" Type="http://schemas.openxmlformats.org/officeDocument/2006/relationships/hyperlink" Target="mailto:povilas.steponavicius@vmu.lt" TargetMode="External"/><Relationship Id="rId25" Type="http://schemas.openxmlformats.org/officeDocument/2006/relationships/hyperlink" Target="mailto:normanas.zemaitis@sakiai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brigita.mikalauskiene@nvsc.lt" TargetMode="External"/><Relationship Id="rId20" Type="http://schemas.openxmlformats.org/officeDocument/2006/relationships/hyperlink" Target="mailto:algimantas.paplauskas@aad.am.lt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egidijus.peleckis@sakiai.lt" TargetMode="External"/><Relationship Id="rId11" Type="http://schemas.openxmlformats.org/officeDocument/2006/relationships/hyperlink" Target="mailto:edita.zubrickiene@sakiai.lt" TargetMode="External"/><Relationship Id="rId24" Type="http://schemas.openxmlformats.org/officeDocument/2006/relationships/hyperlink" Target="mailto:raimonda.visockyte@sakiai.lt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info@policija.lt" TargetMode="External"/><Relationship Id="rId23" Type="http://schemas.openxmlformats.org/officeDocument/2006/relationships/hyperlink" Target="mailto:direktorius@sakiusiluma.lt" TargetMode="External"/><Relationship Id="rId10" Type="http://schemas.openxmlformats.org/officeDocument/2006/relationships/hyperlink" Target="mailto:anatolijus.kazlauskas@sakiai.lt" TargetMode="External"/><Relationship Id="rId19" Type="http://schemas.openxmlformats.org/officeDocument/2006/relationships/hyperlink" Target="mailto:paulius.gudaitis@aad.am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das.juskaitis@sakiai.lt" TargetMode="External"/><Relationship Id="rId14" Type="http://schemas.openxmlformats.org/officeDocument/2006/relationships/hyperlink" Target="mailto:Ignas.sadauskas@ligonine.com" TargetMode="External"/><Relationship Id="rId22" Type="http://schemas.openxmlformats.org/officeDocument/2006/relationships/hyperlink" Target="mailto:ramutis.janarauskas@sakvan.e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3643</Words>
  <Characters>2078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Rita Vaičiūnienė</cp:lastModifiedBy>
  <cp:revision>17</cp:revision>
  <cp:lastPrinted>2026-01-29T11:48:00Z</cp:lastPrinted>
  <dcterms:created xsi:type="dcterms:W3CDTF">2023-11-10T06:38:00Z</dcterms:created>
  <dcterms:modified xsi:type="dcterms:W3CDTF">2026-02-06T11:11:00Z</dcterms:modified>
</cp:coreProperties>
</file>