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6D670C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5E98EB9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66366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784C76">
        <w:rPr>
          <w:rFonts w:ascii="Times New Roman" w:hAnsi="Times New Roman"/>
          <w:bCs/>
          <w:szCs w:val="24"/>
        </w:rPr>
        <w:t>liepos</w:t>
      </w:r>
      <w:r w:rsidR="00287771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B77658C" w:rsidR="008D4D8B" w:rsidRPr="003E4460" w:rsidRDefault="00B73EE0" w:rsidP="00E029BA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</w:t>
      </w:r>
      <w:r w:rsidR="007A2AD5">
        <w:rPr>
          <w:rFonts w:ascii="Times New Roman" w:hAnsi="Times New Roman" w:cs="Times New Roman"/>
          <w:szCs w:val="24"/>
        </w:rPr>
        <w:t>,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1739F">
        <w:rPr>
          <w:sz w:val="22"/>
          <w:szCs w:val="22"/>
        </w:rPr>
        <w:t>Šakių rajono savivaldybės mero 2026 m. birželio 19 d. potvarkio Nr. MAK-63 ,,Dėl kasmetinių atostogų suteikimo Raimondui Januševičiui”</w:t>
      </w:r>
      <w:r w:rsidR="00F1739F">
        <w:rPr>
          <w:sz w:val="22"/>
          <w:szCs w:val="22"/>
        </w:rPr>
        <w:t>,</w:t>
      </w:r>
      <w:r w:rsidR="00F1739F">
        <w:rPr>
          <w:sz w:val="22"/>
          <w:szCs w:val="22"/>
        </w:rPr>
        <w:t xml:space="preserve"> 2 punkt</w:t>
      </w:r>
      <w:r w:rsidR="00F1739F">
        <w:rPr>
          <w:sz w:val="22"/>
          <w:szCs w:val="22"/>
        </w:rPr>
        <w:t xml:space="preserve">u </w:t>
      </w:r>
      <w:r w:rsidR="007A2AD5">
        <w:rPr>
          <w:rFonts w:ascii="Arial" w:hAnsi="Arial" w:cs="Arial"/>
          <w:szCs w:val="24"/>
        </w:rPr>
        <w:t xml:space="preserve">ir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784C76">
        <w:rPr>
          <w:rFonts w:ascii="Times New Roman" w:hAnsi="Times New Roman" w:cs="Times New Roman"/>
          <w:color w:val="000000" w:themeColor="text1"/>
          <w:szCs w:val="24"/>
        </w:rPr>
        <w:t>M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proofErr w:type="spellStart"/>
      <w:r w:rsidR="00784C76">
        <w:rPr>
          <w:rFonts w:ascii="Times New Roman" w:hAnsi="Times New Roman" w:cs="Times New Roman"/>
          <w:bCs/>
          <w:szCs w:val="24"/>
        </w:rPr>
        <w:t>Ramosas</w:t>
      </w:r>
      <w:proofErr w:type="spellEnd"/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66366">
        <w:rPr>
          <w:rFonts w:ascii="Times New Roman" w:hAnsi="Times New Roman" w:cs="Times New Roman"/>
          <w:color w:val="000000" w:themeColor="text1"/>
          <w:szCs w:val="24"/>
        </w:rPr>
        <w:t>6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784C76">
        <w:rPr>
          <w:rFonts w:ascii="Times New Roman" w:hAnsi="Times New Roman" w:cs="Times New Roman"/>
          <w:color w:val="000000" w:themeColor="text1"/>
          <w:szCs w:val="24"/>
        </w:rPr>
        <w:t>liepos</w:t>
      </w:r>
      <w:r w:rsidR="00160FCD">
        <w:rPr>
          <w:rFonts w:ascii="Times New Roman" w:hAnsi="Times New Roman" w:cs="Times New Roman"/>
          <w:bCs/>
          <w:szCs w:val="24"/>
        </w:rPr>
        <w:t xml:space="preserve"> </w:t>
      </w:r>
      <w:r w:rsidR="00066366">
        <w:rPr>
          <w:rFonts w:ascii="Times New Roman" w:hAnsi="Times New Roman" w:cs="Times New Roman"/>
          <w:bCs/>
          <w:szCs w:val="24"/>
        </w:rPr>
        <w:t>3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A2AD5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4EEF2489" w:rsidR="006463DA" w:rsidRPr="00CF34CB" w:rsidRDefault="008D4D8B" w:rsidP="00E029BA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511BAD">
        <w:rPr>
          <w:rFonts w:ascii="Times New Roman" w:hAnsi="Times New Roman" w:cs="Times New Roman"/>
          <w:color w:val="000000" w:themeColor="text1"/>
          <w:spacing w:val="50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784C76">
        <w:rPr>
          <w:rFonts w:ascii="Times New Roman" w:hAnsi="Times New Roman" w:cs="Times New Roman"/>
          <w:color w:val="000000" w:themeColor="text1"/>
          <w:spacing w:val="2"/>
        </w:rPr>
        <w:t>MB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 xml:space="preserve"> „</w:t>
      </w:r>
      <w:proofErr w:type="spellStart"/>
      <w:r w:rsidR="00784C76">
        <w:rPr>
          <w:rFonts w:ascii="Times New Roman" w:hAnsi="Times New Roman" w:cs="Times New Roman"/>
          <w:bCs/>
          <w:color w:val="000000" w:themeColor="text1"/>
          <w:szCs w:val="24"/>
        </w:rPr>
        <w:t>Ramosas</w:t>
      </w:r>
      <w:proofErr w:type="spellEnd"/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30</w:t>
      </w:r>
      <w:r w:rsidR="00784C76">
        <w:rPr>
          <w:rFonts w:ascii="Times New Roman" w:hAnsi="Times New Roman" w:cs="Times New Roman"/>
          <w:bCs/>
          <w:color w:val="000000" w:themeColor="text1"/>
          <w:szCs w:val="24"/>
        </w:rPr>
        <w:t>6745769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CF34CB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CF34CB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066366">
        <w:rPr>
          <w:rFonts w:ascii="Times New Roman" w:hAnsi="Times New Roman" w:cs="Times New Roman"/>
          <w:bCs/>
          <w:color w:val="000000" w:themeColor="text1"/>
          <w:szCs w:val="24"/>
        </w:rPr>
        <w:t>86</w:t>
      </w:r>
      <w:r w:rsidRPr="00CF34CB">
        <w:rPr>
          <w:rFonts w:ascii="Times New Roman" w:hAnsi="Times New Roman" w:cs="Times New Roman"/>
          <w:bCs/>
          <w:color w:val="000000" w:themeColor="text1"/>
          <w:szCs w:val="24"/>
        </w:rPr>
        <w:t xml:space="preserve"> v.</w:t>
      </w:r>
    </w:p>
    <w:p w14:paraId="4E71CBC6" w14:textId="77FD708C" w:rsidR="0015210B" w:rsidRPr="003E4460" w:rsidRDefault="0015210B" w:rsidP="00E029B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gavimo 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dienos gali būti skundžiamas Lietuvos administracinių ginčų komisijos Kauno apygardos skyriui adresu: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pr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.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D693AEC" w14:textId="77777777" w:rsidR="00F1739F" w:rsidRDefault="00F1739F" w:rsidP="00F1739F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vicemeras,</w:t>
      </w:r>
    </w:p>
    <w:p w14:paraId="290646CE" w14:textId="77777777" w:rsidR="00F1739F" w:rsidRPr="00510E93" w:rsidRDefault="00F1739F" w:rsidP="00F1739F">
      <w:pPr>
        <w:jc w:val="both"/>
        <w:rPr>
          <w:rFonts w:ascii="Times New Roman" w:hAnsi="Times New Roman" w:cs="Times New Roman"/>
          <w:color w:val="auto"/>
          <w:sz w:val="20"/>
          <w:lang w:val="pt-BR"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Egidijus Peleckis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</w:t>
      </w:r>
    </w:p>
    <w:p w14:paraId="1F9EB6B6" w14:textId="743C9F7B" w:rsidR="003D6CF0" w:rsidRPr="00B15ED5" w:rsidRDefault="00784C76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  <w:r>
        <w:rPr>
          <w:rFonts w:ascii="Times New Roman" w:hAnsi="Times New Roman" w:cs="Times New Roman"/>
          <w:color w:val="auto"/>
          <w:sz w:val="20"/>
          <w:lang w:eastAsia="en-US"/>
        </w:rPr>
        <w:t xml:space="preserve">       </w:t>
      </w: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55282041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7FA4EE2" w14:textId="77777777" w:rsidR="00066366" w:rsidRDefault="00066366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A224B6" w14:textId="77777777" w:rsidR="00511BAD" w:rsidRPr="00B15ED5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505E351B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4928285F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24A19D0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6710F6B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0D4E182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1DBFFB5" w14:textId="46400D28" w:rsidR="00287771" w:rsidRPr="00421B8E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066366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</w:t>
      </w:r>
      <w:r w:rsidR="00784C76">
        <w:rPr>
          <w:rFonts w:ascii="Times New Roman" w:hAnsi="Times New Roman" w:cs="Times New Roman"/>
          <w:kern w:val="2"/>
          <w:szCs w:val="24"/>
        </w:rPr>
        <w:t>7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066366">
        <w:rPr>
          <w:rFonts w:ascii="Times New Roman" w:hAnsi="Times New Roman" w:cs="Times New Roman"/>
          <w:color w:val="000000" w:themeColor="text1"/>
          <w:kern w:val="2"/>
          <w:szCs w:val="24"/>
        </w:rPr>
        <w:t>0</w:t>
      </w:r>
      <w:r w:rsidR="00E029BA">
        <w:rPr>
          <w:rFonts w:ascii="Times New Roman" w:hAnsi="Times New Roman" w:cs="Times New Roman"/>
          <w:color w:val="000000" w:themeColor="text1"/>
          <w:kern w:val="2"/>
          <w:szCs w:val="24"/>
        </w:rPr>
        <w:t>7</w:t>
      </w:r>
    </w:p>
    <w:sectPr w:rsidR="00287771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DABFE" w14:textId="77777777" w:rsidR="007D3CAE" w:rsidRDefault="007D3CAE">
      <w:r>
        <w:separator/>
      </w:r>
    </w:p>
  </w:endnote>
  <w:endnote w:type="continuationSeparator" w:id="0">
    <w:p w14:paraId="1C10AF78" w14:textId="77777777" w:rsidR="007D3CAE" w:rsidRDefault="007D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EA355" w14:textId="77777777" w:rsidR="007D3CAE" w:rsidRDefault="007D3CAE">
      <w:r>
        <w:separator/>
      </w:r>
    </w:p>
  </w:footnote>
  <w:footnote w:type="continuationSeparator" w:id="0">
    <w:p w14:paraId="717D6A72" w14:textId="77777777" w:rsidR="007D3CAE" w:rsidRDefault="007D3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6856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2E65"/>
    <w:rsid w:val="0000553A"/>
    <w:rsid w:val="00015B50"/>
    <w:rsid w:val="0003263B"/>
    <w:rsid w:val="00036728"/>
    <w:rsid w:val="0004089D"/>
    <w:rsid w:val="00066366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108A"/>
    <w:rsid w:val="001C6E90"/>
    <w:rsid w:val="001F101F"/>
    <w:rsid w:val="002305C3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520C7"/>
    <w:rsid w:val="003606BE"/>
    <w:rsid w:val="00372430"/>
    <w:rsid w:val="003A093C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67D7B"/>
    <w:rsid w:val="00571AE7"/>
    <w:rsid w:val="00572FAA"/>
    <w:rsid w:val="00580734"/>
    <w:rsid w:val="005B4384"/>
    <w:rsid w:val="005D7027"/>
    <w:rsid w:val="005D78D9"/>
    <w:rsid w:val="006275DB"/>
    <w:rsid w:val="00636561"/>
    <w:rsid w:val="00640117"/>
    <w:rsid w:val="006463DA"/>
    <w:rsid w:val="006652F5"/>
    <w:rsid w:val="00671127"/>
    <w:rsid w:val="00677080"/>
    <w:rsid w:val="0069378D"/>
    <w:rsid w:val="006B1252"/>
    <w:rsid w:val="006D3200"/>
    <w:rsid w:val="006D50C0"/>
    <w:rsid w:val="006F270A"/>
    <w:rsid w:val="0070448A"/>
    <w:rsid w:val="00714B5F"/>
    <w:rsid w:val="007645B1"/>
    <w:rsid w:val="0077536E"/>
    <w:rsid w:val="00784C76"/>
    <w:rsid w:val="007A2AD5"/>
    <w:rsid w:val="007A7210"/>
    <w:rsid w:val="007C3EE9"/>
    <w:rsid w:val="007D2F41"/>
    <w:rsid w:val="007D3CAE"/>
    <w:rsid w:val="007D66C3"/>
    <w:rsid w:val="007D67E9"/>
    <w:rsid w:val="007E091B"/>
    <w:rsid w:val="007E3D6A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9180B"/>
    <w:rsid w:val="009B2E0B"/>
    <w:rsid w:val="009F09CE"/>
    <w:rsid w:val="009F3340"/>
    <w:rsid w:val="00A156FB"/>
    <w:rsid w:val="00A565EE"/>
    <w:rsid w:val="00AA4DC0"/>
    <w:rsid w:val="00AC138F"/>
    <w:rsid w:val="00AF797A"/>
    <w:rsid w:val="00B07FCF"/>
    <w:rsid w:val="00B13EE2"/>
    <w:rsid w:val="00B15ED5"/>
    <w:rsid w:val="00B23FD0"/>
    <w:rsid w:val="00B4063F"/>
    <w:rsid w:val="00B47EF3"/>
    <w:rsid w:val="00B560FF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E2B16"/>
    <w:rsid w:val="00BF5E33"/>
    <w:rsid w:val="00C800C1"/>
    <w:rsid w:val="00C95D03"/>
    <w:rsid w:val="00CC356E"/>
    <w:rsid w:val="00CF34CB"/>
    <w:rsid w:val="00D2117C"/>
    <w:rsid w:val="00D2304A"/>
    <w:rsid w:val="00D27D3B"/>
    <w:rsid w:val="00D476C6"/>
    <w:rsid w:val="00D52B98"/>
    <w:rsid w:val="00D86197"/>
    <w:rsid w:val="00D86CBA"/>
    <w:rsid w:val="00DC0A0F"/>
    <w:rsid w:val="00DC7E93"/>
    <w:rsid w:val="00DF11E8"/>
    <w:rsid w:val="00DF7232"/>
    <w:rsid w:val="00E029BA"/>
    <w:rsid w:val="00E726F6"/>
    <w:rsid w:val="00EE4BAA"/>
    <w:rsid w:val="00F054EC"/>
    <w:rsid w:val="00F1739F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2001-05-23T06:36:00Z</cp:lastPrinted>
  <dcterms:created xsi:type="dcterms:W3CDTF">2026-07-03T06:20:00Z</dcterms:created>
  <dcterms:modified xsi:type="dcterms:W3CDTF">2026-07-07T06:19:00Z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