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Šakių rajono savivaldybės administracijos</w:t>
      </w:r>
    </w:p>
    <w:p w14:paraId="1B8A06A2" w14:textId="2CA652D6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 xml:space="preserve">direktoriaus 2020 m. </w:t>
      </w:r>
      <w:r w:rsidR="00716827">
        <w:t>gruodžio</w:t>
      </w:r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įsakymu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49945F56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="003B4AD7">
        <w:rPr>
          <w:b/>
          <w:bCs/>
        </w:rPr>
        <w:t xml:space="preserve">KRIŪKŲ </w:t>
      </w:r>
      <w:r w:rsidRPr="00C46CEF">
        <w:rPr>
          <w:b/>
          <w:bCs/>
        </w:rPr>
        <w:t xml:space="preserve">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7113FD91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 xml:space="preserve">Šakių rajono savivaldybės administracijos </w:t>
      </w:r>
      <w:r w:rsidR="003B4AD7">
        <w:rPr>
          <w:color w:val="000000"/>
          <w:lang w:val="lt-LT"/>
        </w:rPr>
        <w:t xml:space="preserve">Kriūkų </w:t>
      </w:r>
      <w:r w:rsidRPr="00A429EB">
        <w:rPr>
          <w:color w:val="000000"/>
          <w:lang w:val="lt-LT"/>
        </w:rPr>
        <w:t>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40E762CB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07C5CE35" w14:textId="6D09C1FD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4" w:name="_Hlk504389753"/>
      <w:r w:rsidRPr="00A429EB"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4"/>
    </w:p>
    <w:bookmarkEnd w:id="3"/>
    <w:p w14:paraId="4A846D2B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55CE103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1D2048D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1057894" w14:textId="77777777" w:rsidR="009D4521" w:rsidRPr="00A429EB" w:rsidRDefault="009D4521" w:rsidP="00716827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bookmarkStart w:id="7" w:name="_Hlk504390482"/>
      <w:bookmarkStart w:id="8" w:name="_Hlk504381351"/>
      <w:bookmarkEnd w:id="6"/>
      <w:r w:rsidRPr="00A429EB">
        <w:rPr>
          <w:lang w:val="lt-LT"/>
        </w:rPr>
        <w:t>darbuotojui, einančiam šias pareigas, išsilavinimas ar profesinė kvalifikacija netaikomi;</w:t>
      </w:r>
      <w:bookmarkEnd w:id="7"/>
      <w:bookmarkEnd w:id="8"/>
    </w:p>
    <w:p w14:paraId="57F6188D" w14:textId="5755792E" w:rsidR="009D4521" w:rsidRPr="00A429EB" w:rsidRDefault="004B6FDB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</w:t>
      </w:r>
      <w:r w:rsidR="00716827">
        <w:rPr>
          <w:lang w:val="lt-LT"/>
        </w:rPr>
        <w:t>;</w:t>
      </w:r>
    </w:p>
    <w:p w14:paraId="1718B0AB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539112C8" w:rsidR="009D4521" w:rsidRPr="00C436AD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būti pareigingam, darbščiam, gebėti bendrauti</w:t>
      </w:r>
      <w:r w:rsidR="00716827">
        <w:rPr>
          <w:lang w:val="lt-LT"/>
        </w:rPr>
        <w:t>.</w:t>
      </w:r>
    </w:p>
    <w:p w14:paraId="016F02F5" w14:textId="77777777" w:rsidR="0031552B" w:rsidRDefault="00F241FA" w:rsidP="00716827">
      <w:pPr>
        <w:tabs>
          <w:tab w:val="left" w:pos="1242"/>
        </w:tabs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17B56EF9" w14:textId="77777777" w:rsidR="00272ABF" w:rsidRDefault="00272ABF" w:rsidP="00716827">
      <w:pPr>
        <w:tabs>
          <w:tab w:val="left" w:pos="1242"/>
        </w:tabs>
        <w:ind w:firstLine="720"/>
        <w:jc w:val="center"/>
        <w:rPr>
          <w:b/>
          <w:bCs/>
          <w:lang w:val="lt-LT"/>
        </w:rPr>
      </w:pPr>
    </w:p>
    <w:p w14:paraId="266EF79D" w14:textId="6DDEC0F2" w:rsidR="009D4521" w:rsidRPr="00404638" w:rsidRDefault="009D4521" w:rsidP="00716827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404638">
        <w:rPr>
          <w:rFonts w:ascii="Times New Roman" w:hAnsi="Times New Roman"/>
          <w:color w:val="000000"/>
          <w:sz w:val="24"/>
          <w:szCs w:val="24"/>
        </w:rPr>
        <w:t xml:space="preserve">Šias pareigas einantis </w:t>
      </w:r>
      <w:r w:rsidR="00716827">
        <w:rPr>
          <w:rFonts w:ascii="Times New Roman" w:hAnsi="Times New Roman"/>
          <w:color w:val="000000"/>
          <w:sz w:val="24"/>
          <w:szCs w:val="24"/>
        </w:rPr>
        <w:t>kūrikas</w:t>
      </w:r>
      <w:r w:rsidRPr="00404638">
        <w:rPr>
          <w:rFonts w:ascii="Times New Roman" w:hAnsi="Times New Roman"/>
          <w:color w:val="000000"/>
          <w:sz w:val="24"/>
          <w:szCs w:val="24"/>
        </w:rPr>
        <w:t xml:space="preserve"> vykdo šias funkcijas:</w:t>
      </w:r>
    </w:p>
    <w:bookmarkEnd w:id="10"/>
    <w:bookmarkEnd w:id="11"/>
    <w:p w14:paraId="0A1DFB82" w14:textId="3FA61368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laikytis darbo saugos, priešgaisrinės saugos reikalavimų ir darbo drausmės darbe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B4669EB" w14:textId="701F7AC4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 patalpas katilinėje, kad jos būtų tvarkingos, švarios, atitiktų priešgaisrinės saugos reikalavimus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175A1EFC" w14:textId="0E30224B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nepalikti atidarytos krosnies, degant atvirai liepsnai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7636F61" w14:textId="0E2583F1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tvarkingai surūšiuoti atskirose patalpose atvežtą kurą, pjuvenas, malkas ar anglis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CB4C12B" w14:textId="463C97BB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lastRenderedPageBreak/>
        <w:t>prasidėjus šildymo sezonui, patikrinti visą sistemą, ją užpildyti, nuorinti, tik tada užkurti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D635BDE" w14:textId="13EBD273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laiku ateiti į darbą ir užkurti krosnį, kad patalpos, pradedant darbą, būtų šiltos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7C85E44" w14:textId="54A7AD01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prižiūrėti, kad esant šaltiems orams, neužšaltų šildymo sistema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0CD5320B" w14:textId="35ED865E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esant būtinybei, supjauti ir suskaldyti malkas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9ED9394" w14:textId="2182BD58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prie kūrenimo krosnies nuolat turėti gesintuvą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5A438ED3" w14:textId="77777777" w:rsidR="00404638" w:rsidRPr="00404638" w:rsidRDefault="00404638" w:rsidP="00716827">
      <w:pPr>
        <w:pStyle w:val="ListParagraph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6CCB0A5E" w14:textId="77777777" w:rsidR="00F241FA" w:rsidRPr="00F241FA" w:rsidRDefault="00F241FA" w:rsidP="00716827">
      <w:pPr>
        <w:pStyle w:val="BodyText"/>
        <w:tabs>
          <w:tab w:val="left" w:pos="1242"/>
        </w:tabs>
        <w:ind w:firstLine="720"/>
        <w:rPr>
          <w:bCs/>
        </w:rPr>
      </w:pPr>
      <w:r w:rsidRPr="00F241FA">
        <w:rPr>
          <w:bCs/>
        </w:rPr>
        <w:t xml:space="preserve"> </w:t>
      </w:r>
    </w:p>
    <w:p w14:paraId="4459B08F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12" w:name="_Hlk504381009"/>
      <w:bookmarkStart w:id="13" w:name="_Hlk505671148"/>
      <w:r w:rsidRPr="00C46CEF">
        <w:rPr>
          <w:b/>
        </w:rPr>
        <w:t>IV SKYRIUS</w:t>
      </w:r>
    </w:p>
    <w:p w14:paraId="3FD733E4" w14:textId="77777777" w:rsidR="009D4521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716827">
      <w:pPr>
        <w:ind w:firstLine="720"/>
        <w:jc w:val="center"/>
      </w:pPr>
    </w:p>
    <w:bookmarkEnd w:id="12"/>
    <w:p w14:paraId="0567FA2A" w14:textId="77777777" w:rsidR="009D4521" w:rsidRPr="00C46CEF" w:rsidRDefault="009D4521" w:rsidP="0071682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3"/>
    <w:p w14:paraId="00F4D801" w14:textId="77777777" w:rsidR="00264CBE" w:rsidRDefault="00264CBE" w:rsidP="00716827">
      <w:pPr>
        <w:tabs>
          <w:tab w:val="left" w:pos="1242"/>
        </w:tabs>
        <w:ind w:firstLine="720"/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r>
        <w:t>Susipažinau</w:t>
      </w:r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(Parašas)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Default="00404638" w:rsidP="00404638">
      <w:pPr>
        <w:rPr>
          <w:u w:val="single"/>
        </w:rPr>
      </w:pPr>
      <w:r>
        <w:rPr>
          <w:u w:val="single"/>
        </w:rPr>
        <w:t>______________________</w:t>
      </w:r>
    </w:p>
    <w:p w14:paraId="3E65BF85" w14:textId="77777777" w:rsidR="00404638" w:rsidRDefault="00404638" w:rsidP="00404638">
      <w:r>
        <w:t>(Vardas ir pavardė)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E07740" w14:textId="77777777" w:rsidR="00C74ACF" w:rsidRDefault="00C74ACF">
      <w:r>
        <w:separator/>
      </w:r>
    </w:p>
  </w:endnote>
  <w:endnote w:type="continuationSeparator" w:id="0">
    <w:p w14:paraId="3A8BC63C" w14:textId="77777777" w:rsidR="00C74ACF" w:rsidRDefault="00C7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4C337" w14:textId="77777777" w:rsidR="00C74ACF" w:rsidRDefault="00C74ACF">
      <w:r>
        <w:separator/>
      </w:r>
    </w:p>
  </w:footnote>
  <w:footnote w:type="continuationSeparator" w:id="0">
    <w:p w14:paraId="470E67CB" w14:textId="77777777" w:rsidR="00C74ACF" w:rsidRDefault="00C7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61E7" w14:textId="77777777" w:rsidR="004179C9" w:rsidRDefault="004179C9" w:rsidP="00E03B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F2B97B" w14:textId="77777777" w:rsidR="004179C9" w:rsidRDefault="004179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9C24E" w14:textId="77777777" w:rsidR="004179C9" w:rsidRDefault="004179C9" w:rsidP="00E03B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6ED2">
      <w:rPr>
        <w:rStyle w:val="PageNumber"/>
        <w:noProof/>
      </w:rPr>
      <w:t>2</w:t>
    </w:r>
    <w:r>
      <w:rPr>
        <w:rStyle w:val="PageNumber"/>
      </w:rPr>
      <w:fldChar w:fldCharType="end"/>
    </w:r>
  </w:p>
  <w:p w14:paraId="79D01029" w14:textId="77777777" w:rsidR="004179C9" w:rsidRDefault="004179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3008D"/>
    <w:rsid w:val="00031853"/>
    <w:rsid w:val="00077D25"/>
    <w:rsid w:val="000B153A"/>
    <w:rsid w:val="000E28E6"/>
    <w:rsid w:val="00103B7A"/>
    <w:rsid w:val="00116ED2"/>
    <w:rsid w:val="00185E2B"/>
    <w:rsid w:val="0023627F"/>
    <w:rsid w:val="00247036"/>
    <w:rsid w:val="00253313"/>
    <w:rsid w:val="00262FAC"/>
    <w:rsid w:val="00264CBE"/>
    <w:rsid w:val="00272ABF"/>
    <w:rsid w:val="00284E13"/>
    <w:rsid w:val="002A756F"/>
    <w:rsid w:val="0031552B"/>
    <w:rsid w:val="00351267"/>
    <w:rsid w:val="003B480C"/>
    <w:rsid w:val="003B4AD7"/>
    <w:rsid w:val="00401C46"/>
    <w:rsid w:val="00404638"/>
    <w:rsid w:val="004179C9"/>
    <w:rsid w:val="004307DD"/>
    <w:rsid w:val="0043227B"/>
    <w:rsid w:val="00432461"/>
    <w:rsid w:val="00470FF2"/>
    <w:rsid w:val="00491718"/>
    <w:rsid w:val="004A25DA"/>
    <w:rsid w:val="004B10DF"/>
    <w:rsid w:val="004B6FDB"/>
    <w:rsid w:val="005A6252"/>
    <w:rsid w:val="005D0EC6"/>
    <w:rsid w:val="005D49DE"/>
    <w:rsid w:val="00657F70"/>
    <w:rsid w:val="00675546"/>
    <w:rsid w:val="006914F0"/>
    <w:rsid w:val="006F6607"/>
    <w:rsid w:val="00716827"/>
    <w:rsid w:val="007C1721"/>
    <w:rsid w:val="00810630"/>
    <w:rsid w:val="008929D2"/>
    <w:rsid w:val="0095343A"/>
    <w:rsid w:val="00995C2C"/>
    <w:rsid w:val="009D3B77"/>
    <w:rsid w:val="009D4521"/>
    <w:rsid w:val="00A429EB"/>
    <w:rsid w:val="00A575DA"/>
    <w:rsid w:val="00AA4E90"/>
    <w:rsid w:val="00AB02AA"/>
    <w:rsid w:val="00B15DE2"/>
    <w:rsid w:val="00B21861"/>
    <w:rsid w:val="00B317D7"/>
    <w:rsid w:val="00B36F1A"/>
    <w:rsid w:val="00C436AD"/>
    <w:rsid w:val="00C74ACF"/>
    <w:rsid w:val="00D01183"/>
    <w:rsid w:val="00D91D5C"/>
    <w:rsid w:val="00DE0B48"/>
    <w:rsid w:val="00DF6400"/>
    <w:rsid w:val="00E03B91"/>
    <w:rsid w:val="00E04EC2"/>
    <w:rsid w:val="00E07310"/>
    <w:rsid w:val="00EF7517"/>
    <w:rsid w:val="00F019AC"/>
    <w:rsid w:val="00F241FA"/>
    <w:rsid w:val="00F24E08"/>
    <w:rsid w:val="00F45F6A"/>
    <w:rsid w:val="00F8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lang w:val="lt-LT"/>
    </w:rPr>
  </w:style>
  <w:style w:type="paragraph" w:styleId="Header">
    <w:name w:val="header"/>
    <w:basedOn w:val="Normal"/>
    <w:rsid w:val="008929D2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8929D2"/>
  </w:style>
  <w:style w:type="paragraph" w:styleId="ListParagraph">
    <w:name w:val="List Paragraph"/>
    <w:basedOn w:val="Normal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1752</Words>
  <Characters>1000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2</cp:revision>
  <cp:lastPrinted>2004-11-15T15:03:00Z</cp:lastPrinted>
  <dcterms:created xsi:type="dcterms:W3CDTF">2020-12-16T11:27:00Z</dcterms:created>
  <dcterms:modified xsi:type="dcterms:W3CDTF">2020-12-16T11:27:00Z</dcterms:modified>
</cp:coreProperties>
</file>