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87F5D7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0694F842" wp14:editId="1C04A5DD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F2441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44EA1B6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479EA3A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2BF8092B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65847A81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</w:t>
      </w:r>
      <w:r w:rsidR="00196020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GRĄŽINTOS </w:t>
      </w: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PASKOLOS </w:t>
      </w:r>
    </w:p>
    <w:p w14:paraId="265C966F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4903E58F" w14:textId="18419BA3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866199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EF6D7D">
        <w:rPr>
          <w:rFonts w:ascii="Times New Roman" w:eastAsia="Times New Roman" w:hAnsi="Times New Roman"/>
          <w:sz w:val="24"/>
          <w:szCs w:val="20"/>
          <w:lang w:eastAsia="lt-LT"/>
        </w:rPr>
        <w:t>1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C53C0B">
        <w:rPr>
          <w:rFonts w:ascii="Times New Roman" w:eastAsia="Times New Roman" w:hAnsi="Times New Roman"/>
          <w:sz w:val="24"/>
          <w:szCs w:val="20"/>
          <w:lang w:eastAsia="lt-LT"/>
        </w:rPr>
        <w:t>kovo</w:t>
      </w:r>
      <w:r w:rsidR="000F794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358A727F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1B5739EC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7C55C6A8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3AA19CA3" w14:textId="75876294" w:rsidR="00A31555" w:rsidRDefault="00631970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1D672C">
        <w:rPr>
          <w:rFonts w:ascii="Times New Roman" w:eastAsia="Times New Roman" w:hAnsi="Times New Roman"/>
          <w:sz w:val="24"/>
          <w:szCs w:val="20"/>
        </w:rPr>
        <w:t>Vadovaudamasi</w:t>
      </w:r>
      <w:r w:rsidR="00247433">
        <w:rPr>
          <w:rFonts w:ascii="Times New Roman" w:eastAsia="Times New Roman" w:hAnsi="Times New Roman"/>
          <w:sz w:val="24"/>
          <w:szCs w:val="20"/>
        </w:rPr>
        <w:t>s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Šakių rajono savivaldybės administracijos nuostatų, patvirtintų </w:t>
      </w:r>
      <w:r w:rsidR="00016726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A647D9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rajono savivaldybės </w:t>
      </w:r>
      <w:r w:rsidR="00A31555" w:rsidRPr="00722BDD">
        <w:rPr>
          <w:rFonts w:ascii="Times New Roman" w:eastAsia="Times New Roman" w:hAnsi="Times New Roman"/>
          <w:sz w:val="24"/>
          <w:szCs w:val="24"/>
        </w:rPr>
        <w:t>administra</w:t>
      </w:r>
      <w:r w:rsidR="00A31555">
        <w:rPr>
          <w:rFonts w:ascii="Times New Roman" w:eastAsia="Times New Roman" w:hAnsi="Times New Roman"/>
          <w:sz w:val="24"/>
          <w:szCs w:val="24"/>
        </w:rPr>
        <w:t xml:space="preserve">cijos nuostatų </w:t>
      </w:r>
      <w:r w:rsidRPr="00722BDD">
        <w:rPr>
          <w:rFonts w:ascii="Times New Roman" w:eastAsia="Times New Roman" w:hAnsi="Times New Roman"/>
          <w:sz w:val="24"/>
          <w:szCs w:val="24"/>
        </w:rPr>
        <w:t>patvirtinimo“</w:t>
      </w:r>
      <w:r w:rsidR="00AA63AA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A647D9">
        <w:rPr>
          <w:rFonts w:ascii="Times New Roman" w:eastAsia="Times New Roman" w:hAnsi="Times New Roman"/>
          <w:sz w:val="24"/>
          <w:szCs w:val="24"/>
        </w:rPr>
        <w:t>pa</w:t>
      </w:r>
      <w:r w:rsidRPr="00722BDD">
        <w:rPr>
          <w:rFonts w:ascii="Times New Roman" w:eastAsia="Times New Roman" w:hAnsi="Times New Roman"/>
          <w:sz w:val="24"/>
          <w:szCs w:val="24"/>
        </w:rPr>
        <w:t>punk</w:t>
      </w:r>
      <w:r w:rsidR="00A647D9">
        <w:rPr>
          <w:rFonts w:ascii="Times New Roman" w:eastAsia="Times New Roman" w:hAnsi="Times New Roman"/>
          <w:sz w:val="24"/>
          <w:szCs w:val="24"/>
        </w:rPr>
        <w:t>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, </w:t>
      </w:r>
    </w:p>
    <w:p w14:paraId="26323C7B" w14:textId="31B2B141" w:rsidR="006D6234" w:rsidRDefault="00631970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  <w:r w:rsidRPr="001D672C">
        <w:rPr>
          <w:rFonts w:ascii="Times New Roman" w:eastAsia="Times New Roman" w:hAnsi="Times New Roman"/>
          <w:sz w:val="24"/>
          <w:szCs w:val="20"/>
        </w:rPr>
        <w:t xml:space="preserve">į p a r e i g o j u  </w:t>
      </w:r>
      <w:r w:rsidR="00A647D9">
        <w:rPr>
          <w:rFonts w:ascii="Times New Roman" w:eastAsia="Times New Roman" w:hAnsi="Times New Roman"/>
          <w:sz w:val="24"/>
          <w:szCs w:val="20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</w:rPr>
        <w:t>,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skyriaus vedėją Egidiją </w:t>
      </w:r>
      <w:proofErr w:type="spellStart"/>
      <w:r w:rsidRPr="001D672C">
        <w:rPr>
          <w:rFonts w:ascii="Times New Roman" w:eastAsia="Times New Roman" w:hAnsi="Times New Roman"/>
          <w:sz w:val="24"/>
          <w:szCs w:val="20"/>
        </w:rPr>
        <w:t>Grigaitienę</w:t>
      </w:r>
      <w:proofErr w:type="spellEnd"/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 xml:space="preserve">grąžintas į rajono </w:t>
      </w:r>
      <w:r w:rsidR="00766E8F">
        <w:rPr>
          <w:rFonts w:ascii="Times New Roman" w:eastAsia="Times New Roman" w:hAnsi="Times New Roman"/>
          <w:sz w:val="24"/>
          <w:szCs w:val="20"/>
        </w:rPr>
        <w:t xml:space="preserve">savivaldybės iždo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>sąskaitą paskolos lėšas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</w:t>
      </w:r>
      <w:r w:rsidR="00016726">
        <w:rPr>
          <w:rFonts w:ascii="Times New Roman" w:eastAsia="Times New Roman" w:hAnsi="Times New Roman"/>
          <w:sz w:val="24"/>
          <w:szCs w:val="20"/>
        </w:rPr>
        <w:t>7658,3</w:t>
      </w:r>
      <w:r w:rsidR="00184409">
        <w:rPr>
          <w:rFonts w:ascii="Times New Roman" w:eastAsia="Times New Roman" w:hAnsi="Times New Roman"/>
          <w:sz w:val="24"/>
          <w:szCs w:val="20"/>
        </w:rPr>
        <w:t xml:space="preserve">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Eur </w:t>
      </w:r>
      <w:r w:rsidR="004C3340">
        <w:rPr>
          <w:rFonts w:ascii="Times New Roman" w:eastAsia="Times New Roman" w:hAnsi="Times New Roman"/>
          <w:sz w:val="24"/>
          <w:szCs w:val="20"/>
        </w:rPr>
        <w:t>(</w:t>
      </w:r>
      <w:r w:rsidR="00016726">
        <w:rPr>
          <w:rFonts w:ascii="Times New Roman" w:eastAsia="Times New Roman" w:hAnsi="Times New Roman"/>
          <w:sz w:val="24"/>
          <w:szCs w:val="20"/>
        </w:rPr>
        <w:t>septynis tūkstančius šešis šimtus penkiasdešimt aštuonis eurus 30</w:t>
      </w:r>
      <w:r w:rsidR="00A31555">
        <w:rPr>
          <w:rFonts w:ascii="Times New Roman" w:eastAsia="Times New Roman" w:hAnsi="Times New Roman"/>
          <w:sz w:val="24"/>
          <w:szCs w:val="20"/>
        </w:rPr>
        <w:t xml:space="preserve"> euro </w:t>
      </w:r>
      <w:r w:rsidR="00C53C0B">
        <w:rPr>
          <w:rFonts w:ascii="Times New Roman" w:eastAsia="Times New Roman" w:hAnsi="Times New Roman"/>
          <w:sz w:val="24"/>
          <w:szCs w:val="20"/>
        </w:rPr>
        <w:t>cent</w:t>
      </w:r>
      <w:r w:rsidR="00016726">
        <w:rPr>
          <w:rFonts w:ascii="Times New Roman" w:eastAsia="Times New Roman" w:hAnsi="Times New Roman"/>
          <w:sz w:val="24"/>
          <w:szCs w:val="20"/>
        </w:rPr>
        <w:t>ų</w:t>
      </w:r>
      <w:r w:rsidR="00EF6D7D">
        <w:rPr>
          <w:rFonts w:ascii="Times New Roman" w:eastAsia="Times New Roman" w:hAnsi="Times New Roman"/>
          <w:sz w:val="24"/>
          <w:szCs w:val="20"/>
        </w:rPr>
        <w:t>)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skirti savivaldybės administracijai investicijų projekt</w:t>
      </w:r>
      <w:r w:rsidR="004F1EBD">
        <w:rPr>
          <w:rFonts w:ascii="Times New Roman" w:eastAsia="Times New Roman" w:hAnsi="Times New Roman"/>
          <w:sz w:val="24"/>
          <w:szCs w:val="20"/>
        </w:rPr>
        <w:t>o „</w:t>
      </w:r>
      <w:r w:rsidR="00016726">
        <w:rPr>
          <w:rFonts w:ascii="Times New Roman" w:eastAsia="Times New Roman" w:hAnsi="Times New Roman"/>
          <w:sz w:val="24"/>
          <w:szCs w:val="20"/>
        </w:rPr>
        <w:t>Gelgaudiškio gyvenamosios vietovės atnaujinimas</w:t>
      </w:r>
      <w:r w:rsidR="004F1EBD">
        <w:rPr>
          <w:rFonts w:ascii="Times New Roman" w:eastAsia="Times New Roman" w:hAnsi="Times New Roman"/>
          <w:sz w:val="24"/>
          <w:szCs w:val="20"/>
        </w:rPr>
        <w:t>“</w:t>
      </w:r>
      <w:r w:rsidR="004C3340">
        <w:rPr>
          <w:rFonts w:ascii="Times New Roman" w:eastAsia="Times New Roman" w:hAnsi="Times New Roman"/>
          <w:sz w:val="24"/>
          <w:szCs w:val="20"/>
        </w:rPr>
        <w:t xml:space="preserve"> finansavimui. </w:t>
      </w:r>
      <w:bookmarkStart w:id="0" w:name="_Hlk4157220"/>
      <w:bookmarkStart w:id="1" w:name="_Hlk58571565"/>
      <w:bookmarkStart w:id="2" w:name="_Hlk47444637"/>
      <w:bookmarkStart w:id="3" w:name="_Hlk25327071"/>
      <w:r w:rsidR="00184409">
        <w:rPr>
          <w:rFonts w:ascii="Times New Roman" w:eastAsia="Times New Roman" w:hAnsi="Times New Roman"/>
          <w:sz w:val="24"/>
          <w:szCs w:val="20"/>
        </w:rPr>
        <w:t>Lėšas n</w:t>
      </w:r>
      <w:r>
        <w:rPr>
          <w:rFonts w:ascii="Times New Roman" w:eastAsia="Times New Roman" w:hAnsi="Times New Roman"/>
          <w:sz w:val="24"/>
          <w:szCs w:val="20"/>
        </w:rPr>
        <w:t>ukreipti Regioninės plėtros ir bendruomeninių iniciatyvų programos vykdymui (kodas 04) į valstybės funkciją 0</w:t>
      </w:r>
      <w:r w:rsidR="00016726">
        <w:rPr>
          <w:rFonts w:ascii="Times New Roman" w:eastAsia="Times New Roman" w:hAnsi="Times New Roman"/>
          <w:sz w:val="24"/>
          <w:szCs w:val="20"/>
        </w:rPr>
        <w:t>4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016726">
        <w:rPr>
          <w:rFonts w:ascii="Times New Roman" w:eastAsia="Times New Roman" w:hAnsi="Times New Roman"/>
          <w:sz w:val="24"/>
          <w:szCs w:val="20"/>
        </w:rPr>
        <w:t>9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A647D9">
        <w:rPr>
          <w:rFonts w:ascii="Times New Roman" w:eastAsia="Times New Roman" w:hAnsi="Times New Roman"/>
          <w:sz w:val="24"/>
          <w:szCs w:val="20"/>
        </w:rPr>
        <w:t>1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184409">
        <w:rPr>
          <w:rFonts w:ascii="Times New Roman" w:eastAsia="Times New Roman" w:hAnsi="Times New Roman"/>
          <w:sz w:val="24"/>
          <w:szCs w:val="20"/>
        </w:rPr>
        <w:t>1</w:t>
      </w:r>
      <w:r>
        <w:rPr>
          <w:rFonts w:ascii="Times New Roman" w:eastAsia="Times New Roman" w:hAnsi="Times New Roman"/>
          <w:sz w:val="24"/>
          <w:szCs w:val="20"/>
        </w:rPr>
        <w:t xml:space="preserve">., </w:t>
      </w:r>
      <w:bookmarkEnd w:id="0"/>
      <w:bookmarkEnd w:id="1"/>
      <w:r w:rsidR="004C3340">
        <w:rPr>
          <w:rFonts w:ascii="Times New Roman" w:eastAsia="Times New Roman" w:hAnsi="Times New Roman"/>
          <w:sz w:val="24"/>
          <w:szCs w:val="20"/>
        </w:rPr>
        <w:t xml:space="preserve">į ekonominę funkciją </w:t>
      </w:r>
      <w:r w:rsidR="00D81A16">
        <w:rPr>
          <w:rFonts w:ascii="Times New Roman" w:eastAsia="Times New Roman" w:hAnsi="Times New Roman"/>
          <w:sz w:val="24"/>
          <w:szCs w:val="20"/>
        </w:rPr>
        <w:t>3</w:t>
      </w:r>
      <w:r w:rsidR="004C3340">
        <w:rPr>
          <w:rFonts w:ascii="Times New Roman" w:eastAsia="Times New Roman" w:hAnsi="Times New Roman"/>
          <w:sz w:val="24"/>
          <w:szCs w:val="20"/>
        </w:rPr>
        <w:t>.</w:t>
      </w:r>
      <w:r w:rsidR="00D81A16">
        <w:rPr>
          <w:rFonts w:ascii="Times New Roman" w:eastAsia="Times New Roman" w:hAnsi="Times New Roman"/>
          <w:sz w:val="24"/>
          <w:szCs w:val="20"/>
        </w:rPr>
        <w:t>1</w:t>
      </w:r>
      <w:r w:rsidR="004C3340">
        <w:rPr>
          <w:rFonts w:ascii="Times New Roman" w:eastAsia="Times New Roman" w:hAnsi="Times New Roman"/>
          <w:sz w:val="24"/>
          <w:szCs w:val="20"/>
        </w:rPr>
        <w:t>.1.</w:t>
      </w:r>
      <w:r w:rsidR="00016726">
        <w:rPr>
          <w:rFonts w:ascii="Times New Roman" w:eastAsia="Times New Roman" w:hAnsi="Times New Roman"/>
          <w:sz w:val="24"/>
          <w:szCs w:val="20"/>
        </w:rPr>
        <w:t>2</w:t>
      </w:r>
      <w:r w:rsidR="004C3340">
        <w:rPr>
          <w:rFonts w:ascii="Times New Roman" w:eastAsia="Times New Roman" w:hAnsi="Times New Roman"/>
          <w:sz w:val="24"/>
          <w:szCs w:val="20"/>
        </w:rPr>
        <w:t>.1.</w:t>
      </w:r>
      <w:r w:rsidR="00016726">
        <w:rPr>
          <w:rFonts w:ascii="Times New Roman" w:eastAsia="Times New Roman" w:hAnsi="Times New Roman"/>
          <w:sz w:val="24"/>
          <w:szCs w:val="20"/>
        </w:rPr>
        <w:t>3</w:t>
      </w:r>
      <w:r w:rsidR="004C3340">
        <w:rPr>
          <w:rFonts w:ascii="Times New Roman" w:eastAsia="Times New Roman" w:hAnsi="Times New Roman"/>
          <w:sz w:val="24"/>
          <w:szCs w:val="20"/>
        </w:rPr>
        <w:t xml:space="preserve">. </w:t>
      </w:r>
    </w:p>
    <w:bookmarkEnd w:id="2"/>
    <w:bookmarkEnd w:id="3"/>
    <w:p w14:paraId="3BD3B493" w14:textId="77777777" w:rsidR="004F1EBD" w:rsidRDefault="004F1EBD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7D06559F" w14:textId="39A9A2B4" w:rsidR="00631970" w:rsidRDefault="00631970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0"/>
        </w:rPr>
        <w:t xml:space="preserve">Administracijos </w:t>
      </w:r>
      <w:r w:rsidR="00060275">
        <w:rPr>
          <w:rFonts w:ascii="Times New Roman" w:eastAsia="Times New Roman" w:hAnsi="Times New Roman"/>
          <w:sz w:val="24"/>
          <w:szCs w:val="20"/>
        </w:rPr>
        <w:t>direktorius</w:t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  <w:t xml:space="preserve">                                 Dainius Grincevičius</w:t>
      </w:r>
    </w:p>
    <w:p w14:paraId="770FA573" w14:textId="77777777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E4B342D" w14:textId="63565EC9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37F338B" w14:textId="41E90BE6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47A5D6F" w14:textId="055F2DDD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F6F3627" w14:textId="77777777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6ADA887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D717A69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B03055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8731818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2DB901C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A17B1AF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7DE919DE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71EA24D2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61D5E85" w14:textId="5F3D7BE4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7FBFC252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skyriaus vedėja</w:t>
      </w:r>
    </w:p>
    <w:p w14:paraId="7A8EB1DB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F4A1851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 xml:space="preserve">Egidija </w:t>
      </w:r>
      <w:proofErr w:type="spellStart"/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Grigaitienė</w:t>
      </w:r>
      <w:proofErr w:type="spellEnd"/>
    </w:p>
    <w:p w14:paraId="6893BBB5" w14:textId="4DF924D6" w:rsidR="008E160E" w:rsidRDefault="00866199" w:rsidP="001B7D13">
      <w:pPr>
        <w:overflowPunct w:val="0"/>
        <w:spacing w:after="0" w:line="240" w:lineRule="auto"/>
      </w:pPr>
      <w:r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4F1EBD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4F1EBD">
        <w:rPr>
          <w:rFonts w:ascii="Times New Roman" w:eastAsia="Times New Roman" w:hAnsi="Times New Roman"/>
          <w:sz w:val="24"/>
          <w:szCs w:val="24"/>
          <w:lang w:eastAsia="lt-LT"/>
        </w:rPr>
        <w:t>0</w:t>
      </w:r>
      <w:r w:rsidR="00C53C0B">
        <w:rPr>
          <w:rFonts w:ascii="Times New Roman" w:eastAsia="Times New Roman" w:hAnsi="Times New Roman"/>
          <w:sz w:val="24"/>
          <w:szCs w:val="24"/>
          <w:lang w:eastAsia="lt-LT"/>
        </w:rPr>
        <w:t>3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C53C0B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 w:rsidR="00016726">
        <w:rPr>
          <w:rFonts w:ascii="Times New Roman" w:eastAsia="Times New Roman" w:hAnsi="Times New Roman"/>
          <w:sz w:val="24"/>
          <w:szCs w:val="24"/>
          <w:lang w:eastAsia="lt-LT"/>
        </w:rPr>
        <w:t>8</w:t>
      </w:r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3BC75D" w14:textId="77777777" w:rsidR="007E27A8" w:rsidRDefault="007E27A8">
      <w:pPr>
        <w:spacing w:after="0" w:line="240" w:lineRule="auto"/>
      </w:pPr>
      <w:r>
        <w:separator/>
      </w:r>
    </w:p>
  </w:endnote>
  <w:endnote w:type="continuationSeparator" w:id="0">
    <w:p w14:paraId="4F0BAA3C" w14:textId="77777777" w:rsidR="007E27A8" w:rsidRDefault="007E27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EAA969" w14:textId="77777777" w:rsidR="00F22F18" w:rsidRDefault="00F77415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66165A" w14:textId="77777777" w:rsidR="00417164" w:rsidRPr="00434111" w:rsidRDefault="00F77415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BDCC3F" w14:textId="77777777" w:rsidR="00F22F18" w:rsidRDefault="00F77415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1FDEEF" w14:textId="77777777" w:rsidR="007E27A8" w:rsidRDefault="007E27A8">
      <w:pPr>
        <w:spacing w:after="0" w:line="240" w:lineRule="auto"/>
      </w:pPr>
      <w:r>
        <w:separator/>
      </w:r>
    </w:p>
  </w:footnote>
  <w:footnote w:type="continuationSeparator" w:id="0">
    <w:p w14:paraId="00E7BEDE" w14:textId="77777777" w:rsidR="007E27A8" w:rsidRDefault="007E27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BF639F" w14:textId="77777777" w:rsidR="00F22F18" w:rsidRDefault="00F7741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72C84D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4F5ACC" w14:textId="77777777" w:rsidR="00F22F18" w:rsidRDefault="00F77415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16726"/>
    <w:rsid w:val="00024DF6"/>
    <w:rsid w:val="000274EA"/>
    <w:rsid w:val="0003487A"/>
    <w:rsid w:val="000454D1"/>
    <w:rsid w:val="00060275"/>
    <w:rsid w:val="00065B4F"/>
    <w:rsid w:val="000C5394"/>
    <w:rsid w:val="000F7943"/>
    <w:rsid w:val="00116824"/>
    <w:rsid w:val="00160F08"/>
    <w:rsid w:val="00184409"/>
    <w:rsid w:val="00196020"/>
    <w:rsid w:val="001B7D13"/>
    <w:rsid w:val="001C52AA"/>
    <w:rsid w:val="001D1B2F"/>
    <w:rsid w:val="001E4F48"/>
    <w:rsid w:val="00247433"/>
    <w:rsid w:val="00251597"/>
    <w:rsid w:val="002540EB"/>
    <w:rsid w:val="002739EA"/>
    <w:rsid w:val="002A5D72"/>
    <w:rsid w:val="002B6074"/>
    <w:rsid w:val="002C4217"/>
    <w:rsid w:val="002C52E7"/>
    <w:rsid w:val="002E677C"/>
    <w:rsid w:val="002F0C1E"/>
    <w:rsid w:val="002F3CB2"/>
    <w:rsid w:val="00357083"/>
    <w:rsid w:val="00372FC8"/>
    <w:rsid w:val="00393BA5"/>
    <w:rsid w:val="003B7781"/>
    <w:rsid w:val="003C489B"/>
    <w:rsid w:val="0041651A"/>
    <w:rsid w:val="004635FF"/>
    <w:rsid w:val="00477530"/>
    <w:rsid w:val="0049320F"/>
    <w:rsid w:val="004A3BD9"/>
    <w:rsid w:val="004C3340"/>
    <w:rsid w:val="004F1EBD"/>
    <w:rsid w:val="00507B31"/>
    <w:rsid w:val="005B30D0"/>
    <w:rsid w:val="005C3D86"/>
    <w:rsid w:val="005D1435"/>
    <w:rsid w:val="005E5134"/>
    <w:rsid w:val="005E7110"/>
    <w:rsid w:val="00603432"/>
    <w:rsid w:val="00615725"/>
    <w:rsid w:val="00631970"/>
    <w:rsid w:val="00680590"/>
    <w:rsid w:val="006973FB"/>
    <w:rsid w:val="006A37E6"/>
    <w:rsid w:val="006B18DF"/>
    <w:rsid w:val="006D6234"/>
    <w:rsid w:val="006E6F2B"/>
    <w:rsid w:val="00727D67"/>
    <w:rsid w:val="00743E43"/>
    <w:rsid w:val="00762E6F"/>
    <w:rsid w:val="00766E8F"/>
    <w:rsid w:val="00776997"/>
    <w:rsid w:val="0078612F"/>
    <w:rsid w:val="007B35F9"/>
    <w:rsid w:val="007C7B64"/>
    <w:rsid w:val="007E27A8"/>
    <w:rsid w:val="007F3893"/>
    <w:rsid w:val="007F3A6E"/>
    <w:rsid w:val="00833BD0"/>
    <w:rsid w:val="008346DC"/>
    <w:rsid w:val="00844F9C"/>
    <w:rsid w:val="00866199"/>
    <w:rsid w:val="008B61BF"/>
    <w:rsid w:val="008B7B36"/>
    <w:rsid w:val="008D1486"/>
    <w:rsid w:val="008E160E"/>
    <w:rsid w:val="008F218D"/>
    <w:rsid w:val="008F5F7D"/>
    <w:rsid w:val="00901C9D"/>
    <w:rsid w:val="009177F4"/>
    <w:rsid w:val="009600E9"/>
    <w:rsid w:val="00962C73"/>
    <w:rsid w:val="00991C95"/>
    <w:rsid w:val="00996564"/>
    <w:rsid w:val="009A555E"/>
    <w:rsid w:val="009B299D"/>
    <w:rsid w:val="00A31555"/>
    <w:rsid w:val="00A3657A"/>
    <w:rsid w:val="00A647D9"/>
    <w:rsid w:val="00AA63AA"/>
    <w:rsid w:val="00AD1351"/>
    <w:rsid w:val="00AE15CC"/>
    <w:rsid w:val="00B037E5"/>
    <w:rsid w:val="00B252CB"/>
    <w:rsid w:val="00B548D5"/>
    <w:rsid w:val="00B8061E"/>
    <w:rsid w:val="00B90EF2"/>
    <w:rsid w:val="00BE7C61"/>
    <w:rsid w:val="00C27524"/>
    <w:rsid w:val="00C4524B"/>
    <w:rsid w:val="00C53C0B"/>
    <w:rsid w:val="00C92DE4"/>
    <w:rsid w:val="00C953D1"/>
    <w:rsid w:val="00CA09E7"/>
    <w:rsid w:val="00CA3B3D"/>
    <w:rsid w:val="00CA76F5"/>
    <w:rsid w:val="00CC02DF"/>
    <w:rsid w:val="00CE4FB9"/>
    <w:rsid w:val="00D03CB5"/>
    <w:rsid w:val="00D53E2B"/>
    <w:rsid w:val="00D60820"/>
    <w:rsid w:val="00D60A64"/>
    <w:rsid w:val="00D7329F"/>
    <w:rsid w:val="00D81A16"/>
    <w:rsid w:val="00DA4143"/>
    <w:rsid w:val="00DE1035"/>
    <w:rsid w:val="00DF3AD7"/>
    <w:rsid w:val="00E03FD6"/>
    <w:rsid w:val="00E079F5"/>
    <w:rsid w:val="00E50E98"/>
    <w:rsid w:val="00E92138"/>
    <w:rsid w:val="00EC2AF7"/>
    <w:rsid w:val="00EE393A"/>
    <w:rsid w:val="00EE500F"/>
    <w:rsid w:val="00EF1A4C"/>
    <w:rsid w:val="00EF6D7D"/>
    <w:rsid w:val="00F07DEB"/>
    <w:rsid w:val="00F16E7C"/>
    <w:rsid w:val="00F206BB"/>
    <w:rsid w:val="00F3092D"/>
    <w:rsid w:val="00F6331A"/>
    <w:rsid w:val="00F63E2E"/>
    <w:rsid w:val="00F70C4B"/>
    <w:rsid w:val="00F77415"/>
    <w:rsid w:val="00F873C0"/>
    <w:rsid w:val="00FB6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B0E19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A85846F-2572-43A4-83CB-87DC58D8676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748</Words>
  <Characters>427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Rimutė Grušienė</cp:lastModifiedBy>
  <cp:revision>5</cp:revision>
  <dcterms:created xsi:type="dcterms:W3CDTF">2021-03-18T06:56:00Z</dcterms:created>
  <dcterms:modified xsi:type="dcterms:W3CDTF">2021-03-18T07:39:00Z</dcterms:modified>
</cp:coreProperties>
</file>